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BC1B7" w14:textId="4EB73520" w:rsidR="00C3514F" w:rsidRPr="00DE6517" w:rsidRDefault="00B268E0" w:rsidP="00DE6517">
      <w:pPr>
        <w:pStyle w:val="NoSpacing"/>
        <w:pBdr>
          <w:bottom w:val="single" w:sz="4" w:space="1" w:color="auto"/>
        </w:pBdr>
        <w:rPr>
          <w:rFonts w:cstheme="minorHAnsi"/>
          <w:b/>
          <w:sz w:val="21"/>
          <w:szCs w:val="21"/>
        </w:rPr>
      </w:pPr>
      <w:r w:rsidRPr="00DE6517">
        <w:rPr>
          <w:rFonts w:cstheme="minorHAnsi"/>
          <w:b/>
          <w:sz w:val="21"/>
          <w:szCs w:val="21"/>
        </w:rPr>
        <w:t xml:space="preserve">Name: </w:t>
      </w:r>
      <w:r w:rsidR="002C27BC" w:rsidRPr="00DE6517">
        <w:rPr>
          <w:rFonts w:cstheme="minorHAnsi"/>
          <w:b/>
          <w:sz w:val="21"/>
          <w:szCs w:val="21"/>
        </w:rPr>
        <w:t>Sneha</w:t>
      </w:r>
    </w:p>
    <w:p w14:paraId="06FB814F" w14:textId="1DC74577" w:rsidR="00C2422D" w:rsidRPr="00DE6517" w:rsidRDefault="00B268E0" w:rsidP="00DE6517">
      <w:pPr>
        <w:pStyle w:val="NoSpacing"/>
        <w:pBdr>
          <w:bottom w:val="single" w:sz="4" w:space="1" w:color="auto"/>
        </w:pBdr>
        <w:rPr>
          <w:rFonts w:cstheme="minorHAnsi"/>
          <w:b/>
          <w:sz w:val="21"/>
          <w:szCs w:val="21"/>
          <w:lang w:val="en-US"/>
        </w:rPr>
      </w:pPr>
      <w:r w:rsidRPr="00DE6517">
        <w:rPr>
          <w:rFonts w:cstheme="minorHAnsi"/>
          <w:sz w:val="21"/>
          <w:szCs w:val="21"/>
        </w:rPr>
        <w:t>Email:</w:t>
      </w:r>
      <w:r w:rsidR="00DE6517">
        <w:rPr>
          <w:rFonts w:cstheme="minorHAnsi"/>
          <w:sz w:val="21"/>
          <w:szCs w:val="21"/>
        </w:rPr>
        <w:t xml:space="preserve"> </w:t>
      </w:r>
      <w:r w:rsidR="00C3514F" w:rsidRPr="00DE6517">
        <w:rPr>
          <w:rFonts w:cstheme="minorHAnsi"/>
          <w:sz w:val="21"/>
          <w:szCs w:val="21"/>
        </w:rPr>
        <w:t>snehagande2000@gmail.com</w:t>
      </w:r>
      <w:r w:rsidR="00C3514F" w:rsidRPr="00DE6517">
        <w:rPr>
          <w:rFonts w:cstheme="minorHAnsi"/>
          <w:sz w:val="21"/>
          <w:szCs w:val="21"/>
        </w:rPr>
        <w:br/>
      </w:r>
      <w:r w:rsidRPr="00DE6517">
        <w:rPr>
          <w:rFonts w:cstheme="minorHAnsi"/>
          <w:sz w:val="21"/>
          <w:szCs w:val="21"/>
        </w:rPr>
        <w:t>Phone:</w:t>
      </w:r>
      <w:r w:rsidR="00C3514F" w:rsidRPr="00DE6517">
        <w:rPr>
          <w:rFonts w:cstheme="minorHAnsi"/>
          <w:sz w:val="21"/>
          <w:szCs w:val="21"/>
        </w:rPr>
        <w:t>214-444-9616</w:t>
      </w:r>
      <w:r w:rsidR="002C27BC" w:rsidRPr="00DE6517">
        <w:rPr>
          <w:rFonts w:cstheme="minorHAnsi"/>
          <w:b/>
          <w:sz w:val="21"/>
          <w:szCs w:val="21"/>
        </w:rPr>
        <w:br/>
      </w:r>
      <w:r w:rsidR="0025339C" w:rsidRPr="00DE6517">
        <w:rPr>
          <w:rFonts w:cstheme="minorHAnsi"/>
          <w:b/>
          <w:sz w:val="21"/>
          <w:szCs w:val="21"/>
          <w:lang w:val="en-US"/>
        </w:rPr>
        <w:t xml:space="preserve">Sr. Java J2EE / </w:t>
      </w:r>
      <w:r w:rsidR="00E22498" w:rsidRPr="00DE6517">
        <w:rPr>
          <w:rFonts w:cstheme="minorHAnsi"/>
          <w:b/>
          <w:sz w:val="21"/>
          <w:szCs w:val="21"/>
          <w:lang w:val="en-US"/>
        </w:rPr>
        <w:t xml:space="preserve">Lead </w:t>
      </w:r>
      <w:r w:rsidR="0025339C" w:rsidRPr="00DE6517">
        <w:rPr>
          <w:rFonts w:cstheme="minorHAnsi"/>
          <w:b/>
          <w:sz w:val="21"/>
          <w:szCs w:val="21"/>
          <w:lang w:val="en-US"/>
        </w:rPr>
        <w:t>Full Stack Developer</w:t>
      </w:r>
    </w:p>
    <w:p w14:paraId="799C60CE" w14:textId="73DA6E52" w:rsidR="00954B63" w:rsidRPr="00DE6517" w:rsidRDefault="00954B63" w:rsidP="00DE6517">
      <w:pPr>
        <w:pStyle w:val="NoSpacing"/>
        <w:rPr>
          <w:rFonts w:cstheme="minorHAnsi"/>
          <w:b/>
          <w:sz w:val="21"/>
          <w:szCs w:val="21"/>
          <w:u w:val="single"/>
          <w:lang w:val="en-US"/>
        </w:rPr>
      </w:pPr>
      <w:r w:rsidRPr="00DE6517">
        <w:rPr>
          <w:rFonts w:cstheme="minorHAnsi"/>
          <w:b/>
          <w:sz w:val="21"/>
          <w:szCs w:val="21"/>
          <w:u w:val="single"/>
          <w:lang w:val="en-US"/>
        </w:rPr>
        <w:t>PROFESSIONAL SUMMARY</w:t>
      </w:r>
      <w:r w:rsidR="00BC2947" w:rsidRPr="00DE6517">
        <w:rPr>
          <w:rFonts w:cstheme="minorHAnsi"/>
          <w:b/>
          <w:sz w:val="21"/>
          <w:szCs w:val="21"/>
          <w:u w:val="single"/>
          <w:lang w:val="en-US"/>
        </w:rPr>
        <w:t>:</w:t>
      </w:r>
    </w:p>
    <w:p w14:paraId="411352EA" w14:textId="5AFE4DA3" w:rsidR="00895B98"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 xml:space="preserve">Seasoned </w:t>
      </w:r>
      <w:r w:rsidR="00302BA6" w:rsidRPr="00DE6517">
        <w:rPr>
          <w:rFonts w:cstheme="minorHAnsi"/>
          <w:sz w:val="21"/>
          <w:szCs w:val="21"/>
          <w:lang w:val="en-US"/>
        </w:rPr>
        <w:t xml:space="preserve">10+ </w:t>
      </w:r>
      <w:r w:rsidRPr="00DE6517">
        <w:rPr>
          <w:rFonts w:cstheme="minorHAnsi"/>
          <w:sz w:val="21"/>
          <w:szCs w:val="21"/>
          <w:lang w:val="en-US"/>
        </w:rPr>
        <w:t>IT professional with extensive experience in Java and J2EE technologies, specializing in developing, implementing, and maintaining web-based applications. Demonstrated expertise in Android application development using Java and Kotlin, with a solid background in both consumer and enterprise environments. Proficient in various SDLC methodologies, including Agile (TDD, SCRUM), and Waterfall.</w:t>
      </w:r>
    </w:p>
    <w:p w14:paraId="573669AA" w14:textId="77777777" w:rsidR="00665E45" w:rsidRPr="00DE6517" w:rsidRDefault="00665E45" w:rsidP="00DE6517">
      <w:pPr>
        <w:pStyle w:val="NoSpacing"/>
        <w:numPr>
          <w:ilvl w:val="0"/>
          <w:numId w:val="35"/>
        </w:numPr>
        <w:rPr>
          <w:rFonts w:cstheme="minorHAnsi"/>
          <w:sz w:val="21"/>
          <w:szCs w:val="21"/>
          <w:lang w:val="en-US"/>
        </w:rPr>
      </w:pPr>
      <w:r w:rsidRPr="00DE6517">
        <w:rPr>
          <w:rFonts w:cstheme="minorHAnsi"/>
          <w:sz w:val="21"/>
          <w:szCs w:val="21"/>
          <w:lang w:val="en-US"/>
        </w:rPr>
        <w:t xml:space="preserve">Utilized Avro for defining and serializing schema for Kafka messages to ensure consistent and efficient data exchange. </w:t>
      </w:r>
    </w:p>
    <w:p w14:paraId="33CB1D77" w14:textId="5D80760C" w:rsidR="00C073D0" w:rsidRPr="00DE6517" w:rsidRDefault="00C073D0" w:rsidP="00DE6517">
      <w:pPr>
        <w:pStyle w:val="NoSpacing"/>
        <w:numPr>
          <w:ilvl w:val="0"/>
          <w:numId w:val="35"/>
        </w:numPr>
        <w:rPr>
          <w:rFonts w:cstheme="minorHAnsi"/>
          <w:sz w:val="21"/>
          <w:szCs w:val="21"/>
          <w:lang w:val="en-US"/>
        </w:rPr>
      </w:pPr>
      <w:r w:rsidRPr="00DE6517">
        <w:rPr>
          <w:rFonts w:cstheme="minorHAnsi"/>
          <w:sz w:val="21"/>
          <w:szCs w:val="21"/>
          <w:lang w:val="en-US"/>
        </w:rPr>
        <w:t>Worked closely with cross-functional teams, including system architects, business analysts, and QA testers, to deliver integrated IVR solutions.</w:t>
      </w:r>
    </w:p>
    <w:p w14:paraId="6FFF21CD" w14:textId="123637C6" w:rsidR="002F2F88" w:rsidRPr="00DE6517" w:rsidRDefault="002F2F88" w:rsidP="00DE6517">
      <w:pPr>
        <w:pStyle w:val="NoSpacing"/>
        <w:numPr>
          <w:ilvl w:val="0"/>
          <w:numId w:val="35"/>
        </w:numPr>
        <w:rPr>
          <w:rFonts w:cstheme="minorHAnsi"/>
          <w:sz w:val="21"/>
          <w:szCs w:val="21"/>
          <w:lang w:val="en-US"/>
        </w:rPr>
      </w:pPr>
      <w:r w:rsidRPr="00DE6517">
        <w:rPr>
          <w:rFonts w:cstheme="minorHAnsi"/>
          <w:sz w:val="21"/>
          <w:szCs w:val="21"/>
          <w:lang w:val="en-US"/>
        </w:rPr>
        <w:t>Worked closely with cross-functional teams, including data architects and business analysts, to understand requirements and provide technical support for IBM MDM implementations.</w:t>
      </w:r>
    </w:p>
    <w:p w14:paraId="7CD053F6" w14:textId="77777777" w:rsidR="00C073D0" w:rsidRPr="00DE6517" w:rsidRDefault="00C073D0" w:rsidP="00DE6517">
      <w:pPr>
        <w:pStyle w:val="NoSpacing"/>
        <w:numPr>
          <w:ilvl w:val="0"/>
          <w:numId w:val="35"/>
        </w:numPr>
        <w:rPr>
          <w:rFonts w:cstheme="minorHAnsi"/>
          <w:sz w:val="21"/>
          <w:szCs w:val="21"/>
          <w:lang w:val="en-US"/>
        </w:rPr>
      </w:pPr>
      <w:r w:rsidRPr="00DE6517">
        <w:rPr>
          <w:rFonts w:cstheme="minorHAnsi"/>
          <w:sz w:val="21"/>
          <w:szCs w:val="21"/>
          <w:lang w:val="en-US"/>
        </w:rPr>
        <w:t>Configured and integrated bots with multiple channels such as Microsoft Teams, Slack, Facebook Messenger, and web chat, allowing for seamless cross-platform communication.</w:t>
      </w:r>
    </w:p>
    <w:p w14:paraId="1D60BEF7" w14:textId="5F31F3EF" w:rsidR="00895B98"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Deep understanding of object-oriented principles and JavaScript, with experience in Java/J2EE design patterns (e.g., Singleton, MVC, DAO). Well-versed in core Java concepts such as collections, multithreading, and serialization. Adept at designing and developing software applications using Java, J2EE, EJB, JSP, JSF, Servlets, and ORM frameworks.</w:t>
      </w:r>
    </w:p>
    <w:p w14:paraId="238AC90C" w14:textId="77777777" w:rsidR="00895B98"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I am skilled in building and integrating RESTful services with JAX-RS, Jersey, and Spring Boot and experienced in SOA integration projects utilizing SOAP and RESTful web services. Strong knowledge of microservices architecture and hands-on experience developing Spring Boot-based microservices with modern CI/CD tools and deploying on AWS.</w:t>
      </w:r>
    </w:p>
    <w:p w14:paraId="1E4F977F" w14:textId="12FF79D2" w:rsidR="00895B98"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I am experienced in front-end development with HTML5, CSS3, JavaScript, and frameworks like AngularJS, ReactJS, and EmberJS. I am proficient in creating dynamic, responsive user interfaces and connecting backend APIs with JSON.</w:t>
      </w:r>
    </w:p>
    <w:p w14:paraId="6E739736" w14:textId="77777777" w:rsidR="00895B98"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Hands-on experience with Mule ESB for implementing SOA and EAI solutions and deploying applications using Cloud Hub. Skilled in using integration tools such as Jenkins, GitLab, and Azure DevOps for CI/CD pipelines.</w:t>
      </w:r>
    </w:p>
    <w:p w14:paraId="637CD5AC" w14:textId="77777777" w:rsidR="00895B98"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Extensive experience with multiple databases, including MongoDB, Cassandra, MySQL, Oracle, and MS SQL Server, and familiarity with cloud platforms like AWS and Google Cloud services. Proven ability in designing scalable applications and integrating various third-party solutions.</w:t>
      </w:r>
    </w:p>
    <w:p w14:paraId="15A18235" w14:textId="7CC99060" w:rsidR="006B5432" w:rsidRPr="00DE6517" w:rsidRDefault="00895B98" w:rsidP="00DE6517">
      <w:pPr>
        <w:pStyle w:val="NoSpacing"/>
        <w:numPr>
          <w:ilvl w:val="0"/>
          <w:numId w:val="35"/>
        </w:numPr>
        <w:rPr>
          <w:rFonts w:cstheme="minorHAnsi"/>
          <w:sz w:val="21"/>
          <w:szCs w:val="21"/>
          <w:lang w:val="en-US"/>
        </w:rPr>
      </w:pPr>
      <w:r w:rsidRPr="00DE6517">
        <w:rPr>
          <w:rFonts w:cstheme="minorHAnsi"/>
          <w:sz w:val="21"/>
          <w:szCs w:val="21"/>
          <w:lang w:val="en-US"/>
        </w:rPr>
        <w:t>Expertise in using development tools and servers such as Eclipse, WebSphere, WebLogic, Apache Tomcat, and Jenkins. Demonstrated expertise in test planning and execution, with experience in unit, integration, and user acceptance testing.</w:t>
      </w:r>
    </w:p>
    <w:p w14:paraId="5B22A520" w14:textId="77777777" w:rsidR="00A47DE0" w:rsidRPr="00DE6517" w:rsidRDefault="006D7092" w:rsidP="00DE6517">
      <w:pPr>
        <w:pStyle w:val="NoSpacing"/>
        <w:rPr>
          <w:rFonts w:cstheme="minorHAnsi"/>
          <w:b/>
          <w:sz w:val="21"/>
          <w:szCs w:val="21"/>
          <w:u w:val="single"/>
        </w:rPr>
      </w:pPr>
      <w:r w:rsidRPr="00DE6517">
        <w:rPr>
          <w:rFonts w:cstheme="minorHAnsi"/>
          <w:b/>
          <w:sz w:val="21"/>
          <w:szCs w:val="21"/>
          <w:u w:val="single"/>
        </w:rPr>
        <w:t>TECHNICAL SKILLS:</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572"/>
      </w:tblGrid>
      <w:tr w:rsidR="00A47DE0" w:rsidRPr="00DE6517" w14:paraId="7495843A" w14:textId="77777777" w:rsidTr="00DE6517">
        <w:trPr>
          <w:trHeight w:val="406"/>
        </w:trPr>
        <w:tc>
          <w:tcPr>
            <w:tcW w:w="3060" w:type="dxa"/>
            <w:tcBorders>
              <w:top w:val="single" w:sz="4" w:space="0" w:color="000000"/>
              <w:left w:val="single" w:sz="4" w:space="0" w:color="000000"/>
              <w:bottom w:val="single" w:sz="4" w:space="0" w:color="000000"/>
              <w:right w:val="single" w:sz="4" w:space="0" w:color="000000"/>
            </w:tcBorders>
          </w:tcPr>
          <w:p w14:paraId="5B25B3FC" w14:textId="77777777" w:rsidR="00A47DE0" w:rsidRPr="00DE6517" w:rsidRDefault="00A47DE0" w:rsidP="00DE6517">
            <w:pPr>
              <w:pStyle w:val="NoSpacing"/>
              <w:rPr>
                <w:rFonts w:cstheme="minorHAnsi"/>
                <w:b/>
                <w:sz w:val="21"/>
                <w:szCs w:val="21"/>
              </w:rPr>
            </w:pPr>
            <w:r w:rsidRPr="00DE6517">
              <w:rPr>
                <w:rFonts w:cstheme="minorHAnsi"/>
                <w:b/>
                <w:sz w:val="21"/>
                <w:szCs w:val="21"/>
              </w:rPr>
              <w:t>Operating system</w:t>
            </w:r>
          </w:p>
        </w:tc>
        <w:tc>
          <w:tcPr>
            <w:tcW w:w="7572" w:type="dxa"/>
            <w:tcBorders>
              <w:top w:val="single" w:sz="4" w:space="0" w:color="000000"/>
              <w:left w:val="single" w:sz="4" w:space="0" w:color="000000"/>
              <w:bottom w:val="single" w:sz="4" w:space="0" w:color="000000"/>
              <w:right w:val="single" w:sz="4" w:space="0" w:color="000000"/>
            </w:tcBorders>
          </w:tcPr>
          <w:p w14:paraId="5076B1F2" w14:textId="77777777" w:rsidR="00A47DE0" w:rsidRPr="00DE6517" w:rsidRDefault="00A47DE0" w:rsidP="00DE6517">
            <w:pPr>
              <w:pStyle w:val="NoSpacing"/>
              <w:rPr>
                <w:rFonts w:cstheme="minorHAnsi"/>
                <w:sz w:val="21"/>
                <w:szCs w:val="21"/>
              </w:rPr>
            </w:pPr>
            <w:r w:rsidRPr="00DE6517">
              <w:rPr>
                <w:rFonts w:cstheme="minorHAnsi"/>
                <w:sz w:val="21"/>
                <w:szCs w:val="21"/>
              </w:rPr>
              <w:t>Windows, Unix (Linux).</w:t>
            </w:r>
          </w:p>
        </w:tc>
      </w:tr>
      <w:tr w:rsidR="00A47DE0" w:rsidRPr="00DE6517" w14:paraId="42F25E0D" w14:textId="77777777" w:rsidTr="00DE6517">
        <w:trPr>
          <w:trHeight w:val="341"/>
        </w:trPr>
        <w:tc>
          <w:tcPr>
            <w:tcW w:w="3060" w:type="dxa"/>
            <w:tcBorders>
              <w:top w:val="single" w:sz="4" w:space="0" w:color="000000"/>
              <w:left w:val="single" w:sz="4" w:space="0" w:color="000000"/>
              <w:bottom w:val="single" w:sz="4" w:space="0" w:color="000000"/>
              <w:right w:val="single" w:sz="4" w:space="0" w:color="000000"/>
            </w:tcBorders>
          </w:tcPr>
          <w:p w14:paraId="26FE93D1" w14:textId="77777777" w:rsidR="00A47DE0" w:rsidRPr="00DE6517" w:rsidRDefault="00A47DE0" w:rsidP="00DE6517">
            <w:pPr>
              <w:pStyle w:val="NoSpacing"/>
              <w:rPr>
                <w:rFonts w:cstheme="minorHAnsi"/>
                <w:b/>
                <w:sz w:val="21"/>
                <w:szCs w:val="21"/>
              </w:rPr>
            </w:pPr>
            <w:r w:rsidRPr="00DE6517">
              <w:rPr>
                <w:rFonts w:cstheme="minorHAnsi"/>
                <w:b/>
                <w:sz w:val="21"/>
                <w:szCs w:val="21"/>
              </w:rPr>
              <w:t>Java &amp; J2EE Technologies</w:t>
            </w:r>
          </w:p>
        </w:tc>
        <w:tc>
          <w:tcPr>
            <w:tcW w:w="7572" w:type="dxa"/>
            <w:tcBorders>
              <w:top w:val="single" w:sz="4" w:space="0" w:color="000000"/>
              <w:left w:val="single" w:sz="4" w:space="0" w:color="000000"/>
              <w:bottom w:val="single" w:sz="4" w:space="0" w:color="000000"/>
              <w:right w:val="single" w:sz="4" w:space="0" w:color="000000"/>
            </w:tcBorders>
          </w:tcPr>
          <w:p w14:paraId="0F797E63" w14:textId="77777777" w:rsidR="00A47DE0" w:rsidRPr="00DE6517" w:rsidRDefault="00A47DE0" w:rsidP="00DE6517">
            <w:pPr>
              <w:pStyle w:val="NoSpacing"/>
              <w:rPr>
                <w:rFonts w:cstheme="minorHAnsi"/>
                <w:sz w:val="21"/>
                <w:szCs w:val="21"/>
              </w:rPr>
            </w:pPr>
            <w:r w:rsidRPr="00DE6517">
              <w:rPr>
                <w:rFonts w:cstheme="minorHAnsi"/>
                <w:sz w:val="21"/>
                <w:szCs w:val="21"/>
              </w:rPr>
              <w:t>Java, J2EE, JDBC, Hibernate, Servlets, Spring Framework, Java Beans, Web Services.</w:t>
            </w:r>
          </w:p>
        </w:tc>
      </w:tr>
      <w:tr w:rsidR="00A47DE0" w:rsidRPr="00DE6517" w14:paraId="3C3D2859"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670EFA81" w14:textId="77777777" w:rsidR="00A47DE0" w:rsidRPr="00DE6517" w:rsidRDefault="00A47DE0" w:rsidP="00DE6517">
            <w:pPr>
              <w:pStyle w:val="NoSpacing"/>
              <w:rPr>
                <w:rFonts w:cstheme="minorHAnsi"/>
                <w:b/>
                <w:sz w:val="21"/>
                <w:szCs w:val="21"/>
              </w:rPr>
            </w:pPr>
            <w:r w:rsidRPr="00DE6517">
              <w:rPr>
                <w:rFonts w:cstheme="minorHAnsi"/>
                <w:b/>
                <w:sz w:val="21"/>
                <w:szCs w:val="21"/>
              </w:rPr>
              <w:t>Framework</w:t>
            </w:r>
          </w:p>
        </w:tc>
        <w:tc>
          <w:tcPr>
            <w:tcW w:w="7572" w:type="dxa"/>
            <w:tcBorders>
              <w:top w:val="single" w:sz="4" w:space="0" w:color="000000"/>
              <w:left w:val="single" w:sz="4" w:space="0" w:color="000000"/>
              <w:bottom w:val="single" w:sz="4" w:space="0" w:color="000000"/>
              <w:right w:val="single" w:sz="4" w:space="0" w:color="000000"/>
            </w:tcBorders>
          </w:tcPr>
          <w:p w14:paraId="44AD0247" w14:textId="77777777" w:rsidR="00A47DE0" w:rsidRPr="00DE6517" w:rsidRDefault="00A47DE0" w:rsidP="00DE6517">
            <w:pPr>
              <w:pStyle w:val="NoSpacing"/>
              <w:rPr>
                <w:rFonts w:cstheme="minorHAnsi"/>
                <w:sz w:val="21"/>
                <w:szCs w:val="21"/>
              </w:rPr>
            </w:pPr>
            <w:r w:rsidRPr="00DE6517">
              <w:rPr>
                <w:rFonts w:cstheme="minorHAnsi"/>
                <w:sz w:val="21"/>
                <w:szCs w:val="21"/>
              </w:rPr>
              <w:t>Spring, Spring Boot, Spring Security, AOP, Android application platform.</w:t>
            </w:r>
          </w:p>
        </w:tc>
      </w:tr>
      <w:tr w:rsidR="00A47DE0" w:rsidRPr="00DE6517" w14:paraId="288BF867"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1141ADE9" w14:textId="77777777" w:rsidR="00A47DE0" w:rsidRPr="00DE6517" w:rsidRDefault="00A47DE0" w:rsidP="00DE6517">
            <w:pPr>
              <w:pStyle w:val="NoSpacing"/>
              <w:rPr>
                <w:rFonts w:cstheme="minorHAnsi"/>
                <w:b/>
                <w:sz w:val="21"/>
                <w:szCs w:val="21"/>
              </w:rPr>
            </w:pPr>
            <w:r w:rsidRPr="00DE6517">
              <w:rPr>
                <w:rFonts w:cstheme="minorHAnsi"/>
                <w:b/>
                <w:sz w:val="21"/>
                <w:szCs w:val="21"/>
              </w:rPr>
              <w:t>ORM Tools</w:t>
            </w:r>
          </w:p>
        </w:tc>
        <w:tc>
          <w:tcPr>
            <w:tcW w:w="7572" w:type="dxa"/>
            <w:tcBorders>
              <w:top w:val="single" w:sz="4" w:space="0" w:color="000000"/>
              <w:left w:val="single" w:sz="4" w:space="0" w:color="000000"/>
              <w:bottom w:val="single" w:sz="4" w:space="0" w:color="000000"/>
              <w:right w:val="single" w:sz="4" w:space="0" w:color="000000"/>
            </w:tcBorders>
          </w:tcPr>
          <w:p w14:paraId="1FB97360" w14:textId="77777777" w:rsidR="00A47DE0" w:rsidRPr="00DE6517" w:rsidRDefault="00A47DE0" w:rsidP="00DE6517">
            <w:pPr>
              <w:pStyle w:val="NoSpacing"/>
              <w:rPr>
                <w:rFonts w:cstheme="minorHAnsi"/>
                <w:sz w:val="21"/>
                <w:szCs w:val="21"/>
              </w:rPr>
            </w:pPr>
            <w:r w:rsidRPr="00DE6517">
              <w:rPr>
                <w:rFonts w:cstheme="minorHAnsi"/>
                <w:sz w:val="21"/>
                <w:szCs w:val="21"/>
              </w:rPr>
              <w:t>Hibernate</w:t>
            </w:r>
          </w:p>
        </w:tc>
      </w:tr>
      <w:tr w:rsidR="00A47DE0" w:rsidRPr="00DE6517" w14:paraId="21A2EF62"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1CC548AF" w14:textId="77777777" w:rsidR="00A47DE0" w:rsidRPr="00DE6517" w:rsidRDefault="00A47DE0" w:rsidP="00DE6517">
            <w:pPr>
              <w:pStyle w:val="NoSpacing"/>
              <w:rPr>
                <w:rFonts w:cstheme="minorHAnsi"/>
                <w:b/>
                <w:sz w:val="21"/>
                <w:szCs w:val="21"/>
              </w:rPr>
            </w:pPr>
            <w:r w:rsidRPr="00DE6517">
              <w:rPr>
                <w:rFonts w:cstheme="minorHAnsi"/>
                <w:b/>
                <w:sz w:val="21"/>
                <w:szCs w:val="21"/>
              </w:rPr>
              <w:t xml:space="preserve">JavaScript’s / </w:t>
            </w:r>
          </w:p>
          <w:p w14:paraId="57821D11" w14:textId="77777777" w:rsidR="00A47DE0" w:rsidRPr="00DE6517" w:rsidRDefault="00A47DE0" w:rsidP="00DE6517">
            <w:pPr>
              <w:pStyle w:val="NoSpacing"/>
              <w:rPr>
                <w:rFonts w:cstheme="minorHAnsi"/>
                <w:b/>
                <w:sz w:val="21"/>
                <w:szCs w:val="21"/>
              </w:rPr>
            </w:pPr>
            <w:r w:rsidRPr="00DE6517">
              <w:rPr>
                <w:rFonts w:cstheme="minorHAnsi"/>
                <w:b/>
                <w:sz w:val="21"/>
                <w:szCs w:val="21"/>
              </w:rPr>
              <w:t>Unit Test Frameworks.</w:t>
            </w:r>
          </w:p>
        </w:tc>
        <w:tc>
          <w:tcPr>
            <w:tcW w:w="7572" w:type="dxa"/>
            <w:tcBorders>
              <w:top w:val="single" w:sz="4" w:space="0" w:color="000000"/>
              <w:left w:val="single" w:sz="4" w:space="0" w:color="000000"/>
              <w:bottom w:val="single" w:sz="4" w:space="0" w:color="000000"/>
              <w:right w:val="single" w:sz="4" w:space="0" w:color="000000"/>
            </w:tcBorders>
          </w:tcPr>
          <w:p w14:paraId="35A1F78F" w14:textId="77777777" w:rsidR="00A47DE0" w:rsidRPr="00DE6517" w:rsidRDefault="00A47DE0" w:rsidP="00DE6517">
            <w:pPr>
              <w:pStyle w:val="NoSpacing"/>
              <w:rPr>
                <w:rFonts w:cstheme="minorHAnsi"/>
                <w:sz w:val="21"/>
                <w:szCs w:val="21"/>
              </w:rPr>
            </w:pPr>
            <w:r w:rsidRPr="00DE6517">
              <w:rPr>
                <w:rFonts w:cstheme="minorHAnsi"/>
                <w:sz w:val="21"/>
                <w:szCs w:val="21"/>
              </w:rPr>
              <w:t>Angular 9.x/8.x/7.x/6.x/5.x/4.x/2.x/1.x, ReactJs, BackboneJS, NodeJS, AngularJS, ExtJS, ExpressJS, KnockoutJS, VueJS, Karma/Jasmine, BootstrapJS, Typescript, Mocha/Chai, Angular Mock.</w:t>
            </w:r>
          </w:p>
        </w:tc>
      </w:tr>
      <w:tr w:rsidR="00A47DE0" w:rsidRPr="00DE6517" w14:paraId="46D2F508"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02C6528E" w14:textId="01C690F1" w:rsidR="00A47DE0" w:rsidRPr="00DE6517" w:rsidRDefault="00E2558D" w:rsidP="00DE6517">
            <w:pPr>
              <w:pStyle w:val="NoSpacing"/>
              <w:rPr>
                <w:rFonts w:cstheme="minorHAnsi"/>
                <w:b/>
                <w:sz w:val="21"/>
                <w:szCs w:val="21"/>
              </w:rPr>
            </w:pPr>
            <w:r w:rsidRPr="00DE6517">
              <w:rPr>
                <w:rFonts w:cstheme="minorHAnsi"/>
                <w:b/>
                <w:sz w:val="21"/>
                <w:szCs w:val="21"/>
              </w:rPr>
              <w:t>RDBMS</w:t>
            </w:r>
          </w:p>
        </w:tc>
        <w:tc>
          <w:tcPr>
            <w:tcW w:w="7572" w:type="dxa"/>
            <w:tcBorders>
              <w:top w:val="single" w:sz="4" w:space="0" w:color="000000"/>
              <w:left w:val="single" w:sz="4" w:space="0" w:color="000000"/>
              <w:bottom w:val="single" w:sz="4" w:space="0" w:color="000000"/>
              <w:right w:val="single" w:sz="4" w:space="0" w:color="000000"/>
            </w:tcBorders>
          </w:tcPr>
          <w:p w14:paraId="0D59BDCC" w14:textId="6DE83D23" w:rsidR="00A47DE0" w:rsidRPr="00DE6517" w:rsidRDefault="00A47DE0" w:rsidP="00DE6517">
            <w:pPr>
              <w:pStyle w:val="NoSpacing"/>
              <w:rPr>
                <w:rFonts w:cstheme="minorHAnsi"/>
                <w:sz w:val="21"/>
                <w:szCs w:val="21"/>
              </w:rPr>
            </w:pPr>
            <w:r w:rsidRPr="00DE6517">
              <w:rPr>
                <w:rFonts w:cstheme="minorHAnsi"/>
                <w:sz w:val="21"/>
                <w:szCs w:val="21"/>
              </w:rPr>
              <w:t xml:space="preserve">Oracle, DB, MySQL, NoSQL, </w:t>
            </w:r>
            <w:r w:rsidR="00E2558D" w:rsidRPr="00DE6517">
              <w:rPr>
                <w:rFonts w:cstheme="minorHAnsi"/>
                <w:sz w:val="21"/>
                <w:szCs w:val="21"/>
              </w:rPr>
              <w:t xml:space="preserve">IBM, </w:t>
            </w:r>
            <w:r w:rsidRPr="00DE6517">
              <w:rPr>
                <w:rFonts w:cstheme="minorHAnsi"/>
                <w:sz w:val="21"/>
                <w:szCs w:val="21"/>
              </w:rPr>
              <w:t>Realm Studio</w:t>
            </w:r>
          </w:p>
        </w:tc>
      </w:tr>
      <w:tr w:rsidR="00A47DE0" w:rsidRPr="00DE6517" w14:paraId="0A670268"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260F0E0C" w14:textId="77777777" w:rsidR="00A47DE0" w:rsidRPr="00DE6517" w:rsidRDefault="00A47DE0" w:rsidP="00DE6517">
            <w:pPr>
              <w:pStyle w:val="NoSpacing"/>
              <w:rPr>
                <w:rFonts w:cstheme="minorHAnsi"/>
                <w:b/>
                <w:sz w:val="21"/>
                <w:szCs w:val="21"/>
              </w:rPr>
            </w:pPr>
            <w:r w:rsidRPr="00DE6517">
              <w:rPr>
                <w:rFonts w:cstheme="minorHAnsi"/>
                <w:b/>
                <w:sz w:val="21"/>
                <w:szCs w:val="21"/>
              </w:rPr>
              <w:t>IDE/ Testing Tools</w:t>
            </w:r>
          </w:p>
        </w:tc>
        <w:tc>
          <w:tcPr>
            <w:tcW w:w="7572" w:type="dxa"/>
            <w:tcBorders>
              <w:top w:val="single" w:sz="4" w:space="0" w:color="000000"/>
              <w:left w:val="single" w:sz="4" w:space="0" w:color="000000"/>
              <w:bottom w:val="single" w:sz="4" w:space="0" w:color="000000"/>
              <w:right w:val="single" w:sz="4" w:space="0" w:color="000000"/>
            </w:tcBorders>
          </w:tcPr>
          <w:p w14:paraId="2A9AA98B" w14:textId="1FB89F1B" w:rsidR="00A47DE0" w:rsidRPr="00DE6517" w:rsidRDefault="00A47DE0" w:rsidP="00DE6517">
            <w:pPr>
              <w:pStyle w:val="NoSpacing"/>
              <w:rPr>
                <w:rFonts w:cstheme="minorHAnsi"/>
                <w:sz w:val="21"/>
                <w:szCs w:val="21"/>
              </w:rPr>
            </w:pPr>
            <w:r w:rsidRPr="00DE6517">
              <w:rPr>
                <w:rFonts w:cstheme="minorHAnsi"/>
                <w:sz w:val="21"/>
                <w:szCs w:val="21"/>
              </w:rPr>
              <w:t>Eclipse, IntelliJ, Visual basic, SOAP</w:t>
            </w:r>
            <w:r w:rsidR="00D0096E" w:rsidRPr="00DE6517">
              <w:rPr>
                <w:rFonts w:cstheme="minorHAnsi"/>
                <w:sz w:val="21"/>
                <w:szCs w:val="21"/>
              </w:rPr>
              <w:t xml:space="preserve"> </w:t>
            </w:r>
            <w:r w:rsidRPr="00DE6517">
              <w:rPr>
                <w:rFonts w:cstheme="minorHAnsi"/>
                <w:sz w:val="21"/>
                <w:szCs w:val="21"/>
              </w:rPr>
              <w:t>UI</w:t>
            </w:r>
          </w:p>
        </w:tc>
      </w:tr>
      <w:tr w:rsidR="00A47DE0" w:rsidRPr="00DE6517" w14:paraId="1FCEFE75"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2CD3F925" w14:textId="77777777" w:rsidR="00A47DE0" w:rsidRPr="00DE6517" w:rsidRDefault="00A47DE0" w:rsidP="00DE6517">
            <w:pPr>
              <w:pStyle w:val="NoSpacing"/>
              <w:rPr>
                <w:rFonts w:cstheme="minorHAnsi"/>
                <w:b/>
                <w:sz w:val="21"/>
                <w:szCs w:val="21"/>
              </w:rPr>
            </w:pPr>
            <w:r w:rsidRPr="00DE6517">
              <w:rPr>
                <w:rFonts w:cstheme="minorHAnsi"/>
                <w:b/>
                <w:sz w:val="21"/>
                <w:szCs w:val="21"/>
              </w:rPr>
              <w:t>Cloud Service Provider</w:t>
            </w:r>
          </w:p>
        </w:tc>
        <w:tc>
          <w:tcPr>
            <w:tcW w:w="7572" w:type="dxa"/>
            <w:tcBorders>
              <w:top w:val="single" w:sz="4" w:space="0" w:color="000000"/>
              <w:left w:val="single" w:sz="4" w:space="0" w:color="000000"/>
              <w:bottom w:val="single" w:sz="4" w:space="0" w:color="000000"/>
              <w:right w:val="single" w:sz="4" w:space="0" w:color="000000"/>
            </w:tcBorders>
          </w:tcPr>
          <w:p w14:paraId="5B09BE1B" w14:textId="77777777" w:rsidR="00A47DE0" w:rsidRPr="00DE6517" w:rsidRDefault="00A47DE0" w:rsidP="00DE6517">
            <w:pPr>
              <w:pStyle w:val="NoSpacing"/>
              <w:rPr>
                <w:rFonts w:cstheme="minorHAnsi"/>
                <w:sz w:val="21"/>
                <w:szCs w:val="21"/>
              </w:rPr>
            </w:pPr>
            <w:r w:rsidRPr="00DE6517">
              <w:rPr>
                <w:rFonts w:cstheme="minorHAnsi"/>
                <w:sz w:val="21"/>
                <w:szCs w:val="21"/>
              </w:rPr>
              <w:t>Amazon Web Services (AWS), Microsoft Azure</w:t>
            </w:r>
          </w:p>
        </w:tc>
      </w:tr>
      <w:tr w:rsidR="00A47DE0" w:rsidRPr="00DE6517" w14:paraId="5AF628BC"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63049084" w14:textId="77777777" w:rsidR="00A47DE0" w:rsidRPr="00DE6517" w:rsidRDefault="00A47DE0" w:rsidP="00DE6517">
            <w:pPr>
              <w:pStyle w:val="NoSpacing"/>
              <w:rPr>
                <w:rFonts w:cstheme="minorHAnsi"/>
                <w:b/>
                <w:sz w:val="21"/>
                <w:szCs w:val="21"/>
              </w:rPr>
            </w:pPr>
            <w:r w:rsidRPr="00DE6517">
              <w:rPr>
                <w:rFonts w:cstheme="minorHAnsi"/>
                <w:b/>
                <w:sz w:val="21"/>
                <w:szCs w:val="21"/>
              </w:rPr>
              <w:t>Web Services</w:t>
            </w:r>
          </w:p>
        </w:tc>
        <w:tc>
          <w:tcPr>
            <w:tcW w:w="7572" w:type="dxa"/>
            <w:tcBorders>
              <w:top w:val="single" w:sz="4" w:space="0" w:color="000000"/>
              <w:left w:val="single" w:sz="4" w:space="0" w:color="000000"/>
              <w:bottom w:val="single" w:sz="4" w:space="0" w:color="000000"/>
              <w:right w:val="single" w:sz="4" w:space="0" w:color="000000"/>
            </w:tcBorders>
          </w:tcPr>
          <w:p w14:paraId="4128F2C4" w14:textId="77777777" w:rsidR="00A47DE0" w:rsidRPr="00DE6517" w:rsidRDefault="00A47DE0" w:rsidP="00DE6517">
            <w:pPr>
              <w:pStyle w:val="NoSpacing"/>
              <w:rPr>
                <w:rFonts w:cstheme="minorHAnsi"/>
                <w:sz w:val="21"/>
                <w:szCs w:val="21"/>
              </w:rPr>
            </w:pPr>
            <w:r w:rsidRPr="00DE6517">
              <w:rPr>
                <w:rFonts w:cstheme="minorHAnsi"/>
                <w:sz w:val="21"/>
                <w:szCs w:val="21"/>
              </w:rPr>
              <w:t>SOAP, RESTful, JAX-RS, Micro Services</w:t>
            </w:r>
          </w:p>
        </w:tc>
      </w:tr>
      <w:tr w:rsidR="00A47DE0" w:rsidRPr="00DE6517" w14:paraId="4915523A" w14:textId="77777777" w:rsidTr="00DE6517">
        <w:trPr>
          <w:trHeight w:val="458"/>
        </w:trPr>
        <w:tc>
          <w:tcPr>
            <w:tcW w:w="3060" w:type="dxa"/>
            <w:tcBorders>
              <w:top w:val="single" w:sz="4" w:space="0" w:color="000000"/>
              <w:left w:val="single" w:sz="4" w:space="0" w:color="000000"/>
              <w:bottom w:val="single" w:sz="4" w:space="0" w:color="000000"/>
              <w:right w:val="single" w:sz="4" w:space="0" w:color="000000"/>
            </w:tcBorders>
          </w:tcPr>
          <w:p w14:paraId="3085A4D7" w14:textId="77777777" w:rsidR="00A47DE0" w:rsidRPr="00DE6517" w:rsidRDefault="00A47DE0" w:rsidP="00DE6517">
            <w:pPr>
              <w:pStyle w:val="NoSpacing"/>
              <w:rPr>
                <w:rFonts w:cstheme="minorHAnsi"/>
                <w:b/>
                <w:sz w:val="21"/>
                <w:szCs w:val="21"/>
              </w:rPr>
            </w:pPr>
            <w:r w:rsidRPr="00DE6517">
              <w:rPr>
                <w:rFonts w:cstheme="minorHAnsi"/>
                <w:b/>
                <w:sz w:val="21"/>
                <w:szCs w:val="21"/>
              </w:rPr>
              <w:t>Software Configuration Management Tools</w:t>
            </w:r>
          </w:p>
        </w:tc>
        <w:tc>
          <w:tcPr>
            <w:tcW w:w="7572" w:type="dxa"/>
            <w:tcBorders>
              <w:top w:val="single" w:sz="4" w:space="0" w:color="000000"/>
              <w:left w:val="single" w:sz="4" w:space="0" w:color="000000"/>
              <w:bottom w:val="single" w:sz="4" w:space="0" w:color="000000"/>
              <w:right w:val="single" w:sz="4" w:space="0" w:color="000000"/>
            </w:tcBorders>
          </w:tcPr>
          <w:p w14:paraId="12119F34" w14:textId="77777777" w:rsidR="00A47DE0" w:rsidRPr="00DE6517" w:rsidRDefault="00A47DE0" w:rsidP="00DE6517">
            <w:pPr>
              <w:pStyle w:val="NoSpacing"/>
              <w:rPr>
                <w:rFonts w:cstheme="minorHAnsi"/>
                <w:sz w:val="21"/>
                <w:szCs w:val="21"/>
              </w:rPr>
            </w:pPr>
            <w:r w:rsidRPr="00DE6517">
              <w:rPr>
                <w:rFonts w:cstheme="minorHAnsi"/>
                <w:sz w:val="21"/>
                <w:szCs w:val="21"/>
              </w:rPr>
              <w:t>SVN, CVS, TFS, Git, and Bitbucket.</w:t>
            </w:r>
          </w:p>
        </w:tc>
      </w:tr>
      <w:tr w:rsidR="00A47DE0" w:rsidRPr="00DE6517" w14:paraId="0D357010"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520047B9" w14:textId="77777777" w:rsidR="00A47DE0" w:rsidRPr="00DE6517" w:rsidRDefault="00A47DE0" w:rsidP="00DE6517">
            <w:pPr>
              <w:pStyle w:val="NoSpacing"/>
              <w:rPr>
                <w:rFonts w:cstheme="minorHAnsi"/>
                <w:b/>
                <w:sz w:val="21"/>
                <w:szCs w:val="21"/>
              </w:rPr>
            </w:pPr>
            <w:r w:rsidRPr="00DE6517">
              <w:rPr>
                <w:rFonts w:cstheme="minorHAnsi"/>
                <w:b/>
                <w:sz w:val="21"/>
                <w:szCs w:val="21"/>
              </w:rPr>
              <w:t>Build Scripts</w:t>
            </w:r>
          </w:p>
        </w:tc>
        <w:tc>
          <w:tcPr>
            <w:tcW w:w="7572" w:type="dxa"/>
            <w:tcBorders>
              <w:top w:val="single" w:sz="4" w:space="0" w:color="000000"/>
              <w:left w:val="single" w:sz="4" w:space="0" w:color="000000"/>
              <w:bottom w:val="single" w:sz="4" w:space="0" w:color="000000"/>
              <w:right w:val="single" w:sz="4" w:space="0" w:color="000000"/>
            </w:tcBorders>
          </w:tcPr>
          <w:p w14:paraId="6FCC5713" w14:textId="77777777" w:rsidR="00A47DE0" w:rsidRPr="00DE6517" w:rsidRDefault="00A47DE0" w:rsidP="00DE6517">
            <w:pPr>
              <w:pStyle w:val="NoSpacing"/>
              <w:rPr>
                <w:rFonts w:cstheme="minorHAnsi"/>
                <w:sz w:val="21"/>
                <w:szCs w:val="21"/>
              </w:rPr>
            </w:pPr>
            <w:r w:rsidRPr="00DE6517">
              <w:rPr>
                <w:rFonts w:cstheme="minorHAnsi"/>
                <w:sz w:val="21"/>
                <w:szCs w:val="21"/>
              </w:rPr>
              <w:t>Gradle, Maven, Ant, Jenkins.</w:t>
            </w:r>
          </w:p>
        </w:tc>
      </w:tr>
      <w:tr w:rsidR="00A47DE0" w:rsidRPr="00DE6517" w14:paraId="0D5C1712"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5618C88A" w14:textId="77777777" w:rsidR="00A47DE0" w:rsidRPr="00DE6517" w:rsidRDefault="00A47DE0" w:rsidP="00DE6517">
            <w:pPr>
              <w:pStyle w:val="NoSpacing"/>
              <w:rPr>
                <w:rFonts w:cstheme="minorHAnsi"/>
                <w:b/>
                <w:sz w:val="21"/>
                <w:szCs w:val="21"/>
              </w:rPr>
            </w:pPr>
            <w:r w:rsidRPr="00DE6517">
              <w:rPr>
                <w:rFonts w:cstheme="minorHAnsi"/>
                <w:b/>
                <w:sz w:val="21"/>
                <w:szCs w:val="21"/>
              </w:rPr>
              <w:t>Methodologies</w:t>
            </w:r>
          </w:p>
        </w:tc>
        <w:tc>
          <w:tcPr>
            <w:tcW w:w="7572" w:type="dxa"/>
            <w:tcBorders>
              <w:top w:val="single" w:sz="4" w:space="0" w:color="000000"/>
              <w:left w:val="single" w:sz="4" w:space="0" w:color="000000"/>
              <w:bottom w:val="single" w:sz="4" w:space="0" w:color="000000"/>
              <w:right w:val="single" w:sz="4" w:space="0" w:color="000000"/>
            </w:tcBorders>
          </w:tcPr>
          <w:p w14:paraId="0FD22EDA" w14:textId="77777777" w:rsidR="00A47DE0" w:rsidRPr="00DE6517" w:rsidRDefault="00A47DE0" w:rsidP="00DE6517">
            <w:pPr>
              <w:pStyle w:val="NoSpacing"/>
              <w:rPr>
                <w:rFonts w:cstheme="minorHAnsi"/>
                <w:sz w:val="21"/>
                <w:szCs w:val="21"/>
              </w:rPr>
            </w:pPr>
            <w:r w:rsidRPr="00DE6517">
              <w:rPr>
                <w:rFonts w:cstheme="minorHAnsi"/>
                <w:sz w:val="21"/>
                <w:szCs w:val="21"/>
              </w:rPr>
              <w:t>Waterfall, Agile &amp; Scrum</w:t>
            </w:r>
          </w:p>
        </w:tc>
      </w:tr>
      <w:tr w:rsidR="00A47DE0" w:rsidRPr="00DE6517" w14:paraId="0C6E0974"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20EDD805" w14:textId="77777777" w:rsidR="00A47DE0" w:rsidRPr="00DE6517" w:rsidRDefault="00A47DE0" w:rsidP="00DE6517">
            <w:pPr>
              <w:pStyle w:val="NoSpacing"/>
              <w:rPr>
                <w:rFonts w:cstheme="minorHAnsi"/>
                <w:b/>
                <w:sz w:val="21"/>
                <w:szCs w:val="21"/>
              </w:rPr>
            </w:pPr>
            <w:r w:rsidRPr="00DE6517">
              <w:rPr>
                <w:rFonts w:cstheme="minorHAnsi"/>
                <w:b/>
                <w:sz w:val="21"/>
                <w:szCs w:val="21"/>
              </w:rPr>
              <w:t>Defect Tracking Tools</w:t>
            </w:r>
          </w:p>
        </w:tc>
        <w:tc>
          <w:tcPr>
            <w:tcW w:w="7572" w:type="dxa"/>
            <w:tcBorders>
              <w:top w:val="single" w:sz="4" w:space="0" w:color="000000"/>
              <w:left w:val="single" w:sz="4" w:space="0" w:color="000000"/>
              <w:bottom w:val="single" w:sz="4" w:space="0" w:color="000000"/>
              <w:right w:val="single" w:sz="4" w:space="0" w:color="000000"/>
            </w:tcBorders>
          </w:tcPr>
          <w:p w14:paraId="5F85006C" w14:textId="77777777" w:rsidR="00A47DE0" w:rsidRPr="00DE6517" w:rsidRDefault="00A47DE0" w:rsidP="00DE6517">
            <w:pPr>
              <w:pStyle w:val="NoSpacing"/>
              <w:rPr>
                <w:rFonts w:cstheme="minorHAnsi"/>
                <w:sz w:val="21"/>
                <w:szCs w:val="21"/>
              </w:rPr>
            </w:pPr>
            <w:r w:rsidRPr="00DE6517">
              <w:rPr>
                <w:rFonts w:cstheme="minorHAnsi"/>
                <w:sz w:val="21"/>
                <w:szCs w:val="21"/>
              </w:rPr>
              <w:t>Bugzilla, Jira, Confluence, Firebug.</w:t>
            </w:r>
          </w:p>
        </w:tc>
      </w:tr>
      <w:tr w:rsidR="00A47DE0" w:rsidRPr="00DE6517" w14:paraId="7A90D222" w14:textId="77777777" w:rsidTr="00DE6517">
        <w:trPr>
          <w:trHeight w:val="323"/>
        </w:trPr>
        <w:tc>
          <w:tcPr>
            <w:tcW w:w="3060" w:type="dxa"/>
            <w:tcBorders>
              <w:top w:val="single" w:sz="4" w:space="0" w:color="000000"/>
              <w:left w:val="single" w:sz="4" w:space="0" w:color="000000"/>
              <w:bottom w:val="single" w:sz="4" w:space="0" w:color="000000"/>
              <w:right w:val="single" w:sz="4" w:space="0" w:color="000000"/>
            </w:tcBorders>
          </w:tcPr>
          <w:p w14:paraId="746D4EED" w14:textId="77777777" w:rsidR="00A47DE0" w:rsidRPr="00DE6517" w:rsidRDefault="00A47DE0" w:rsidP="00DE6517">
            <w:pPr>
              <w:pStyle w:val="NoSpacing"/>
              <w:rPr>
                <w:rFonts w:cstheme="minorHAnsi"/>
                <w:b/>
                <w:sz w:val="21"/>
                <w:szCs w:val="21"/>
              </w:rPr>
            </w:pPr>
            <w:r w:rsidRPr="00DE6517">
              <w:rPr>
                <w:rFonts w:cstheme="minorHAnsi"/>
                <w:b/>
                <w:sz w:val="21"/>
                <w:szCs w:val="21"/>
              </w:rPr>
              <w:t>Others</w:t>
            </w:r>
          </w:p>
        </w:tc>
        <w:tc>
          <w:tcPr>
            <w:tcW w:w="7572" w:type="dxa"/>
            <w:tcBorders>
              <w:top w:val="single" w:sz="4" w:space="0" w:color="000000"/>
              <w:left w:val="single" w:sz="4" w:space="0" w:color="000000"/>
              <w:bottom w:val="single" w:sz="4" w:space="0" w:color="000000"/>
              <w:right w:val="single" w:sz="4" w:space="0" w:color="000000"/>
            </w:tcBorders>
          </w:tcPr>
          <w:p w14:paraId="2079C53F" w14:textId="77777777" w:rsidR="00A47DE0" w:rsidRPr="00DE6517" w:rsidRDefault="00A47DE0" w:rsidP="00DE6517">
            <w:pPr>
              <w:pStyle w:val="NoSpacing"/>
              <w:rPr>
                <w:rFonts w:cstheme="minorHAnsi"/>
                <w:sz w:val="21"/>
                <w:szCs w:val="21"/>
              </w:rPr>
            </w:pPr>
            <w:r w:rsidRPr="00DE6517">
              <w:rPr>
                <w:rFonts w:cstheme="minorHAnsi"/>
                <w:sz w:val="21"/>
                <w:szCs w:val="21"/>
              </w:rPr>
              <w:t>Log4J, JUnit, Ant, Maven, Visual Studio, Postman.</w:t>
            </w:r>
          </w:p>
        </w:tc>
      </w:tr>
    </w:tbl>
    <w:p w14:paraId="15900C29" w14:textId="151CD8E4" w:rsidR="00713551" w:rsidRPr="00DE6517" w:rsidRDefault="00954B63" w:rsidP="00DE6517">
      <w:pPr>
        <w:pStyle w:val="NoSpacing"/>
        <w:rPr>
          <w:rFonts w:cstheme="minorHAnsi"/>
          <w:b/>
          <w:sz w:val="21"/>
          <w:szCs w:val="21"/>
          <w:u w:val="single"/>
          <w:lang w:val="en-US"/>
        </w:rPr>
      </w:pPr>
      <w:r w:rsidRPr="00DE6517">
        <w:rPr>
          <w:rFonts w:cstheme="minorHAnsi"/>
          <w:b/>
          <w:sz w:val="21"/>
          <w:szCs w:val="21"/>
          <w:u w:val="single"/>
          <w:lang w:val="en-US"/>
        </w:rPr>
        <w:t>PROFESSIONAL EXPERIENCE</w:t>
      </w:r>
      <w:r w:rsidR="00A44A29" w:rsidRPr="00DE6517">
        <w:rPr>
          <w:rFonts w:cstheme="minorHAnsi"/>
          <w:b/>
          <w:sz w:val="21"/>
          <w:szCs w:val="21"/>
          <w:u w:val="single"/>
          <w:lang w:val="en-US"/>
        </w:rPr>
        <w:t>:</w:t>
      </w:r>
    </w:p>
    <w:p w14:paraId="68D3B14D" w14:textId="6DB479C1" w:rsidR="00954B63" w:rsidRPr="00DE6517" w:rsidRDefault="006F116D" w:rsidP="00DE6517">
      <w:pPr>
        <w:pStyle w:val="NoSpacing"/>
        <w:rPr>
          <w:rFonts w:cstheme="minorHAnsi"/>
          <w:b/>
          <w:sz w:val="21"/>
          <w:szCs w:val="21"/>
          <w:lang w:val="en-US"/>
        </w:rPr>
      </w:pPr>
      <w:r w:rsidRPr="00DE6517">
        <w:rPr>
          <w:rFonts w:cstheme="minorHAnsi"/>
          <w:b/>
          <w:sz w:val="21"/>
          <w:szCs w:val="21"/>
          <w:lang w:val="en-US"/>
        </w:rPr>
        <w:t>Amazon</w:t>
      </w:r>
      <w:r w:rsidR="00903FB8">
        <w:rPr>
          <w:rFonts w:cstheme="minorHAnsi"/>
          <w:b/>
          <w:sz w:val="21"/>
          <w:szCs w:val="21"/>
          <w:lang w:val="en-US"/>
        </w:rPr>
        <w:t xml:space="preserve">                                                                                                                                              </w:t>
      </w:r>
      <w:r w:rsidR="00903FB8" w:rsidRPr="00DE6517">
        <w:rPr>
          <w:rFonts w:cstheme="minorHAnsi"/>
          <w:b/>
          <w:sz w:val="21"/>
          <w:szCs w:val="21"/>
          <w:lang w:val="en-US"/>
        </w:rPr>
        <w:t>July 2022-June 2024</w:t>
      </w:r>
      <w:r w:rsidRPr="00DE6517">
        <w:rPr>
          <w:rFonts w:cstheme="minorHAnsi"/>
          <w:b/>
          <w:sz w:val="21"/>
          <w:szCs w:val="21"/>
          <w:lang w:val="en-US"/>
        </w:rPr>
        <w:br/>
      </w:r>
      <w:r w:rsidR="00E22498" w:rsidRPr="00DE6517">
        <w:rPr>
          <w:rFonts w:cstheme="minorHAnsi"/>
          <w:b/>
          <w:sz w:val="21"/>
          <w:szCs w:val="21"/>
          <w:lang w:val="en-US"/>
        </w:rPr>
        <w:t>Lead</w:t>
      </w:r>
      <w:r w:rsidR="00954B63" w:rsidRPr="00DE6517">
        <w:rPr>
          <w:rFonts w:cstheme="minorHAnsi"/>
          <w:b/>
          <w:sz w:val="21"/>
          <w:szCs w:val="21"/>
          <w:lang w:val="en-US"/>
        </w:rPr>
        <w:t xml:space="preserve"> Full Stack Developer</w:t>
      </w:r>
      <w:r w:rsidR="00135801" w:rsidRPr="00DE6517">
        <w:rPr>
          <w:rFonts w:cstheme="minorHAnsi"/>
          <w:b/>
          <w:sz w:val="21"/>
          <w:szCs w:val="21"/>
          <w:lang w:val="en-US"/>
        </w:rPr>
        <w:tab/>
      </w:r>
      <w:r w:rsidR="00687D06" w:rsidRPr="00DE6517">
        <w:rPr>
          <w:rFonts w:cstheme="minorHAnsi"/>
          <w:b/>
          <w:sz w:val="21"/>
          <w:szCs w:val="21"/>
          <w:lang w:val="en-US"/>
        </w:rPr>
        <w:t xml:space="preserve">                                                                                         </w:t>
      </w:r>
      <w:r w:rsidR="00E22498" w:rsidRPr="00DE6517">
        <w:rPr>
          <w:rFonts w:cstheme="minorHAnsi"/>
          <w:b/>
          <w:sz w:val="21"/>
          <w:szCs w:val="21"/>
          <w:lang w:val="en-US"/>
        </w:rPr>
        <w:t xml:space="preserve">                       </w:t>
      </w:r>
      <w:r w:rsidR="00687D06" w:rsidRPr="00DE6517">
        <w:rPr>
          <w:rFonts w:cstheme="minorHAnsi"/>
          <w:b/>
          <w:sz w:val="21"/>
          <w:szCs w:val="21"/>
          <w:lang w:val="en-US"/>
        </w:rPr>
        <w:t xml:space="preserve"> </w:t>
      </w:r>
      <w:r w:rsidR="00135801" w:rsidRPr="00DE6517">
        <w:rPr>
          <w:rFonts w:cstheme="minorHAnsi"/>
          <w:b/>
          <w:sz w:val="21"/>
          <w:szCs w:val="21"/>
          <w:lang w:val="en-US"/>
        </w:rPr>
        <w:tab/>
      </w:r>
      <w:r w:rsidR="00135801" w:rsidRPr="00DE6517">
        <w:rPr>
          <w:rFonts w:cstheme="minorHAnsi"/>
          <w:b/>
          <w:sz w:val="21"/>
          <w:szCs w:val="21"/>
          <w:lang w:val="en-US"/>
        </w:rPr>
        <w:tab/>
      </w:r>
      <w:r w:rsidR="00135801" w:rsidRPr="00DE6517">
        <w:rPr>
          <w:rFonts w:cstheme="minorHAnsi"/>
          <w:b/>
          <w:sz w:val="21"/>
          <w:szCs w:val="21"/>
          <w:lang w:val="en-US"/>
        </w:rPr>
        <w:tab/>
      </w:r>
    </w:p>
    <w:p w14:paraId="3B65CD2A" w14:textId="5722B0B1" w:rsidR="005F004D" w:rsidRPr="00DE6517" w:rsidRDefault="00954B63" w:rsidP="00DE6517">
      <w:pPr>
        <w:pStyle w:val="NoSpacing"/>
        <w:rPr>
          <w:rFonts w:cstheme="minorHAnsi"/>
          <w:b/>
          <w:sz w:val="21"/>
          <w:szCs w:val="21"/>
          <w:lang w:val="en-US"/>
        </w:rPr>
      </w:pPr>
      <w:r w:rsidRPr="00DE6517">
        <w:rPr>
          <w:rFonts w:cstheme="minorHAnsi"/>
          <w:b/>
          <w:sz w:val="21"/>
          <w:szCs w:val="21"/>
          <w:u w:val="single"/>
          <w:lang w:val="en-US"/>
        </w:rPr>
        <w:t>Responsibilities</w:t>
      </w:r>
      <w:r w:rsidRPr="00DE6517">
        <w:rPr>
          <w:rFonts w:cstheme="minorHAnsi"/>
          <w:b/>
          <w:sz w:val="21"/>
          <w:szCs w:val="21"/>
          <w:lang w:val="en-US"/>
        </w:rPr>
        <w:t xml:space="preserve">: </w:t>
      </w:r>
    </w:p>
    <w:p w14:paraId="5335F8C7" w14:textId="77777777" w:rsidR="00D0096E" w:rsidRPr="00DE6517" w:rsidRDefault="00D0096E" w:rsidP="00DE6517">
      <w:pPr>
        <w:pStyle w:val="NoSpacing"/>
        <w:numPr>
          <w:ilvl w:val="0"/>
          <w:numId w:val="34"/>
        </w:numPr>
        <w:rPr>
          <w:rFonts w:cstheme="minorHAnsi"/>
          <w:sz w:val="21"/>
          <w:szCs w:val="21"/>
          <w:lang w:val="en-US"/>
        </w:rPr>
      </w:pPr>
      <w:r w:rsidRPr="00DE6517">
        <w:rPr>
          <w:rFonts w:cstheme="minorHAnsi"/>
          <w:sz w:val="21"/>
          <w:szCs w:val="21"/>
          <w:lang w:val="en-US"/>
        </w:rPr>
        <w:lastRenderedPageBreak/>
        <w:t>Developed and integrated PL/SQL stored procedures and functions with Java applications to enhance data processing and business logic execution.</w:t>
      </w:r>
    </w:p>
    <w:p w14:paraId="27625C55" w14:textId="79B1C2C1" w:rsidR="00C073D0"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Created technical documents, maintained Confluence pages, and handbooks to accurately represent application d</w:t>
      </w:r>
      <w:r w:rsidR="000973BB" w:rsidRPr="00DE6517">
        <w:rPr>
          <w:rFonts w:cstheme="minorHAnsi"/>
          <w:sz w:val="21"/>
          <w:szCs w:val="21"/>
          <w:lang w:val="en-US"/>
        </w:rPr>
        <w:t>esign and code flow</w:t>
      </w:r>
      <w:r w:rsidR="00C073D0" w:rsidRPr="00DE6517">
        <w:rPr>
          <w:rFonts w:cstheme="minorHAnsi"/>
          <w:sz w:val="21"/>
          <w:szCs w:val="21"/>
          <w:lang w:val="en-US"/>
        </w:rPr>
        <w:t>.</w:t>
      </w:r>
    </w:p>
    <w:p w14:paraId="2191DF57" w14:textId="037CF516"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Developed and implemented REST APIs using Python and MySQL.</w:t>
      </w:r>
    </w:p>
    <w:p w14:paraId="7431D2A9" w14:textId="77777777"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Developed Single Page Applications (SPAs) for a Voice platform using Angular 5, later updating to Angular 7 and 8.</w:t>
      </w:r>
    </w:p>
    <w:p w14:paraId="607F0305" w14:textId="77777777" w:rsidR="00D0096E" w:rsidRPr="00DE6517" w:rsidRDefault="00D0096E" w:rsidP="00DE6517">
      <w:pPr>
        <w:pStyle w:val="NoSpacing"/>
        <w:numPr>
          <w:ilvl w:val="0"/>
          <w:numId w:val="34"/>
        </w:numPr>
        <w:rPr>
          <w:rFonts w:cstheme="minorHAnsi"/>
          <w:sz w:val="21"/>
          <w:szCs w:val="21"/>
          <w:lang w:val="en-US"/>
        </w:rPr>
      </w:pPr>
      <w:r w:rsidRPr="00DE6517">
        <w:rPr>
          <w:rFonts w:cstheme="minorHAnsi"/>
          <w:sz w:val="21"/>
          <w:szCs w:val="21"/>
          <w:lang w:val="en-US"/>
        </w:rPr>
        <w:t>Wrote and optimized complex SQL queries and PL/SQL scripts to improve performance and efficiency within Java-based applications.</w:t>
      </w:r>
    </w:p>
    <w:p w14:paraId="5ED689A3" w14:textId="77777777" w:rsidR="00D0096E" w:rsidRPr="00DE6517" w:rsidRDefault="00D0096E" w:rsidP="00DE6517">
      <w:pPr>
        <w:pStyle w:val="NoSpacing"/>
        <w:numPr>
          <w:ilvl w:val="0"/>
          <w:numId w:val="34"/>
        </w:numPr>
        <w:rPr>
          <w:rFonts w:cstheme="minorHAnsi"/>
          <w:sz w:val="21"/>
          <w:szCs w:val="21"/>
          <w:lang w:val="en-US"/>
        </w:rPr>
      </w:pPr>
      <w:r w:rsidRPr="00DE6517">
        <w:rPr>
          <w:rFonts w:cstheme="minorHAnsi"/>
          <w:sz w:val="21"/>
          <w:szCs w:val="21"/>
          <w:lang w:val="en-US"/>
        </w:rPr>
        <w:t>Designed and implemented CI/CD pipelines using tools like Jenkins, GitLab CI, or GitHub Actions to automate the build, test, and deployment processes for Java applications.</w:t>
      </w:r>
    </w:p>
    <w:p w14:paraId="5A0DDEC3" w14:textId="77777777"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Developed REST APIs using Spring MVC and Spring Boot. Hosted microservices on PCF and performed smoke tests.</w:t>
      </w:r>
    </w:p>
    <w:p w14:paraId="6127B801" w14:textId="686E0C8D"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Created dashboards and graphs using Prometheus and Grafana, with Terraform/Ansible setup for various targets like Kafka, Spark, MySQL, node exporters, etc.</w:t>
      </w:r>
    </w:p>
    <w:p w14:paraId="634BC7FF" w14:textId="77777777"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Led the development of an event-driven microservices architecture on GKE, ensuring seamless communication and fault tolerance using Kafka and Redis.</w:t>
      </w:r>
    </w:p>
    <w:p w14:paraId="60E474A8" w14:textId="7292E7B2"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Utilized BigQuery to build real-time analytics pipelines, reducing query execution times for large datasets from hours to minutes.</w:t>
      </w:r>
    </w:p>
    <w:p w14:paraId="6AF32528" w14:textId="77777777"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Built RESTful APIs for client applications that interact with MongoDB, providing flexible and scalable solutions for handling unstructured data.</w:t>
      </w:r>
    </w:p>
    <w:p w14:paraId="0CE570DC" w14:textId="77777777"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Architected a multi-tenant SaaS platform using Spanner for transactional consistency across multiple regions and reducing latency by 25%.</w:t>
      </w:r>
    </w:p>
    <w:p w14:paraId="08CF9493" w14:textId="59276F2D"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Implemented data sharding strategies on MongoDB to handle massive datasets, improving database performance and reducing bottlenecks.</w:t>
      </w:r>
    </w:p>
    <w:p w14:paraId="2930740C" w14:textId="6D48538B" w:rsidR="00DC04CB" w:rsidRPr="00DE6517" w:rsidRDefault="00DC04CB" w:rsidP="00DE6517">
      <w:pPr>
        <w:pStyle w:val="NoSpacing"/>
        <w:numPr>
          <w:ilvl w:val="0"/>
          <w:numId w:val="34"/>
        </w:numPr>
        <w:rPr>
          <w:rFonts w:cstheme="minorHAnsi"/>
          <w:sz w:val="21"/>
          <w:szCs w:val="21"/>
          <w:lang w:val="en-US"/>
        </w:rPr>
      </w:pPr>
      <w:r w:rsidRPr="00DE6517">
        <w:rPr>
          <w:rFonts w:cstheme="minorHAnsi"/>
          <w:sz w:val="21"/>
          <w:szCs w:val="21"/>
          <w:lang w:val="en-US"/>
        </w:rPr>
        <w:t>Designed and implemented reusable, loosely-coupled services that adhere to SOA principles to Ensure services are designed with clear interfaces and contract definitions using technologies like REST, SOAP, or WSDL.</w:t>
      </w:r>
    </w:p>
    <w:p w14:paraId="40B54A7A" w14:textId="77777777"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Deployed and configured firewall appliances (Barracuda, Palo Alto, Fortinet) to secure Azure Cloud.</w:t>
      </w:r>
    </w:p>
    <w:p w14:paraId="05F6F52D" w14:textId="77777777"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Developed build and release pipelines in VSTS for DevOps CI/CD processes.</w:t>
      </w:r>
    </w:p>
    <w:p w14:paraId="6E28846E" w14:textId="6163826E"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Designed Kafka topics and partitions for batch processes. Developed Kafka Producer and Consumer components.</w:t>
      </w:r>
    </w:p>
    <w:p w14:paraId="356CAFEC" w14:textId="633BFF70"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Worked extensively on SQL queries, stored procedures, materialized views, functions, and triggers using MySQL and TOAD. Created Linux cron jobs and shell scripts for SQL storage. Expertise in JUnit and Selenium Testing.</w:t>
      </w:r>
    </w:p>
    <w:p w14:paraId="28CC8D78" w14:textId="58E10795" w:rsidR="00DC04CB" w:rsidRPr="00DE6517" w:rsidRDefault="00DC04CB" w:rsidP="00DE6517">
      <w:pPr>
        <w:pStyle w:val="NoSpacing"/>
        <w:numPr>
          <w:ilvl w:val="0"/>
          <w:numId w:val="34"/>
        </w:numPr>
        <w:rPr>
          <w:rFonts w:cstheme="minorHAnsi"/>
          <w:sz w:val="21"/>
          <w:szCs w:val="21"/>
          <w:lang w:val="en-US"/>
        </w:rPr>
      </w:pPr>
      <w:r w:rsidRPr="00DE6517">
        <w:rPr>
          <w:rFonts w:cstheme="minorHAnsi"/>
          <w:sz w:val="21"/>
          <w:szCs w:val="21"/>
          <w:lang w:val="en-US"/>
        </w:rPr>
        <w:t>Developed Java-based services using frameworks such as Spring Boot or JAX-WS for SOAP services. Ensure services are modular, scalable, and maintainable.</w:t>
      </w:r>
    </w:p>
    <w:p w14:paraId="6130DE0D" w14:textId="77777777"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Developed a microservices-based architecture using GKE to decouple monolithic applications, improving deployment flexibility and maintainability.</w:t>
      </w:r>
    </w:p>
    <w:p w14:paraId="2AC375DC" w14:textId="77777777"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Implemented distributed transaction management using Spanner to ensure data consistency and integrity across microservices.</w:t>
      </w:r>
    </w:p>
    <w:p w14:paraId="4BECD118" w14:textId="6B04BBD5" w:rsidR="00B268E0" w:rsidRPr="00DE6517" w:rsidRDefault="00B268E0" w:rsidP="00DE6517">
      <w:pPr>
        <w:pStyle w:val="NoSpacing"/>
        <w:numPr>
          <w:ilvl w:val="0"/>
          <w:numId w:val="34"/>
        </w:numPr>
        <w:rPr>
          <w:rFonts w:cstheme="minorHAnsi"/>
          <w:sz w:val="21"/>
          <w:szCs w:val="21"/>
          <w:lang w:val="en-US"/>
        </w:rPr>
      </w:pPr>
      <w:r w:rsidRPr="00DE6517">
        <w:rPr>
          <w:rFonts w:cstheme="minorHAnsi"/>
          <w:sz w:val="21"/>
          <w:szCs w:val="21"/>
          <w:lang w:val="en-US"/>
        </w:rPr>
        <w:t>Integrated Redis for session management in a high-concurrency environment, reducing session-related errors .</w:t>
      </w:r>
    </w:p>
    <w:p w14:paraId="2846BC4E" w14:textId="77777777" w:rsidR="00D0096E" w:rsidRPr="00DE6517" w:rsidRDefault="00D0096E" w:rsidP="00DE6517">
      <w:pPr>
        <w:pStyle w:val="NoSpacing"/>
        <w:numPr>
          <w:ilvl w:val="0"/>
          <w:numId w:val="34"/>
        </w:numPr>
        <w:rPr>
          <w:rFonts w:cstheme="minorHAnsi"/>
          <w:sz w:val="21"/>
          <w:szCs w:val="21"/>
          <w:lang w:val="en-US"/>
        </w:rPr>
      </w:pPr>
      <w:r w:rsidRPr="00DE6517">
        <w:rPr>
          <w:rFonts w:cstheme="minorHAnsi"/>
          <w:sz w:val="21"/>
          <w:szCs w:val="21"/>
          <w:lang w:val="en-US"/>
        </w:rPr>
        <w:t>Managed data migration tasks, including the extraction, transformation, and loading (ETL) of data between Oracle databases and Java applications.</w:t>
      </w:r>
    </w:p>
    <w:p w14:paraId="25A5D13E" w14:textId="3CB2CBE9"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Migrated legacy EJB-based SOAP APIs to Golang-based REST services. Used Kotlin Coroutines and Flow for managing asynchronous operations and reactive programming.</w:t>
      </w:r>
    </w:p>
    <w:p w14:paraId="65590F90" w14:textId="77777777"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Written automated unit tests in Golang for API code.</w:t>
      </w:r>
    </w:p>
    <w:p w14:paraId="7DA6FF6E" w14:textId="6C8F1750" w:rsidR="00E66B55" w:rsidRPr="00DE6517" w:rsidRDefault="00E66B55" w:rsidP="00DE6517">
      <w:pPr>
        <w:pStyle w:val="NoSpacing"/>
        <w:numPr>
          <w:ilvl w:val="0"/>
          <w:numId w:val="34"/>
        </w:numPr>
        <w:rPr>
          <w:rFonts w:cstheme="minorHAnsi"/>
          <w:sz w:val="21"/>
          <w:szCs w:val="21"/>
          <w:lang w:val="en-US"/>
        </w:rPr>
      </w:pPr>
      <w:r w:rsidRPr="00DE6517">
        <w:rPr>
          <w:rFonts w:cstheme="minorHAnsi"/>
          <w:sz w:val="21"/>
          <w:szCs w:val="21"/>
          <w:lang w:val="en-US"/>
        </w:rPr>
        <w:t>Onshore Team Leader reporting to Scrum Master, leading sprints with offshore teams. Followed Agile methodology and led Scrum teams using JIRA.</w:t>
      </w:r>
    </w:p>
    <w:p w14:paraId="4D38E082" w14:textId="33895289" w:rsidR="00135801" w:rsidRPr="00DE6517" w:rsidRDefault="00954B63" w:rsidP="00DE6517">
      <w:pPr>
        <w:pStyle w:val="NoSpacing"/>
        <w:rPr>
          <w:rFonts w:cstheme="minorHAnsi"/>
          <w:sz w:val="21"/>
          <w:szCs w:val="21"/>
          <w:lang w:val="en-US"/>
        </w:rPr>
      </w:pPr>
      <w:r w:rsidRPr="00DE6517">
        <w:rPr>
          <w:rFonts w:cstheme="minorHAnsi"/>
          <w:b/>
          <w:sz w:val="21"/>
          <w:szCs w:val="21"/>
          <w:u w:val="single"/>
          <w:lang w:val="en-US"/>
        </w:rPr>
        <w:t>Environment</w:t>
      </w:r>
      <w:r w:rsidRPr="00DE6517">
        <w:rPr>
          <w:rFonts w:cstheme="minorHAnsi"/>
          <w:sz w:val="21"/>
          <w:szCs w:val="21"/>
          <w:lang w:val="en-US"/>
        </w:rPr>
        <w:t xml:space="preserve">: Java </w:t>
      </w:r>
      <w:r w:rsidR="004007FA" w:rsidRPr="00DE6517">
        <w:rPr>
          <w:rFonts w:cstheme="minorHAnsi"/>
          <w:sz w:val="21"/>
          <w:szCs w:val="21"/>
          <w:lang w:val="en-US"/>
        </w:rPr>
        <w:t>8, javafx</w:t>
      </w:r>
      <w:r w:rsidR="00A90D07" w:rsidRPr="00DE6517">
        <w:rPr>
          <w:rFonts w:cstheme="minorHAnsi"/>
          <w:sz w:val="21"/>
          <w:szCs w:val="21"/>
          <w:lang w:val="en-US"/>
        </w:rPr>
        <w:t>,</w:t>
      </w:r>
      <w:r w:rsidR="00D0096E" w:rsidRPr="00DE6517">
        <w:rPr>
          <w:rFonts w:cstheme="minorHAnsi"/>
          <w:sz w:val="21"/>
          <w:szCs w:val="21"/>
          <w:lang w:val="en-US"/>
        </w:rPr>
        <w:t xml:space="preserve"> J2EE, PL/SQL, ORACLE, </w:t>
      </w:r>
      <w:r w:rsidRPr="00DE6517">
        <w:rPr>
          <w:rFonts w:cstheme="minorHAnsi"/>
          <w:sz w:val="21"/>
          <w:szCs w:val="21"/>
          <w:lang w:val="en-US"/>
        </w:rPr>
        <w:t>JDK, HTML/HTML5, CSS/CSS3, Spring4, spring boot, Spring MVC,</w:t>
      </w:r>
      <w:r w:rsidR="00071101" w:rsidRPr="00DE6517">
        <w:rPr>
          <w:rFonts w:cstheme="minorHAnsi"/>
          <w:sz w:val="21"/>
          <w:szCs w:val="21"/>
          <w:lang w:val="en-US"/>
        </w:rPr>
        <w:t xml:space="preserve"> MVVM, GraphQL, Kotlin,</w:t>
      </w:r>
      <w:r w:rsidRPr="00DE6517">
        <w:rPr>
          <w:rFonts w:cstheme="minorHAnsi"/>
          <w:sz w:val="21"/>
          <w:szCs w:val="21"/>
          <w:lang w:val="en-US"/>
        </w:rPr>
        <w:t xml:space="preserve"> Hibernate, JavaScript, jQuery, Responsive design, RESTful, Multithreading, Apache Tomcat, Maven, MySQL, LINUX</w:t>
      </w:r>
      <w:r w:rsidR="006D7092" w:rsidRPr="00DE6517">
        <w:rPr>
          <w:rFonts w:cstheme="minorHAnsi"/>
          <w:sz w:val="21"/>
          <w:szCs w:val="21"/>
          <w:lang w:val="en-US"/>
        </w:rPr>
        <w:t>.</w:t>
      </w:r>
    </w:p>
    <w:p w14:paraId="1A09CCD2" w14:textId="77777777" w:rsidR="00713551" w:rsidRPr="00DE6517" w:rsidRDefault="00713551" w:rsidP="00DE6517">
      <w:pPr>
        <w:pStyle w:val="NoSpacing"/>
        <w:rPr>
          <w:rFonts w:cstheme="minorHAnsi"/>
          <w:sz w:val="21"/>
          <w:szCs w:val="21"/>
          <w:lang w:val="en-US"/>
        </w:rPr>
      </w:pPr>
    </w:p>
    <w:p w14:paraId="0C555D36" w14:textId="67DF43C5" w:rsidR="00954B63" w:rsidRPr="00DE6517" w:rsidRDefault="006F116D" w:rsidP="00DE6517">
      <w:pPr>
        <w:pStyle w:val="NoSpacing"/>
        <w:rPr>
          <w:b/>
        </w:rPr>
      </w:pPr>
      <w:r w:rsidRPr="00DE6517">
        <w:rPr>
          <w:b/>
        </w:rPr>
        <w:t>Liberty Dental</w:t>
      </w:r>
      <w:r w:rsidR="00DE6517" w:rsidRPr="00DE6517">
        <w:rPr>
          <w:b/>
        </w:rPr>
        <w:t xml:space="preserve">                                                                                                                                     </w:t>
      </w:r>
      <w:r w:rsidR="00DE6517" w:rsidRPr="00DE6517">
        <w:rPr>
          <w:b/>
        </w:rPr>
        <w:t>Aug 2020-July 202</w:t>
      </w:r>
      <w:r w:rsidR="00DE6517" w:rsidRPr="00DE6517">
        <w:rPr>
          <w:b/>
        </w:rPr>
        <w:t>2</w:t>
      </w:r>
      <w:r w:rsidR="00DE6517" w:rsidRPr="00DE6517">
        <w:rPr>
          <w:b/>
        </w:rPr>
        <w:tab/>
      </w:r>
      <w:r w:rsidRPr="00DE6517">
        <w:rPr>
          <w:b/>
        </w:rPr>
        <w:br/>
      </w:r>
      <w:r w:rsidR="00882092" w:rsidRPr="00882092">
        <w:rPr>
          <w:b/>
        </w:rPr>
        <w:t>Lead</w:t>
      </w:r>
      <w:r w:rsidR="00E22498" w:rsidRPr="00DE6517">
        <w:rPr>
          <w:b/>
        </w:rPr>
        <w:t xml:space="preserve"> </w:t>
      </w:r>
      <w:r w:rsidR="00954B63" w:rsidRPr="00DE6517">
        <w:rPr>
          <w:b/>
        </w:rPr>
        <w:t>Java Full Stack Developer</w:t>
      </w:r>
      <w:r w:rsidR="00687D06" w:rsidRPr="00DE6517">
        <w:rPr>
          <w:b/>
        </w:rPr>
        <w:t xml:space="preserve">                                                                                                                    </w:t>
      </w:r>
      <w:r w:rsidR="00135801" w:rsidRPr="00DE6517">
        <w:rPr>
          <w:b/>
        </w:rPr>
        <w:tab/>
      </w:r>
    </w:p>
    <w:p w14:paraId="5DD8D5ED" w14:textId="655C4E58" w:rsidR="00E66B55" w:rsidRPr="00DE6517" w:rsidRDefault="00954B63" w:rsidP="00DE6517">
      <w:pPr>
        <w:pStyle w:val="NoSpacing"/>
        <w:rPr>
          <w:b/>
        </w:rPr>
      </w:pPr>
      <w:r w:rsidRPr="00DE6517">
        <w:rPr>
          <w:b/>
        </w:rPr>
        <w:t>Responsibilities</w:t>
      </w:r>
      <w:r w:rsidR="000973BB" w:rsidRPr="00DE6517">
        <w:rPr>
          <w:b/>
        </w:rPr>
        <w:t>:</w:t>
      </w:r>
      <w:r w:rsidR="00E66B55" w:rsidRPr="00DE6517">
        <w:rPr>
          <w:b/>
        </w:rPr>
        <w:t>.</w:t>
      </w:r>
    </w:p>
    <w:p w14:paraId="23EE8C0F" w14:textId="77777777" w:rsidR="00665E45" w:rsidRPr="00DE6517" w:rsidRDefault="00665E45" w:rsidP="00DE6517">
      <w:pPr>
        <w:pStyle w:val="NoSpacing"/>
        <w:numPr>
          <w:ilvl w:val="0"/>
          <w:numId w:val="36"/>
        </w:numPr>
        <w:rPr>
          <w:rFonts w:cstheme="minorHAnsi"/>
          <w:sz w:val="21"/>
          <w:szCs w:val="21"/>
          <w:lang w:val="en-US"/>
        </w:rPr>
      </w:pPr>
      <w:r w:rsidRPr="00DE6517">
        <w:rPr>
          <w:rFonts w:cstheme="minorHAnsi"/>
          <w:sz w:val="21"/>
          <w:szCs w:val="21"/>
          <w:lang w:val="en-US"/>
        </w:rPr>
        <w:t xml:space="preserve">Integrated ksqlDB with Java applications to enable dynamic querying and data manipulation through REST APIs. </w:t>
      </w:r>
    </w:p>
    <w:p w14:paraId="5F1EBA9C" w14:textId="117FF3B8" w:rsidR="00665E45" w:rsidRPr="00DE6517" w:rsidRDefault="00665E45" w:rsidP="00DE6517">
      <w:pPr>
        <w:pStyle w:val="NoSpacing"/>
        <w:numPr>
          <w:ilvl w:val="0"/>
          <w:numId w:val="36"/>
        </w:numPr>
        <w:rPr>
          <w:rFonts w:cstheme="minorHAnsi"/>
          <w:sz w:val="21"/>
          <w:szCs w:val="21"/>
          <w:lang w:val="en-US"/>
        </w:rPr>
      </w:pPr>
      <w:r w:rsidRPr="00DE6517">
        <w:rPr>
          <w:rFonts w:cstheme="minorHAnsi"/>
          <w:sz w:val="21"/>
          <w:szCs w:val="21"/>
          <w:lang w:val="en-US"/>
        </w:rPr>
        <w:t>Developed and integrated Kafka producers and consumers in Java applications to handle real-time data streams.</w:t>
      </w:r>
    </w:p>
    <w:p w14:paraId="78B03129" w14:textId="0E97FDF0" w:rsidR="002F2F88" w:rsidRPr="00DE6517" w:rsidRDefault="002F2F88" w:rsidP="00DE6517">
      <w:pPr>
        <w:pStyle w:val="NoSpacing"/>
        <w:numPr>
          <w:ilvl w:val="0"/>
          <w:numId w:val="36"/>
        </w:numPr>
        <w:rPr>
          <w:rFonts w:cstheme="minorHAnsi"/>
          <w:sz w:val="21"/>
          <w:szCs w:val="21"/>
          <w:lang w:val="en-US"/>
        </w:rPr>
      </w:pPr>
      <w:r w:rsidRPr="00DE6517">
        <w:rPr>
          <w:rFonts w:cstheme="minorHAnsi"/>
          <w:sz w:val="21"/>
          <w:szCs w:val="21"/>
          <w:lang w:val="en-US"/>
        </w:rPr>
        <w:t>Customized IBM MDM functionalities using Java to meet specific business requirements, including creating custom business rules and workflows.</w:t>
      </w:r>
    </w:p>
    <w:p w14:paraId="21367FA8" w14:textId="2FA6D018" w:rsidR="000973BB"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 xml:space="preserve">Implemented microservices architecture using Spring Boot. </w:t>
      </w:r>
    </w:p>
    <w:p w14:paraId="4BA37DCB" w14:textId="77777777"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Built real-time monitoring and alerting systems using BigQuery to track key performance metrics for applications hosted on GKE.</w:t>
      </w:r>
    </w:p>
    <w:p w14:paraId="5A1DA8E4" w14:textId="6F98738D"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lastRenderedPageBreak/>
        <w:t>Applied advanced indexing techniques on MongoDB collections to optimize query performance, reducing query times .</w:t>
      </w:r>
    </w:p>
    <w:p w14:paraId="2D89E9FC" w14:textId="3EE50BFE"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Engineered a high-throughput data processing pipeline using GKE, BigQuery, and Spanner to handle millions of transactions per day.</w:t>
      </w:r>
    </w:p>
    <w:p w14:paraId="5BBA1035" w14:textId="42CC02E8"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Developed and set up microservices for standalone systems like store services and exception services. Built RESTful web APIs with Spring and Spring Boot, and tested APIs using Postman.</w:t>
      </w:r>
    </w:p>
    <w:p w14:paraId="2A7F9775" w14:textId="77777777" w:rsidR="00665E45" w:rsidRPr="00DE6517" w:rsidRDefault="00665E45" w:rsidP="00DE6517">
      <w:pPr>
        <w:pStyle w:val="NoSpacing"/>
        <w:numPr>
          <w:ilvl w:val="0"/>
          <w:numId w:val="36"/>
        </w:numPr>
        <w:rPr>
          <w:rFonts w:cstheme="minorHAnsi"/>
          <w:sz w:val="21"/>
          <w:szCs w:val="21"/>
          <w:lang w:val="en-US"/>
        </w:rPr>
      </w:pPr>
      <w:r w:rsidRPr="00DE6517">
        <w:rPr>
          <w:rFonts w:cstheme="minorHAnsi"/>
          <w:sz w:val="21"/>
          <w:szCs w:val="21"/>
          <w:lang w:val="en-US"/>
        </w:rPr>
        <w:t xml:space="preserve">Implemented Kafka topics, partitions, and brokers to efficiently manage and process large volumes of data. </w:t>
      </w:r>
    </w:p>
    <w:p w14:paraId="0C0CAF67" w14:textId="7BE23865"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Involved in analysis and design phases of the Software Development Life Cycle (SDLC). Followed Agile methodology, led Scrum teams, and used JIRA for project management.</w:t>
      </w:r>
    </w:p>
    <w:p w14:paraId="5DB1B657"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Used Spring framework to implement MVC design patterns and developed the Admin UI module using Spring MVC architecture. Utilized AJAX with JSON for intensive user operations and JavaScript for client-side validations.</w:t>
      </w:r>
    </w:p>
    <w:p w14:paraId="31A80253" w14:textId="4695E820" w:rsidR="00D0096E" w:rsidRPr="00DE6517" w:rsidRDefault="00D0096E" w:rsidP="00DE6517">
      <w:pPr>
        <w:pStyle w:val="NoSpacing"/>
        <w:numPr>
          <w:ilvl w:val="0"/>
          <w:numId w:val="36"/>
        </w:numPr>
        <w:rPr>
          <w:rFonts w:cstheme="minorHAnsi"/>
          <w:sz w:val="21"/>
          <w:szCs w:val="21"/>
          <w:lang w:val="en-US"/>
        </w:rPr>
      </w:pPr>
      <w:r w:rsidRPr="00DE6517">
        <w:rPr>
          <w:rFonts w:cstheme="minorHAnsi"/>
          <w:sz w:val="21"/>
          <w:szCs w:val="21"/>
          <w:lang w:val="en-US"/>
        </w:rPr>
        <w:t>Integrated CI/CD pipelines with version control systems (e.g., Git) to trigger builds and deployments based on code commits and pull requests.</w:t>
      </w:r>
    </w:p>
    <w:p w14:paraId="1B532097" w14:textId="77777777"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Built RESTful web services that interact with MongoDB, supporting flexible schema design and handling large volumes of unstructured data.</w:t>
      </w:r>
    </w:p>
    <w:p w14:paraId="6A423BEB" w14:textId="77777777"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Deployed real-time analytics solutions using BigQuery, empowering stakeholders to make data-driven decisions with minimal delays.</w:t>
      </w:r>
    </w:p>
    <w:p w14:paraId="7FF6EFDC" w14:textId="0A01877B"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Utilized Redis for distributed session management, improving the scalability and resilience of the authentication system.</w:t>
      </w:r>
    </w:p>
    <w:p w14:paraId="279864EF" w14:textId="77777777" w:rsidR="000973BB"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 xml:space="preserve">Implemented REST microservices using Spring Boot. </w:t>
      </w:r>
    </w:p>
    <w:p w14:paraId="6D7DFDDE" w14:textId="1C64F8D2"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Generated metrics with method-level granularity and persistence using Spring AOP and Spring Actuator.</w:t>
      </w:r>
    </w:p>
    <w:p w14:paraId="146D5C8A"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Wrote SQL scripts and created backend database tables for complex business operations. Built web services using SOAP for integrating business applications with legacy systems and facilitating future applications.</w:t>
      </w:r>
    </w:p>
    <w:p w14:paraId="5611C43B"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Provided Hibernate configuration and mapping files, and integrated Struts with Hibernate libraries.</w:t>
      </w:r>
    </w:p>
    <w:p w14:paraId="02A1E859"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Developed a web application for connecting care providers and members using Node.js, exposing services as REST web services.</w:t>
      </w:r>
    </w:p>
    <w:p w14:paraId="185B5ACD"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Used Selenium WebDriver for automated regression testing and contributed to developing an automation framework using Selenium WebDriver and TestNG for generating reports.</w:t>
      </w:r>
    </w:p>
    <w:p w14:paraId="79CCEADA" w14:textId="77B73CBE" w:rsidR="00D0096E" w:rsidRPr="00DE6517" w:rsidRDefault="00D0096E" w:rsidP="00DE6517">
      <w:pPr>
        <w:pStyle w:val="NoSpacing"/>
        <w:numPr>
          <w:ilvl w:val="0"/>
          <w:numId w:val="36"/>
        </w:numPr>
        <w:rPr>
          <w:rFonts w:cstheme="minorHAnsi"/>
          <w:sz w:val="21"/>
          <w:szCs w:val="21"/>
          <w:lang w:val="en-US"/>
        </w:rPr>
      </w:pPr>
      <w:r w:rsidRPr="00DE6517">
        <w:rPr>
          <w:rFonts w:cstheme="minorHAnsi"/>
          <w:sz w:val="21"/>
          <w:szCs w:val="21"/>
          <w:lang w:val="en-US"/>
        </w:rPr>
        <w:t>Automated API tests in SOAP UI using Groovy scripting to enhance test coverage and streamline the testing process for Java applications.</w:t>
      </w:r>
    </w:p>
    <w:p w14:paraId="3809D2B0" w14:textId="77777777"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Worked closely with the infrastructure team to configure Spanner for low-latency, high-availability transactions across global regions.</w:t>
      </w:r>
    </w:p>
    <w:p w14:paraId="4BA234AB" w14:textId="6BE4869F" w:rsidR="00B268E0" w:rsidRPr="00DE6517" w:rsidRDefault="00B268E0" w:rsidP="00DE6517">
      <w:pPr>
        <w:pStyle w:val="NoSpacing"/>
        <w:numPr>
          <w:ilvl w:val="0"/>
          <w:numId w:val="36"/>
        </w:numPr>
        <w:rPr>
          <w:rFonts w:cstheme="minorHAnsi"/>
          <w:sz w:val="21"/>
          <w:szCs w:val="21"/>
          <w:lang w:val="en-US"/>
        </w:rPr>
      </w:pPr>
      <w:r w:rsidRPr="00DE6517">
        <w:rPr>
          <w:rFonts w:cstheme="minorHAnsi"/>
          <w:sz w:val="21"/>
          <w:szCs w:val="21"/>
          <w:lang w:val="en-US"/>
        </w:rPr>
        <w:t>Designed efficient sharding and indexing strategies for MongoDB, enhancing query performance and reducing database load.</w:t>
      </w:r>
    </w:p>
    <w:p w14:paraId="20DA1A61" w14:textId="77777777" w:rsidR="00D0096E" w:rsidRPr="00DE6517" w:rsidRDefault="00D0096E" w:rsidP="00DE6517">
      <w:pPr>
        <w:pStyle w:val="NoSpacing"/>
        <w:numPr>
          <w:ilvl w:val="0"/>
          <w:numId w:val="36"/>
        </w:numPr>
        <w:rPr>
          <w:rFonts w:cstheme="minorHAnsi"/>
          <w:sz w:val="21"/>
          <w:szCs w:val="21"/>
          <w:lang w:val="en-US"/>
        </w:rPr>
      </w:pPr>
      <w:r w:rsidRPr="00DE6517">
        <w:rPr>
          <w:rFonts w:cstheme="minorHAnsi"/>
          <w:sz w:val="21"/>
          <w:szCs w:val="21"/>
          <w:lang w:val="en-US"/>
        </w:rPr>
        <w:t>Implemented automated testing frameworks (e.g., JUnit, TestNG) within the CI/CD pipeline to ensure code quality and catch issues early in the development cycle.</w:t>
      </w:r>
    </w:p>
    <w:p w14:paraId="26605549" w14:textId="6A32B4EE"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Built reusable UI components using ReactJS. Developed React components for standalone functions needed for future pages. Utilized React concepts like Forms, Events, Keys, Router, Animations, and Redux.</w:t>
      </w:r>
    </w:p>
    <w:p w14:paraId="24025269"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Developed a user provisioning script using Node.js, including fetching files from SFTP servers and creating users in LDAP and databases using REST API calls.</w:t>
      </w:r>
    </w:p>
    <w:p w14:paraId="585D8E47"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Managed source repository using Git, Bitbucket, and SVN for version control. Used CVS within RAD/WSAD for source control.</w:t>
      </w:r>
    </w:p>
    <w:p w14:paraId="165FCAC1" w14:textId="27F8951B" w:rsidR="00D0096E" w:rsidRPr="00DE6517" w:rsidRDefault="00D0096E" w:rsidP="00DE6517">
      <w:pPr>
        <w:pStyle w:val="NoSpacing"/>
        <w:numPr>
          <w:ilvl w:val="0"/>
          <w:numId w:val="36"/>
        </w:numPr>
        <w:rPr>
          <w:rFonts w:cstheme="minorHAnsi"/>
          <w:sz w:val="21"/>
          <w:szCs w:val="21"/>
          <w:lang w:val="en-US"/>
        </w:rPr>
      </w:pPr>
      <w:r w:rsidRPr="00DE6517">
        <w:rPr>
          <w:rFonts w:cstheme="minorHAnsi"/>
          <w:sz w:val="21"/>
          <w:szCs w:val="21"/>
          <w:lang w:val="en-US"/>
        </w:rPr>
        <w:t>Integrated JUnit, jMock, and Selenium tests into CI/CD pipelines, automating the execution of unit and integration tests to facilitate continuous integration and deployment processes.</w:t>
      </w:r>
    </w:p>
    <w:p w14:paraId="25EF95FC" w14:textId="73F2167E" w:rsidR="00D0096E" w:rsidRPr="00DE6517" w:rsidRDefault="00D0096E" w:rsidP="00DE6517">
      <w:pPr>
        <w:pStyle w:val="NoSpacing"/>
        <w:numPr>
          <w:ilvl w:val="0"/>
          <w:numId w:val="36"/>
        </w:numPr>
        <w:rPr>
          <w:rFonts w:cstheme="minorHAnsi"/>
          <w:sz w:val="21"/>
          <w:szCs w:val="21"/>
          <w:lang w:val="en-US"/>
        </w:rPr>
      </w:pPr>
      <w:r w:rsidRPr="00DE6517">
        <w:rPr>
          <w:rFonts w:cstheme="minorHAnsi"/>
          <w:sz w:val="21"/>
          <w:szCs w:val="21"/>
          <w:lang w:val="en-US"/>
        </w:rPr>
        <w:t>Developed and validated SOAP requests and responses, using SOAP UI’s capabilities to verify message structure, data accuracy, and adherence to WSDL contracts.</w:t>
      </w:r>
    </w:p>
    <w:p w14:paraId="53E506C4" w14:textId="0DFFC2CA"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Created and deployed applications, conducting unit testing by writing JUnit test cases.</w:t>
      </w:r>
    </w:p>
    <w:p w14:paraId="14416732" w14:textId="77777777"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Knowledgeable in Amazon Web Services (AWS) including EC2, S3, Simple DB, CloudWatch, SNS, SQS, Lambda, and more.</w:t>
      </w:r>
    </w:p>
    <w:p w14:paraId="536082EF" w14:textId="3BEB0F29" w:rsidR="00665E45" w:rsidRPr="00DE6517" w:rsidRDefault="00665E45" w:rsidP="00DE6517">
      <w:pPr>
        <w:pStyle w:val="NoSpacing"/>
        <w:numPr>
          <w:ilvl w:val="0"/>
          <w:numId w:val="36"/>
        </w:numPr>
        <w:rPr>
          <w:rFonts w:cstheme="minorHAnsi"/>
          <w:sz w:val="21"/>
          <w:szCs w:val="21"/>
          <w:lang w:val="en-US"/>
        </w:rPr>
      </w:pPr>
      <w:r w:rsidRPr="00DE6517">
        <w:rPr>
          <w:rFonts w:cstheme="minorHAnsi"/>
          <w:sz w:val="21"/>
          <w:szCs w:val="21"/>
          <w:lang w:val="en-US"/>
        </w:rPr>
        <w:t xml:space="preserve">Utilized Kafka Streams API for building real-time stream processing applications, including data transformation and aggregation. </w:t>
      </w:r>
    </w:p>
    <w:p w14:paraId="26573843" w14:textId="1F2C2419" w:rsidR="00C073D0" w:rsidRPr="00DE6517" w:rsidRDefault="00C073D0" w:rsidP="00DE6517">
      <w:pPr>
        <w:pStyle w:val="NoSpacing"/>
        <w:numPr>
          <w:ilvl w:val="0"/>
          <w:numId w:val="36"/>
        </w:numPr>
        <w:rPr>
          <w:rFonts w:cstheme="minorHAnsi"/>
          <w:sz w:val="21"/>
          <w:szCs w:val="21"/>
          <w:lang w:val="en-US"/>
        </w:rPr>
      </w:pPr>
      <w:r w:rsidRPr="00DE6517">
        <w:rPr>
          <w:rFonts w:cstheme="minorHAnsi"/>
          <w:sz w:val="21"/>
          <w:szCs w:val="21"/>
          <w:lang w:val="en-US"/>
        </w:rPr>
        <w:t>Deployed and managed bots using Azure Bot Services, providing cloud-based hosting and scaling capabilities for reliable and scalable bot operations.</w:t>
      </w:r>
    </w:p>
    <w:p w14:paraId="284A7E9E" w14:textId="77777777" w:rsidR="00D0096E" w:rsidRPr="00DE6517" w:rsidRDefault="00D0096E" w:rsidP="00DE6517">
      <w:pPr>
        <w:pStyle w:val="NoSpacing"/>
        <w:numPr>
          <w:ilvl w:val="0"/>
          <w:numId w:val="36"/>
        </w:numPr>
        <w:rPr>
          <w:rFonts w:cstheme="minorHAnsi"/>
          <w:sz w:val="21"/>
          <w:szCs w:val="21"/>
          <w:lang w:val="en-US"/>
        </w:rPr>
      </w:pPr>
      <w:r w:rsidRPr="00DE6517">
        <w:rPr>
          <w:rFonts w:cstheme="minorHAnsi"/>
          <w:sz w:val="21"/>
          <w:szCs w:val="21"/>
          <w:lang w:val="en-US"/>
        </w:rPr>
        <w:t>Created and maintained automated functional tests using Selenium WebDriver for Java applications, validating user interfaces and ensuring end-to-end functionality.</w:t>
      </w:r>
    </w:p>
    <w:p w14:paraId="2C20A269" w14:textId="1E0AA09A"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t>Worked on automation and CI/CD processes with GitLab, Octopus Deploy, Code Pipeline using Jenkins. Implemented a continuous delivery pipeline with Jenkins and GitLab, automatically building whenever a new GitLab branch is started.</w:t>
      </w:r>
    </w:p>
    <w:p w14:paraId="50611483" w14:textId="6079509A" w:rsidR="00E66B55" w:rsidRPr="00DE6517" w:rsidRDefault="00E66B55" w:rsidP="00DE6517">
      <w:pPr>
        <w:pStyle w:val="NoSpacing"/>
        <w:numPr>
          <w:ilvl w:val="0"/>
          <w:numId w:val="36"/>
        </w:numPr>
        <w:rPr>
          <w:rFonts w:cstheme="minorHAnsi"/>
          <w:sz w:val="21"/>
          <w:szCs w:val="21"/>
          <w:lang w:val="en-US"/>
        </w:rPr>
      </w:pPr>
      <w:r w:rsidRPr="00DE6517">
        <w:rPr>
          <w:rFonts w:cstheme="minorHAnsi"/>
          <w:sz w:val="21"/>
          <w:szCs w:val="21"/>
          <w:lang w:val="en-US"/>
        </w:rPr>
        <w:lastRenderedPageBreak/>
        <w:t>Utilized CloudWatch to monitor resources such as EC2, CPU memory, Amazon RDS DB services, DynamoDB tables, and EBS volumes.</w:t>
      </w:r>
    </w:p>
    <w:p w14:paraId="3821B714" w14:textId="1487BC46" w:rsidR="00954B63" w:rsidRPr="00DE6517" w:rsidRDefault="00954B63" w:rsidP="00DE6517">
      <w:pPr>
        <w:pStyle w:val="NoSpacing"/>
        <w:rPr>
          <w:rFonts w:cstheme="minorHAnsi"/>
          <w:sz w:val="21"/>
          <w:szCs w:val="21"/>
          <w:lang w:val="en-US"/>
        </w:rPr>
      </w:pPr>
      <w:r w:rsidRPr="00DE6517">
        <w:rPr>
          <w:rFonts w:cstheme="minorHAnsi"/>
          <w:b/>
          <w:sz w:val="21"/>
          <w:szCs w:val="21"/>
          <w:u w:val="single"/>
          <w:lang w:val="en-US"/>
        </w:rPr>
        <w:t>Environment</w:t>
      </w:r>
      <w:r w:rsidRPr="00DE6517">
        <w:rPr>
          <w:rFonts w:cstheme="minorHAnsi"/>
          <w:sz w:val="21"/>
          <w:szCs w:val="21"/>
          <w:lang w:val="en-US"/>
        </w:rPr>
        <w:t xml:space="preserve">: Java 8,J2EE, </w:t>
      </w:r>
      <w:r w:rsidRPr="00DE6517">
        <w:rPr>
          <w:rFonts w:cstheme="minorHAnsi"/>
          <w:bCs/>
          <w:sz w:val="21"/>
          <w:szCs w:val="21"/>
          <w:lang w:val="en-US"/>
        </w:rPr>
        <w:t>JDK</w:t>
      </w:r>
      <w:r w:rsidR="0084455D" w:rsidRPr="00DE6517">
        <w:rPr>
          <w:rFonts w:cstheme="minorHAnsi"/>
          <w:bCs/>
          <w:sz w:val="21"/>
          <w:szCs w:val="21"/>
          <w:lang w:val="en-US"/>
        </w:rPr>
        <w:t>8</w:t>
      </w:r>
      <w:r w:rsidRPr="00DE6517">
        <w:rPr>
          <w:rFonts w:cstheme="minorHAnsi"/>
          <w:sz w:val="21"/>
          <w:szCs w:val="21"/>
          <w:lang w:val="en-US"/>
        </w:rPr>
        <w:t>,</w:t>
      </w:r>
      <w:r w:rsidR="00121224" w:rsidRPr="00DE6517">
        <w:rPr>
          <w:rFonts w:cstheme="minorHAnsi"/>
          <w:sz w:val="21"/>
          <w:szCs w:val="21"/>
          <w:lang w:val="en-US"/>
        </w:rPr>
        <w:t>JavaFx,</w:t>
      </w:r>
      <w:r w:rsidRPr="00DE6517">
        <w:rPr>
          <w:rFonts w:cstheme="minorHAnsi"/>
          <w:sz w:val="21"/>
          <w:szCs w:val="21"/>
          <w:lang w:val="en-US"/>
        </w:rPr>
        <w:t xml:space="preserve"> HTML/HTML5, </w:t>
      </w:r>
      <w:r w:rsidR="00665E45" w:rsidRPr="00DE6517">
        <w:rPr>
          <w:rFonts w:cstheme="minorHAnsi"/>
          <w:sz w:val="21"/>
          <w:szCs w:val="21"/>
          <w:lang w:val="en-US"/>
        </w:rPr>
        <w:t xml:space="preserve">Kafka, </w:t>
      </w:r>
      <w:r w:rsidR="00D0096E" w:rsidRPr="00DE6517">
        <w:rPr>
          <w:rFonts w:cstheme="minorHAnsi"/>
          <w:sz w:val="21"/>
          <w:szCs w:val="21"/>
          <w:lang w:val="en-US"/>
        </w:rPr>
        <w:t xml:space="preserve">CI/CD, </w:t>
      </w:r>
      <w:r w:rsidRPr="00DE6517">
        <w:rPr>
          <w:rFonts w:cstheme="minorHAnsi"/>
          <w:sz w:val="21"/>
          <w:szCs w:val="21"/>
          <w:lang w:val="en-US"/>
        </w:rPr>
        <w:t xml:space="preserve">CSS/CSS3, Ajax, Spring3,spring boot, Hibernate, Web Services (SOAP), JMS, JavaScript, jQuery, PHP, AJAX JSON, , , RESTful, </w:t>
      </w:r>
      <w:r w:rsidRPr="00DE6517">
        <w:rPr>
          <w:rFonts w:cstheme="minorHAnsi"/>
          <w:bCs/>
          <w:sz w:val="21"/>
          <w:szCs w:val="21"/>
          <w:lang w:val="en-US"/>
        </w:rPr>
        <w:t>Multithreading,</w:t>
      </w:r>
      <w:r w:rsidR="000973BB" w:rsidRPr="00DE6517">
        <w:rPr>
          <w:rFonts w:cstheme="minorHAnsi"/>
          <w:sz w:val="21"/>
          <w:szCs w:val="21"/>
          <w:lang w:val="en-US"/>
        </w:rPr>
        <w:t xml:space="preserve"> </w:t>
      </w:r>
      <w:r w:rsidRPr="00DE6517">
        <w:rPr>
          <w:rFonts w:cstheme="minorHAnsi"/>
          <w:sz w:val="21"/>
          <w:szCs w:val="21"/>
          <w:lang w:val="en-US"/>
        </w:rPr>
        <w:t>Maven</w:t>
      </w:r>
      <w:r w:rsidR="00D0096E" w:rsidRPr="00DE6517">
        <w:rPr>
          <w:rFonts w:cstheme="minorHAnsi"/>
          <w:sz w:val="21"/>
          <w:szCs w:val="21"/>
          <w:lang w:val="en-US"/>
        </w:rPr>
        <w:t>, PL/SQL</w:t>
      </w:r>
    </w:p>
    <w:p w14:paraId="00795C6D" w14:textId="77777777" w:rsidR="00713551" w:rsidRPr="00DE6517" w:rsidRDefault="00713551" w:rsidP="00DE6517">
      <w:pPr>
        <w:pStyle w:val="NoSpacing"/>
        <w:rPr>
          <w:rFonts w:cstheme="minorHAnsi"/>
          <w:sz w:val="21"/>
          <w:szCs w:val="21"/>
          <w:lang w:val="en-US"/>
        </w:rPr>
      </w:pPr>
    </w:p>
    <w:p w14:paraId="4E8E03E9" w14:textId="702DA369" w:rsidR="00713551" w:rsidRPr="00DE6517" w:rsidRDefault="006F116D" w:rsidP="00DE6517">
      <w:pPr>
        <w:pStyle w:val="NoSpacing"/>
        <w:rPr>
          <w:b/>
        </w:rPr>
      </w:pPr>
      <w:r w:rsidRPr="00DE6517">
        <w:rPr>
          <w:b/>
        </w:rPr>
        <w:t>M&amp;T Bank</w:t>
      </w:r>
      <w:r w:rsidR="00DE6517">
        <w:rPr>
          <w:b/>
        </w:rPr>
        <w:t xml:space="preserve">                                                                                                                                     </w:t>
      </w:r>
      <w:r w:rsidR="00DE6517" w:rsidRPr="00DE6517">
        <w:rPr>
          <w:b/>
        </w:rPr>
        <w:t xml:space="preserve">Sept 2018- Aug 2020                                                                                                         </w:t>
      </w:r>
      <w:r w:rsidRPr="00DE6517">
        <w:rPr>
          <w:b/>
        </w:rPr>
        <w:br/>
      </w:r>
      <w:r w:rsidR="00492573" w:rsidRPr="00DE6517">
        <w:rPr>
          <w:b/>
        </w:rPr>
        <w:t>Java Full-stack Developer</w:t>
      </w:r>
      <w:r w:rsidR="00A163ED" w:rsidRPr="00DE6517">
        <w:rPr>
          <w:b/>
        </w:rPr>
        <w:t xml:space="preserve">     </w:t>
      </w:r>
      <w:r w:rsidR="00687D06" w:rsidRPr="00DE6517">
        <w:rPr>
          <w:b/>
        </w:rPr>
        <w:t xml:space="preserve">                                                                                                                     </w:t>
      </w:r>
    </w:p>
    <w:p w14:paraId="58A46F0D" w14:textId="364E8FCA" w:rsidR="005F004D" w:rsidRPr="00DE6517" w:rsidRDefault="00492573" w:rsidP="00DE6517">
      <w:pPr>
        <w:pStyle w:val="NoSpacing"/>
        <w:rPr>
          <w:b/>
        </w:rPr>
      </w:pPr>
      <w:r w:rsidRPr="00DE6517">
        <w:rPr>
          <w:b/>
        </w:rPr>
        <w:t xml:space="preserve">Responsibilities: </w:t>
      </w:r>
    </w:p>
    <w:p w14:paraId="564B9847"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Engaged in Agile and iterative development processes, employing Scrum concepts for analysis, design, coding, testing, implementation, and production support.</w:t>
      </w:r>
    </w:p>
    <w:p w14:paraId="4B0A826D" w14:textId="77777777" w:rsidR="00D0096E" w:rsidRPr="00DE6517" w:rsidRDefault="00D0096E" w:rsidP="00DE6517">
      <w:pPr>
        <w:pStyle w:val="NoSpacing"/>
        <w:numPr>
          <w:ilvl w:val="0"/>
          <w:numId w:val="37"/>
        </w:numPr>
        <w:rPr>
          <w:rFonts w:cstheme="minorHAnsi"/>
          <w:sz w:val="21"/>
          <w:szCs w:val="21"/>
        </w:rPr>
      </w:pPr>
      <w:r w:rsidRPr="00DE6517">
        <w:rPr>
          <w:rFonts w:cstheme="minorHAnsi"/>
          <w:sz w:val="21"/>
          <w:szCs w:val="21"/>
        </w:rPr>
        <w:t>Configured and executed cross-browser tests with Selenium to ensure compatibility and consistent behavior of Java web applications across different browsers and platforms.</w:t>
      </w:r>
    </w:p>
    <w:p w14:paraId="2059B554" w14:textId="6D3A7B58" w:rsidR="00D0096E" w:rsidRPr="00DE6517" w:rsidRDefault="00D0096E" w:rsidP="00DE6517">
      <w:pPr>
        <w:pStyle w:val="NoSpacing"/>
        <w:numPr>
          <w:ilvl w:val="0"/>
          <w:numId w:val="37"/>
        </w:numPr>
        <w:rPr>
          <w:rFonts w:cstheme="minorHAnsi"/>
          <w:sz w:val="21"/>
          <w:szCs w:val="21"/>
        </w:rPr>
      </w:pPr>
      <w:r w:rsidRPr="00DE6517">
        <w:rPr>
          <w:rFonts w:cstheme="minorHAnsi"/>
          <w:sz w:val="21"/>
          <w:szCs w:val="21"/>
        </w:rPr>
        <w:t>Continuously refined and optimized CI/CD pipelines to improve build times, reduce deployment risks, and enhance overall efficiency in the development workflow.</w:t>
      </w:r>
    </w:p>
    <w:p w14:paraId="0BEEFDFC" w14:textId="2C8E1E79" w:rsidR="00D0096E" w:rsidRPr="00DE6517" w:rsidRDefault="00D0096E" w:rsidP="00DE6517">
      <w:pPr>
        <w:pStyle w:val="NoSpacing"/>
        <w:numPr>
          <w:ilvl w:val="0"/>
          <w:numId w:val="37"/>
        </w:numPr>
        <w:rPr>
          <w:rFonts w:cstheme="minorHAnsi"/>
          <w:sz w:val="21"/>
          <w:szCs w:val="21"/>
        </w:rPr>
      </w:pPr>
      <w:r w:rsidRPr="00DE6517">
        <w:rPr>
          <w:rFonts w:cstheme="minorHAnsi"/>
          <w:sz w:val="21"/>
          <w:szCs w:val="21"/>
        </w:rPr>
        <w:t>Implemented transaction management and exception handling in PL/SQL and Java to ensure data integrity and consistency.</w:t>
      </w:r>
    </w:p>
    <w:p w14:paraId="2CD17B48" w14:textId="77777777" w:rsidR="00665E45" w:rsidRPr="00DE6517" w:rsidRDefault="00665E45" w:rsidP="00DE6517">
      <w:pPr>
        <w:pStyle w:val="NoSpacing"/>
        <w:numPr>
          <w:ilvl w:val="0"/>
          <w:numId w:val="37"/>
        </w:numPr>
        <w:rPr>
          <w:rFonts w:cstheme="minorHAnsi"/>
          <w:sz w:val="21"/>
          <w:szCs w:val="21"/>
        </w:rPr>
      </w:pPr>
      <w:r w:rsidRPr="00DE6517">
        <w:rPr>
          <w:rFonts w:cstheme="minorHAnsi"/>
          <w:sz w:val="21"/>
          <w:szCs w:val="21"/>
        </w:rPr>
        <w:t xml:space="preserve">Configured Kafka Connect to integrate with various data sources and sinks, including databases and external systems. </w:t>
      </w:r>
    </w:p>
    <w:p w14:paraId="52C2A099" w14:textId="49A1DF4E" w:rsidR="00C073D0" w:rsidRPr="00DE6517" w:rsidRDefault="00C073D0" w:rsidP="00DE6517">
      <w:pPr>
        <w:pStyle w:val="NoSpacing"/>
        <w:numPr>
          <w:ilvl w:val="0"/>
          <w:numId w:val="37"/>
        </w:numPr>
        <w:rPr>
          <w:rFonts w:cstheme="minorHAnsi"/>
          <w:sz w:val="21"/>
          <w:szCs w:val="21"/>
        </w:rPr>
      </w:pPr>
      <w:r w:rsidRPr="00DE6517">
        <w:rPr>
          <w:rFonts w:cstheme="minorHAnsi"/>
          <w:sz w:val="21"/>
          <w:szCs w:val="21"/>
        </w:rPr>
        <w:t>.</w:t>
      </w:r>
    </w:p>
    <w:p w14:paraId="6857D350" w14:textId="26392D1C"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Crafted complex UI screens using HTML, CSS, AJAX, JSP, jQuery, and JavaScript to support request management and search/filter modules.</w:t>
      </w:r>
    </w:p>
    <w:p w14:paraId="52B95392" w14:textId="390D760D" w:rsidR="00D0096E" w:rsidRPr="00DE6517" w:rsidRDefault="00D0096E" w:rsidP="00DE6517">
      <w:pPr>
        <w:pStyle w:val="NoSpacing"/>
        <w:numPr>
          <w:ilvl w:val="0"/>
          <w:numId w:val="37"/>
        </w:numPr>
        <w:rPr>
          <w:rFonts w:cstheme="minorHAnsi"/>
          <w:sz w:val="21"/>
          <w:szCs w:val="21"/>
        </w:rPr>
      </w:pPr>
      <w:r w:rsidRPr="00DE6517">
        <w:rPr>
          <w:rFonts w:cstheme="minorHAnsi"/>
          <w:sz w:val="21"/>
          <w:szCs w:val="21"/>
        </w:rPr>
        <w:t>Managed and maintained Oracle database objects (tables, views, indexes) and synchronized them with Java application requirements.</w:t>
      </w:r>
    </w:p>
    <w:p w14:paraId="093466FB" w14:textId="77777777" w:rsidR="00B268E0" w:rsidRPr="00DE6517" w:rsidRDefault="00B268E0" w:rsidP="00DE6517">
      <w:pPr>
        <w:pStyle w:val="NoSpacing"/>
        <w:numPr>
          <w:ilvl w:val="0"/>
          <w:numId w:val="37"/>
        </w:numPr>
        <w:rPr>
          <w:rFonts w:cstheme="minorHAnsi"/>
          <w:sz w:val="21"/>
          <w:szCs w:val="21"/>
        </w:rPr>
      </w:pPr>
      <w:r w:rsidRPr="00DE6517">
        <w:rPr>
          <w:rFonts w:cstheme="minorHAnsi"/>
          <w:sz w:val="21"/>
          <w:szCs w:val="21"/>
        </w:rPr>
        <w:t>Configured MongoDB replica sets to ensure data availability and fault tolerance, reducing downtime during database failures.</w:t>
      </w:r>
    </w:p>
    <w:p w14:paraId="3A5F610F" w14:textId="77777777" w:rsidR="00B268E0" w:rsidRPr="00DE6517" w:rsidRDefault="00B268E0" w:rsidP="00DE6517">
      <w:pPr>
        <w:pStyle w:val="NoSpacing"/>
        <w:numPr>
          <w:ilvl w:val="0"/>
          <w:numId w:val="37"/>
        </w:numPr>
        <w:rPr>
          <w:rFonts w:cstheme="minorHAnsi"/>
          <w:sz w:val="21"/>
          <w:szCs w:val="21"/>
        </w:rPr>
      </w:pPr>
      <w:r w:rsidRPr="00DE6517">
        <w:rPr>
          <w:rFonts w:cstheme="minorHAnsi"/>
          <w:sz w:val="21"/>
          <w:szCs w:val="21"/>
        </w:rPr>
        <w:t>Leveraged GKE’s built-in autoscaling to dynamically adjust resources based on traffic, ensuring optimal resource utilization.</w:t>
      </w:r>
    </w:p>
    <w:p w14:paraId="5476A6F7" w14:textId="781B46ED" w:rsidR="00B268E0" w:rsidRPr="00DE6517" w:rsidRDefault="00B268E0" w:rsidP="00DE6517">
      <w:pPr>
        <w:pStyle w:val="NoSpacing"/>
        <w:numPr>
          <w:ilvl w:val="0"/>
          <w:numId w:val="37"/>
        </w:numPr>
        <w:rPr>
          <w:rFonts w:cstheme="minorHAnsi"/>
          <w:sz w:val="21"/>
          <w:szCs w:val="21"/>
        </w:rPr>
      </w:pPr>
      <w:r w:rsidRPr="00DE6517">
        <w:rPr>
          <w:rFonts w:cstheme="minorHAnsi"/>
          <w:sz w:val="21"/>
          <w:szCs w:val="21"/>
        </w:rPr>
        <w:t>Optimized data processing workflows by using BigQuery for large-scale analytics, enabling faster and more accurate decision-making.</w:t>
      </w:r>
    </w:p>
    <w:p w14:paraId="0C529DD3" w14:textId="2959E69B"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Leveraged JSP, Struts, HTML5, CSS3, Swing, and JavaScript to develop GUIs, simplifying application complexities.</w:t>
      </w:r>
    </w:p>
    <w:p w14:paraId="2D0E0A5F" w14:textId="77777777" w:rsidR="00D0096E" w:rsidRPr="00DE6517" w:rsidRDefault="00D0096E" w:rsidP="00DE6517">
      <w:pPr>
        <w:pStyle w:val="NoSpacing"/>
        <w:numPr>
          <w:ilvl w:val="0"/>
          <w:numId w:val="37"/>
        </w:numPr>
        <w:rPr>
          <w:rFonts w:cstheme="minorHAnsi"/>
          <w:sz w:val="21"/>
          <w:szCs w:val="21"/>
        </w:rPr>
      </w:pPr>
      <w:r w:rsidRPr="00DE6517">
        <w:rPr>
          <w:rFonts w:cstheme="minorHAnsi"/>
          <w:sz w:val="21"/>
          <w:szCs w:val="21"/>
        </w:rPr>
        <w:t>Implemented behavior-driven testing using jMock to ensure that Java components meet specified behaviors and interact correctly with dependencies.</w:t>
      </w:r>
    </w:p>
    <w:p w14:paraId="735BC81B" w14:textId="3A39E0DF" w:rsidR="00665E45" w:rsidRPr="00DE6517" w:rsidRDefault="00665E45" w:rsidP="00DE6517">
      <w:pPr>
        <w:pStyle w:val="NoSpacing"/>
        <w:numPr>
          <w:ilvl w:val="0"/>
          <w:numId w:val="37"/>
        </w:numPr>
        <w:rPr>
          <w:rFonts w:cstheme="minorHAnsi"/>
          <w:sz w:val="21"/>
          <w:szCs w:val="21"/>
        </w:rPr>
      </w:pPr>
      <w:r w:rsidRPr="00DE6517">
        <w:rPr>
          <w:rFonts w:cstheme="minorHAnsi"/>
          <w:sz w:val="21"/>
          <w:szCs w:val="21"/>
        </w:rPr>
        <w:t xml:space="preserve">Ensured fault tolerance and high availability by configuring Kafka's replication and offset management features. </w:t>
      </w:r>
    </w:p>
    <w:p w14:paraId="5D1227AA" w14:textId="2318A8EC"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Applied client-side validations using JavaScript and server-side validations through Struts Validation Framework.</w:t>
      </w:r>
    </w:p>
    <w:p w14:paraId="1C889F7E"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Engineered microservices with Spring MVC, Spring AOP, Hibernate, Spring Batch, and SOAP web services.</w:t>
      </w:r>
    </w:p>
    <w:p w14:paraId="405B6C7B" w14:textId="08BC9C83"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Exposed and consumed SOAP</w:t>
      </w:r>
      <w:r w:rsidR="00D0096E" w:rsidRPr="00DE6517">
        <w:rPr>
          <w:rFonts w:cstheme="minorHAnsi"/>
          <w:sz w:val="21"/>
          <w:szCs w:val="21"/>
        </w:rPr>
        <w:t xml:space="preserve">-based web services, using SOAP </w:t>
      </w:r>
      <w:r w:rsidRPr="00DE6517">
        <w:rPr>
          <w:rFonts w:cstheme="minorHAnsi"/>
          <w:sz w:val="21"/>
          <w:szCs w:val="21"/>
        </w:rPr>
        <w:t>UI for testing.</w:t>
      </w:r>
    </w:p>
    <w:p w14:paraId="0E5D7E02" w14:textId="462B234C"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Addressed logging and monitoring mechanisms with Spring AOP.</w:t>
      </w:r>
    </w:p>
    <w:p w14:paraId="33B7C59B" w14:textId="497CE111"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Implemented SOA with web services using SOAP, WSDL, and XML, while adopting J2EE patterns like Service Locator and Session Facade.</w:t>
      </w:r>
    </w:p>
    <w:p w14:paraId="547E4D83" w14:textId="77777777" w:rsidR="00B268E0" w:rsidRPr="00DE6517" w:rsidRDefault="00B268E0" w:rsidP="00DE6517">
      <w:pPr>
        <w:pStyle w:val="NoSpacing"/>
        <w:numPr>
          <w:ilvl w:val="0"/>
          <w:numId w:val="37"/>
        </w:numPr>
        <w:rPr>
          <w:rFonts w:cstheme="minorHAnsi"/>
          <w:sz w:val="21"/>
          <w:szCs w:val="21"/>
        </w:rPr>
      </w:pPr>
      <w:r w:rsidRPr="00DE6517">
        <w:rPr>
          <w:rFonts w:cstheme="minorHAnsi"/>
          <w:sz w:val="21"/>
          <w:szCs w:val="21"/>
        </w:rPr>
        <w:t>Collaborated with the database team to implement Spanner for handling high-volume transactional workloads with minimal latency.</w:t>
      </w:r>
    </w:p>
    <w:p w14:paraId="56D32377" w14:textId="0C708F8E" w:rsidR="00B268E0" w:rsidRPr="00DE6517" w:rsidRDefault="00B268E0" w:rsidP="00DE6517">
      <w:pPr>
        <w:pStyle w:val="NoSpacing"/>
        <w:numPr>
          <w:ilvl w:val="0"/>
          <w:numId w:val="37"/>
        </w:numPr>
        <w:rPr>
          <w:rFonts w:cstheme="minorHAnsi"/>
          <w:sz w:val="21"/>
          <w:szCs w:val="21"/>
        </w:rPr>
      </w:pPr>
      <w:r w:rsidRPr="00DE6517">
        <w:rPr>
          <w:rFonts w:cstheme="minorHAnsi"/>
          <w:sz w:val="21"/>
          <w:szCs w:val="21"/>
        </w:rPr>
        <w:t>Designed and implemented data pipelines using GKE, BigQuery, and MongoDB, processing terabytes of data with high reliability and speed.</w:t>
      </w:r>
    </w:p>
    <w:p w14:paraId="2C248B99"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Developed dynamic batch processing features using Spring Batch.</w:t>
      </w:r>
    </w:p>
    <w:p w14:paraId="110C4094"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Utilized Hibernate for persisting Java objects to relational databases.</w:t>
      </w:r>
    </w:p>
    <w:p w14:paraId="1E1638FF"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Created tables, views, indexes, synonyms, materialized views, stored procedures, and packages using Oracle tools like SQL*Plus.</w:t>
      </w:r>
    </w:p>
    <w:p w14:paraId="55955033"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Transferred tables across schemas and databases using SQL and PL/SQL scripts.</w:t>
      </w:r>
    </w:p>
    <w:p w14:paraId="5C328BE4"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Developed SOAP-based web services for integrating with the Enterprise Information System (EIS) tier.</w:t>
      </w:r>
    </w:p>
    <w:p w14:paraId="1A2DA217" w14:textId="77777777"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Accessed JSON objects from the server side using jQuery.</w:t>
      </w:r>
    </w:p>
    <w:p w14:paraId="7702365A" w14:textId="77777777" w:rsidR="00D0096E" w:rsidRPr="00DE6517" w:rsidRDefault="00D0096E" w:rsidP="00DE6517">
      <w:pPr>
        <w:pStyle w:val="NoSpacing"/>
        <w:numPr>
          <w:ilvl w:val="0"/>
          <w:numId w:val="37"/>
        </w:numPr>
        <w:rPr>
          <w:rFonts w:cstheme="minorHAnsi"/>
          <w:sz w:val="21"/>
          <w:szCs w:val="21"/>
        </w:rPr>
      </w:pPr>
      <w:r w:rsidRPr="00DE6517">
        <w:rPr>
          <w:rFonts w:cstheme="minorHAnsi"/>
          <w:sz w:val="21"/>
          <w:szCs w:val="21"/>
        </w:rPr>
        <w:t>Created and executed functional and regression tests for SOAP-based web services using SOAP UI, ensuring compliance with API specifications and service reliability.</w:t>
      </w:r>
    </w:p>
    <w:p w14:paraId="08D2C2AB" w14:textId="480519EA" w:rsidR="003C1B56" w:rsidRPr="00DE6517" w:rsidRDefault="003C1B56" w:rsidP="00DE6517">
      <w:pPr>
        <w:pStyle w:val="NoSpacing"/>
        <w:numPr>
          <w:ilvl w:val="0"/>
          <w:numId w:val="37"/>
        </w:numPr>
        <w:rPr>
          <w:rFonts w:cstheme="minorHAnsi"/>
          <w:sz w:val="21"/>
          <w:szCs w:val="21"/>
        </w:rPr>
      </w:pPr>
      <w:r w:rsidRPr="00DE6517">
        <w:rPr>
          <w:rFonts w:cstheme="minorHAnsi"/>
          <w:sz w:val="21"/>
          <w:szCs w:val="21"/>
        </w:rPr>
        <w:t>Tracked bugs, project issues, and environmental issues using JIRA.</w:t>
      </w:r>
    </w:p>
    <w:p w14:paraId="455A9E77" w14:textId="55F10FFD" w:rsidR="00492573" w:rsidRPr="00DE6517" w:rsidRDefault="00492573" w:rsidP="00DE6517">
      <w:pPr>
        <w:pStyle w:val="NoSpacing"/>
        <w:rPr>
          <w:rFonts w:cstheme="minorHAnsi"/>
          <w:sz w:val="21"/>
          <w:szCs w:val="21"/>
        </w:rPr>
      </w:pPr>
      <w:r w:rsidRPr="00DE6517">
        <w:rPr>
          <w:rFonts w:cstheme="minorHAnsi"/>
          <w:b/>
          <w:sz w:val="21"/>
          <w:szCs w:val="21"/>
          <w:u w:val="single"/>
        </w:rPr>
        <w:t>Environment</w:t>
      </w:r>
      <w:r w:rsidRPr="00DE6517">
        <w:rPr>
          <w:rFonts w:cstheme="minorHAnsi"/>
          <w:sz w:val="21"/>
          <w:szCs w:val="21"/>
        </w:rPr>
        <w:t>: JavaScript, j</w:t>
      </w:r>
      <w:r w:rsidR="00DB711F" w:rsidRPr="00DE6517">
        <w:rPr>
          <w:rFonts w:cstheme="minorHAnsi"/>
          <w:sz w:val="21"/>
          <w:szCs w:val="21"/>
        </w:rPr>
        <w:t>Query, AJAX, HTML3, JSP, CSS3, BAA</w:t>
      </w:r>
      <w:r w:rsidRPr="00DE6517">
        <w:rPr>
          <w:rFonts w:cstheme="minorHAnsi"/>
          <w:sz w:val="21"/>
          <w:szCs w:val="21"/>
        </w:rPr>
        <w:t xml:space="preserve">S, Angular JS, </w:t>
      </w:r>
      <w:r w:rsidR="002F2F88" w:rsidRPr="00DE6517">
        <w:rPr>
          <w:rFonts w:cstheme="minorHAnsi"/>
          <w:sz w:val="21"/>
          <w:szCs w:val="21"/>
        </w:rPr>
        <w:t xml:space="preserve">IBM, </w:t>
      </w:r>
      <w:r w:rsidRPr="00DE6517">
        <w:rPr>
          <w:rFonts w:cstheme="minorHAnsi"/>
          <w:sz w:val="21"/>
          <w:szCs w:val="21"/>
        </w:rPr>
        <w:t xml:space="preserve">J2EE, Spring 4.x, Hibernate </w:t>
      </w:r>
      <w:r w:rsidR="004007FA" w:rsidRPr="00DE6517">
        <w:rPr>
          <w:rFonts w:cstheme="minorHAnsi"/>
          <w:sz w:val="21"/>
          <w:szCs w:val="21"/>
        </w:rPr>
        <w:t>4.x, Web</w:t>
      </w:r>
      <w:r w:rsidRPr="00DE6517">
        <w:rPr>
          <w:rFonts w:cstheme="minorHAnsi"/>
          <w:sz w:val="21"/>
          <w:szCs w:val="21"/>
        </w:rPr>
        <w:t xml:space="preserve"> Services, SOAP    UI,XML, WSDL, PL/SQL, Agile Methodology, JIRA processes, SVN, Design Patterns, WebSphere MQ, Eclipse IDE.</w:t>
      </w:r>
    </w:p>
    <w:p w14:paraId="407E23FB" w14:textId="77777777" w:rsidR="00713551" w:rsidRPr="00DE6517" w:rsidRDefault="00713551" w:rsidP="00DE6517">
      <w:pPr>
        <w:pStyle w:val="NoSpacing"/>
        <w:rPr>
          <w:rFonts w:cstheme="minorHAnsi"/>
          <w:sz w:val="21"/>
          <w:szCs w:val="21"/>
        </w:rPr>
      </w:pPr>
    </w:p>
    <w:p w14:paraId="42372B7A" w14:textId="6EFBEBDB" w:rsidR="00954B63" w:rsidRPr="00DE6517" w:rsidRDefault="006F116D" w:rsidP="00DE6517">
      <w:pPr>
        <w:pStyle w:val="NoSpacing"/>
        <w:rPr>
          <w:rFonts w:cstheme="minorHAnsi"/>
          <w:b/>
          <w:sz w:val="21"/>
          <w:szCs w:val="21"/>
          <w:lang w:val="en-US"/>
        </w:rPr>
      </w:pPr>
      <w:r w:rsidRPr="00DE6517">
        <w:rPr>
          <w:rFonts w:cstheme="minorHAnsi"/>
          <w:b/>
          <w:sz w:val="21"/>
          <w:szCs w:val="21"/>
          <w:lang w:val="en-US"/>
        </w:rPr>
        <w:t xml:space="preserve">USAA </w:t>
      </w:r>
    </w:p>
    <w:p w14:paraId="5F420D4D" w14:textId="4BF530AF" w:rsidR="00713551" w:rsidRPr="00DE6517" w:rsidRDefault="00BB1B09" w:rsidP="00DE6517">
      <w:pPr>
        <w:pStyle w:val="NoSpacing"/>
        <w:rPr>
          <w:rFonts w:cstheme="minorHAnsi"/>
          <w:b/>
          <w:sz w:val="21"/>
          <w:szCs w:val="21"/>
          <w:lang w:val="en-US"/>
        </w:rPr>
      </w:pPr>
      <w:r w:rsidRPr="00DE6517">
        <w:rPr>
          <w:rFonts w:cstheme="minorHAnsi"/>
          <w:b/>
          <w:sz w:val="21"/>
          <w:szCs w:val="21"/>
          <w:lang w:val="en-US"/>
        </w:rPr>
        <w:t>Java/J2EE Developer</w:t>
      </w:r>
      <w:r w:rsidR="00A163ED" w:rsidRPr="00DE6517">
        <w:rPr>
          <w:rFonts w:cstheme="minorHAnsi"/>
          <w:b/>
          <w:sz w:val="21"/>
          <w:szCs w:val="21"/>
          <w:lang w:val="en-US"/>
        </w:rPr>
        <w:t xml:space="preserve">                                                                                                              </w:t>
      </w:r>
      <w:r w:rsidR="000973BB" w:rsidRPr="00DE6517">
        <w:rPr>
          <w:rFonts w:cstheme="minorHAnsi"/>
          <w:b/>
          <w:sz w:val="21"/>
          <w:szCs w:val="21"/>
          <w:lang w:val="en-US"/>
        </w:rPr>
        <w:tab/>
      </w:r>
      <w:r w:rsidR="000973BB" w:rsidRPr="00DE6517">
        <w:rPr>
          <w:rFonts w:cstheme="minorHAnsi"/>
          <w:b/>
          <w:sz w:val="21"/>
          <w:szCs w:val="21"/>
          <w:lang w:val="en-US"/>
        </w:rPr>
        <w:tab/>
      </w:r>
      <w:r w:rsidR="00A163ED" w:rsidRPr="00DE6517">
        <w:rPr>
          <w:rFonts w:cstheme="minorHAnsi"/>
          <w:b/>
          <w:sz w:val="21"/>
          <w:szCs w:val="21"/>
          <w:lang w:val="en-US"/>
        </w:rPr>
        <w:t xml:space="preserve"> </w:t>
      </w:r>
      <w:r w:rsidR="00DE6517" w:rsidRPr="00DE6517">
        <w:rPr>
          <w:rFonts w:cstheme="minorHAnsi"/>
          <w:b/>
          <w:sz w:val="21"/>
          <w:szCs w:val="21"/>
          <w:lang w:val="en-US"/>
        </w:rPr>
        <w:t xml:space="preserve">   Oct 2016- Sept 2018                                                                                                                             </w:t>
      </w:r>
    </w:p>
    <w:p w14:paraId="5548B10D" w14:textId="0C0034AF" w:rsidR="005F004D" w:rsidRPr="00DE6517" w:rsidRDefault="00954B63" w:rsidP="00DE6517">
      <w:pPr>
        <w:pStyle w:val="NoSpacing"/>
        <w:rPr>
          <w:rFonts w:cstheme="minorHAnsi"/>
          <w:b/>
          <w:sz w:val="21"/>
          <w:szCs w:val="21"/>
          <w:lang w:val="en-US"/>
        </w:rPr>
      </w:pPr>
      <w:r w:rsidRPr="00DE6517">
        <w:rPr>
          <w:rFonts w:cstheme="minorHAnsi"/>
          <w:b/>
          <w:sz w:val="21"/>
          <w:szCs w:val="21"/>
          <w:u w:val="single"/>
          <w:lang w:val="en-US"/>
        </w:rPr>
        <w:lastRenderedPageBreak/>
        <w:t>Responsibilities</w:t>
      </w:r>
      <w:r w:rsidRPr="00DE6517">
        <w:rPr>
          <w:rFonts w:cstheme="minorHAnsi"/>
          <w:b/>
          <w:sz w:val="21"/>
          <w:szCs w:val="21"/>
          <w:lang w:val="en-US"/>
        </w:rPr>
        <w:t xml:space="preserve">: </w:t>
      </w:r>
    </w:p>
    <w:p w14:paraId="5180C995"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Designed and developed J2EE web-based consumer applications using Spring, DHTML, and Ajax. Created UI screens with HTML, CSS, JSP, and JavaScript.</w:t>
      </w:r>
    </w:p>
    <w:p w14:paraId="687E4309" w14:textId="77777777" w:rsidR="00665E45" w:rsidRPr="00DE6517" w:rsidRDefault="00665E45" w:rsidP="00DE6517">
      <w:pPr>
        <w:pStyle w:val="NoSpacing"/>
        <w:numPr>
          <w:ilvl w:val="0"/>
          <w:numId w:val="38"/>
        </w:numPr>
        <w:rPr>
          <w:rFonts w:cstheme="minorHAnsi"/>
          <w:sz w:val="21"/>
          <w:szCs w:val="21"/>
          <w:lang w:val="en-US"/>
        </w:rPr>
      </w:pPr>
      <w:r w:rsidRPr="00DE6517">
        <w:rPr>
          <w:rFonts w:cstheme="minorHAnsi"/>
          <w:sz w:val="21"/>
          <w:szCs w:val="21"/>
          <w:lang w:val="en-US"/>
        </w:rPr>
        <w:t xml:space="preserve">Monitored and optimized Kafka clusters using tools such as Confluent Control Center and Kafka's native metrics. </w:t>
      </w:r>
    </w:p>
    <w:p w14:paraId="274ADCFB" w14:textId="77777777" w:rsidR="00D0096E" w:rsidRPr="00DE6517" w:rsidRDefault="00D0096E" w:rsidP="00DE6517">
      <w:pPr>
        <w:pStyle w:val="NoSpacing"/>
        <w:numPr>
          <w:ilvl w:val="0"/>
          <w:numId w:val="38"/>
        </w:numPr>
        <w:rPr>
          <w:rFonts w:cstheme="minorHAnsi"/>
          <w:sz w:val="21"/>
          <w:szCs w:val="21"/>
          <w:lang w:val="en-US"/>
        </w:rPr>
      </w:pPr>
      <w:r w:rsidRPr="00DE6517">
        <w:rPr>
          <w:rFonts w:cstheme="minorHAnsi"/>
          <w:sz w:val="21"/>
          <w:szCs w:val="21"/>
          <w:lang w:val="en-US"/>
        </w:rPr>
        <w:t>Utilized jMock to create mock objects and define expectations in unit tests, enabling isolation of components and verification of interactions between Java classes.</w:t>
      </w:r>
    </w:p>
    <w:p w14:paraId="3DC4C558" w14:textId="7E0C5455" w:rsidR="00665E45" w:rsidRPr="00DE6517" w:rsidRDefault="00665E45" w:rsidP="00DE6517">
      <w:pPr>
        <w:pStyle w:val="NoSpacing"/>
        <w:numPr>
          <w:ilvl w:val="0"/>
          <w:numId w:val="38"/>
        </w:numPr>
        <w:rPr>
          <w:rFonts w:cstheme="minorHAnsi"/>
          <w:sz w:val="21"/>
          <w:szCs w:val="21"/>
          <w:lang w:val="en-US"/>
        </w:rPr>
      </w:pPr>
      <w:r w:rsidRPr="00DE6517">
        <w:rPr>
          <w:rFonts w:cstheme="minorHAnsi"/>
          <w:sz w:val="21"/>
          <w:szCs w:val="21"/>
          <w:lang w:val="en-US"/>
        </w:rPr>
        <w:t xml:space="preserve">Designed and implemented real-time streaming applications using ksqlDB for querying and processing Kafka data streams. </w:t>
      </w:r>
    </w:p>
    <w:p w14:paraId="3C0A04A9" w14:textId="554002D1"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Developed applications using Java Server Faces and Ext JS tag libraries, integrating Ext JS 3.x with Spring and Ext Direct.</w:t>
      </w:r>
    </w:p>
    <w:p w14:paraId="7BD3A198" w14:textId="77777777"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Developed REST APIs to interface with MongoDB, allowing for dynamic and scalable handling of large datasets.</w:t>
      </w:r>
    </w:p>
    <w:p w14:paraId="13B8E9AA" w14:textId="00EB40AE"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Automated deployment and scaling of services on GKE using Kubernetes Helm, reducing deployment errors and improving efficiency.</w:t>
      </w:r>
    </w:p>
    <w:p w14:paraId="67618D9A"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Architected and implemented a Single Page Application (SPA) in AngularJS, consuming JSON from a Spring MVC backend and securing the application with Spring Security.</w:t>
      </w:r>
    </w:p>
    <w:p w14:paraId="2998158F" w14:textId="77777777" w:rsidR="00D0096E" w:rsidRPr="00DE6517" w:rsidRDefault="00D0096E" w:rsidP="00DE6517">
      <w:pPr>
        <w:pStyle w:val="NoSpacing"/>
        <w:numPr>
          <w:ilvl w:val="0"/>
          <w:numId w:val="38"/>
        </w:numPr>
        <w:rPr>
          <w:rFonts w:cstheme="minorHAnsi"/>
          <w:sz w:val="21"/>
          <w:szCs w:val="21"/>
          <w:lang w:val="en-US"/>
        </w:rPr>
      </w:pPr>
      <w:r w:rsidRPr="00DE6517">
        <w:rPr>
          <w:rFonts w:cstheme="minorHAnsi"/>
          <w:sz w:val="21"/>
          <w:szCs w:val="21"/>
          <w:lang w:val="en-US"/>
        </w:rPr>
        <w:t>Leveraged SOAP UI’s mocking capabilities to simulate API endpoints and test client interactions with simulated service responses during development and testing phases.</w:t>
      </w:r>
    </w:p>
    <w:p w14:paraId="75662CA5"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Employed a microservice architecture with Spring Boot-based services, interacting through REST and Apache Kafka endpoints. Developed new libraries and microservices using REST APIs and Spring Boot.</w:t>
      </w:r>
    </w:p>
    <w:p w14:paraId="4BF23B4F" w14:textId="5C1CFB72"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Added features to utility applications and verification monitoring tools, verifying application statistics using AngularJS, Node.js, and Bootstrap.</w:t>
      </w:r>
    </w:p>
    <w:p w14:paraId="3810A8DB" w14:textId="77777777"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Designed a high-availability system using Spanner to handle global transactions with minimal downtime, improving system reliability.</w:t>
      </w:r>
    </w:p>
    <w:p w14:paraId="722A9B91" w14:textId="77777777"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Leveraged BigQuery to analyze massive datasets in real-time, delivering actionable insights to stakeholders within minutes.</w:t>
      </w:r>
    </w:p>
    <w:p w14:paraId="5EE73302" w14:textId="679F0ADA"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Collaborated with the front-end and mobile teams to build a scalable API layer using MongoDB to handle user-generated content.</w:t>
      </w:r>
    </w:p>
    <w:p w14:paraId="3D1D46AA" w14:textId="77777777" w:rsidR="00D0096E" w:rsidRPr="00DE6517" w:rsidRDefault="00D0096E" w:rsidP="00DE6517">
      <w:pPr>
        <w:pStyle w:val="NoSpacing"/>
        <w:numPr>
          <w:ilvl w:val="0"/>
          <w:numId w:val="38"/>
        </w:numPr>
        <w:rPr>
          <w:rFonts w:cstheme="minorHAnsi"/>
          <w:sz w:val="21"/>
          <w:szCs w:val="21"/>
          <w:lang w:val="en-US"/>
        </w:rPr>
      </w:pPr>
      <w:r w:rsidRPr="00DE6517">
        <w:rPr>
          <w:rFonts w:cstheme="minorHAnsi"/>
          <w:sz w:val="21"/>
          <w:szCs w:val="21"/>
          <w:lang w:val="en-US"/>
        </w:rPr>
        <w:t>Designed comprehensive test cases and test suites in JUnit to cover various scenarios, including edge cases and error conditions, improving test coverage and robustness.</w:t>
      </w:r>
    </w:p>
    <w:p w14:paraId="26DA3618" w14:textId="272CB024"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Engaged in TSQL programming, identifying data sources, constructing data decomposition diagrams, providing data flow diagrams, and writing code for database access, modifications, and stored procedures.</w:t>
      </w:r>
    </w:p>
    <w:p w14:paraId="1C59FBE1"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Gained experience with Embedded SQL and C Sybase Open servers and remote procedures.</w:t>
      </w:r>
    </w:p>
    <w:p w14:paraId="1E7D2A9A"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Configured WebSphere servers, database connections, and participated in backend database programming using Oracle. Developed SQL queries with Toad for SQL Server.</w:t>
      </w:r>
    </w:p>
    <w:p w14:paraId="42D82B37"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Used AngularJS routing for navigation between nested HTML views and created custom directives for DOM manipulation.</w:t>
      </w:r>
    </w:p>
    <w:p w14:paraId="79FEAB94" w14:textId="5B702CBA"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Created Spring MVC components like dispatch servlets, request mapping annotation controllers, and view resolver components. Implemented transaction management using Spring declarative transaction management and Spring AOP concepts.</w:t>
      </w:r>
    </w:p>
    <w:p w14:paraId="1874CA45" w14:textId="77777777"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Implemented a microservices architecture on GKE, improving scalability and enabling continuous integration and deployment.</w:t>
      </w:r>
    </w:p>
    <w:p w14:paraId="5380686C" w14:textId="77777777"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Configured Redis for distributed caching, resulting in faster data retrieval and reducing server load during peak traffic.</w:t>
      </w:r>
    </w:p>
    <w:p w14:paraId="7970CC1C" w14:textId="0032C949" w:rsidR="00B268E0" w:rsidRPr="00DE6517" w:rsidRDefault="00B268E0" w:rsidP="00DE6517">
      <w:pPr>
        <w:pStyle w:val="NoSpacing"/>
        <w:numPr>
          <w:ilvl w:val="0"/>
          <w:numId w:val="38"/>
        </w:numPr>
        <w:rPr>
          <w:rFonts w:cstheme="minorHAnsi"/>
          <w:sz w:val="21"/>
          <w:szCs w:val="21"/>
          <w:lang w:val="en-US"/>
        </w:rPr>
      </w:pPr>
      <w:r w:rsidRPr="00DE6517">
        <w:rPr>
          <w:rFonts w:cstheme="minorHAnsi"/>
          <w:sz w:val="21"/>
          <w:szCs w:val="21"/>
          <w:lang w:val="en-US"/>
        </w:rPr>
        <w:t>Developed a high-throughput, low-latency data processing pipeline using BigQuery to optimize the company’s reporting tools.</w:t>
      </w:r>
    </w:p>
    <w:p w14:paraId="3A093B5C"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Implemented version control with SVN and Jenkins for continuous integration. Wrote build and deployment scripts using Ant and Maven in a UNIX environment.</w:t>
      </w:r>
    </w:p>
    <w:p w14:paraId="0F371629" w14:textId="77777777"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Possessed expert knowledge of Microsoft’s proprietary SCOPE language for data-related operations on the Microsoft Internal COSMOS platform, used for Azure Compute, Azure Storage, Azure SQL, and Azure DocDB.</w:t>
      </w:r>
    </w:p>
    <w:p w14:paraId="24147A87" w14:textId="54DB82EA" w:rsidR="003C1B56" w:rsidRPr="00DE6517" w:rsidRDefault="003C1B56" w:rsidP="00DE6517">
      <w:pPr>
        <w:pStyle w:val="NoSpacing"/>
        <w:numPr>
          <w:ilvl w:val="0"/>
          <w:numId w:val="38"/>
        </w:numPr>
        <w:rPr>
          <w:rFonts w:cstheme="minorHAnsi"/>
          <w:sz w:val="21"/>
          <w:szCs w:val="21"/>
          <w:lang w:val="en-US"/>
        </w:rPr>
      </w:pPr>
      <w:r w:rsidRPr="00DE6517">
        <w:rPr>
          <w:rFonts w:cstheme="minorHAnsi"/>
          <w:sz w:val="21"/>
          <w:szCs w:val="21"/>
          <w:lang w:val="en-US"/>
        </w:rPr>
        <w:t>Used GIT for version control, Eclipse as the IDE, and Rational ClearQuest for defect fixing. Mentored new contractors to understand the application.</w:t>
      </w:r>
    </w:p>
    <w:p w14:paraId="118479F2" w14:textId="7EF1CA27" w:rsidR="00954B63" w:rsidRPr="00DE6517" w:rsidRDefault="003C1B56" w:rsidP="00DE6517">
      <w:pPr>
        <w:pStyle w:val="NoSpacing"/>
        <w:rPr>
          <w:rFonts w:cstheme="minorHAnsi"/>
          <w:sz w:val="21"/>
          <w:szCs w:val="21"/>
          <w:lang w:val="en-US"/>
        </w:rPr>
      </w:pPr>
      <w:r w:rsidRPr="00DE6517">
        <w:rPr>
          <w:rFonts w:cstheme="minorHAnsi"/>
          <w:b/>
          <w:sz w:val="21"/>
          <w:szCs w:val="21"/>
          <w:u w:val="single"/>
          <w:lang w:val="en-US"/>
        </w:rPr>
        <w:t>Environment</w:t>
      </w:r>
      <w:r w:rsidRPr="00DE6517">
        <w:rPr>
          <w:rFonts w:cstheme="minorHAnsi"/>
          <w:sz w:val="21"/>
          <w:szCs w:val="21"/>
          <w:lang w:val="en-US"/>
        </w:rPr>
        <w:t>: Java</w:t>
      </w:r>
      <w:r w:rsidR="00954B63" w:rsidRPr="00DE6517">
        <w:rPr>
          <w:rFonts w:cstheme="minorHAnsi"/>
          <w:sz w:val="21"/>
          <w:szCs w:val="21"/>
          <w:lang w:val="en-US"/>
        </w:rPr>
        <w:t xml:space="preserve">1.7/J2EE, Struts Framework 2.0, JDK, </w:t>
      </w:r>
      <w:r w:rsidR="00665E45" w:rsidRPr="00DE6517">
        <w:rPr>
          <w:rFonts w:cstheme="minorHAnsi"/>
          <w:sz w:val="21"/>
          <w:szCs w:val="21"/>
          <w:lang w:val="en-US"/>
        </w:rPr>
        <w:t xml:space="preserve">Kafka, </w:t>
      </w:r>
      <w:r w:rsidR="00954B63" w:rsidRPr="00DE6517">
        <w:rPr>
          <w:rFonts w:cstheme="minorHAnsi"/>
          <w:sz w:val="21"/>
          <w:szCs w:val="21"/>
          <w:lang w:val="en-US"/>
        </w:rPr>
        <w:t xml:space="preserve">HTML/HTML5, CSS/CSS3, </w:t>
      </w:r>
      <w:r w:rsidR="00D0096E" w:rsidRPr="00DE6517">
        <w:rPr>
          <w:rFonts w:cstheme="minorHAnsi"/>
          <w:sz w:val="21"/>
          <w:szCs w:val="21"/>
          <w:lang w:val="en-US"/>
        </w:rPr>
        <w:t xml:space="preserve">CI/CD, </w:t>
      </w:r>
      <w:r w:rsidR="00954B63" w:rsidRPr="00DE6517">
        <w:rPr>
          <w:rFonts w:cstheme="minorHAnsi"/>
          <w:sz w:val="21"/>
          <w:szCs w:val="21"/>
          <w:lang w:val="en-US"/>
        </w:rPr>
        <w:t xml:space="preserve">Ajax, Angular UI, Bootstrap, </w:t>
      </w:r>
      <w:r w:rsidRPr="00DE6517">
        <w:rPr>
          <w:rFonts w:cstheme="minorHAnsi"/>
          <w:sz w:val="21"/>
          <w:szCs w:val="21"/>
          <w:lang w:val="en-US"/>
        </w:rPr>
        <w:t>Oracle, JSP</w:t>
      </w:r>
      <w:r w:rsidR="00954B63" w:rsidRPr="00DE6517">
        <w:rPr>
          <w:rFonts w:cstheme="minorHAnsi"/>
          <w:sz w:val="21"/>
          <w:szCs w:val="21"/>
          <w:lang w:val="en-US"/>
        </w:rPr>
        <w:t xml:space="preserve"> </w:t>
      </w:r>
      <w:r w:rsidR="004007FA" w:rsidRPr="00DE6517">
        <w:rPr>
          <w:rFonts w:cstheme="minorHAnsi"/>
          <w:sz w:val="21"/>
          <w:szCs w:val="21"/>
          <w:lang w:val="en-US"/>
        </w:rPr>
        <w:t>2.0, Spring</w:t>
      </w:r>
      <w:r w:rsidR="00954B63" w:rsidRPr="00DE6517">
        <w:rPr>
          <w:rFonts w:cstheme="minorHAnsi"/>
          <w:sz w:val="21"/>
          <w:szCs w:val="21"/>
          <w:lang w:val="en-US"/>
        </w:rPr>
        <w:t xml:space="preserve"> 3.0, Hibernate3.0, PL/SQL, JMS, RESTful, Multithreading, WebSphere, Apache, Maven, AWS EC2,Dynamo DB,EBS,S3.</w:t>
      </w:r>
      <w:r w:rsidR="00FF3772" w:rsidRPr="00DE6517">
        <w:rPr>
          <w:rFonts w:cstheme="minorHAnsi"/>
          <w:sz w:val="21"/>
          <w:szCs w:val="21"/>
          <w:lang w:val="en-US"/>
        </w:rPr>
        <w:br/>
      </w:r>
    </w:p>
    <w:p w14:paraId="32EAC11F" w14:textId="320AE47C" w:rsidR="00FF3772" w:rsidRPr="00DE6517" w:rsidRDefault="00F84C09" w:rsidP="00DE6517">
      <w:pPr>
        <w:pStyle w:val="NoSpacing"/>
        <w:rPr>
          <w:rFonts w:cstheme="minorHAnsi"/>
          <w:b/>
          <w:sz w:val="21"/>
          <w:szCs w:val="21"/>
          <w:lang w:val="en-US"/>
        </w:rPr>
      </w:pPr>
      <w:r w:rsidRPr="00DE6517">
        <w:rPr>
          <w:rFonts w:cstheme="minorHAnsi"/>
          <w:b/>
          <w:sz w:val="21"/>
          <w:szCs w:val="21"/>
          <w:lang w:val="en-US"/>
        </w:rPr>
        <w:t>CVS Health</w:t>
      </w:r>
      <w:r w:rsidRPr="00DE6517">
        <w:rPr>
          <w:rFonts w:cstheme="minorHAnsi"/>
          <w:b/>
          <w:sz w:val="21"/>
          <w:szCs w:val="21"/>
          <w:lang w:val="en-US"/>
        </w:rPr>
        <w:br/>
      </w:r>
      <w:r w:rsidR="00FF3772" w:rsidRPr="00DE6517">
        <w:rPr>
          <w:rFonts w:cstheme="minorHAnsi"/>
          <w:b/>
          <w:sz w:val="21"/>
          <w:szCs w:val="21"/>
          <w:lang w:val="en-US"/>
        </w:rPr>
        <w:t xml:space="preserve">Java </w:t>
      </w:r>
      <w:r w:rsidR="00BB1B09" w:rsidRPr="00DE6517">
        <w:rPr>
          <w:rFonts w:cstheme="minorHAnsi"/>
          <w:b/>
          <w:sz w:val="21"/>
          <w:szCs w:val="21"/>
          <w:lang w:val="en-US"/>
        </w:rPr>
        <w:t>Developer</w:t>
      </w:r>
      <w:r w:rsidR="00A163ED" w:rsidRPr="00DE6517">
        <w:rPr>
          <w:rFonts w:cstheme="minorHAnsi"/>
          <w:b/>
          <w:sz w:val="21"/>
          <w:szCs w:val="21"/>
          <w:lang w:val="en-US"/>
        </w:rPr>
        <w:t xml:space="preserve">                   </w:t>
      </w:r>
      <w:r w:rsidR="00DE6517">
        <w:rPr>
          <w:rFonts w:cstheme="minorHAnsi"/>
          <w:b/>
          <w:sz w:val="21"/>
          <w:szCs w:val="21"/>
          <w:lang w:val="en-US"/>
        </w:rPr>
        <w:t xml:space="preserve">                                                                                                                             </w:t>
      </w:r>
      <w:r w:rsidR="00DE6517" w:rsidRPr="00DE6517">
        <w:rPr>
          <w:rFonts w:cstheme="minorHAnsi"/>
          <w:b/>
          <w:sz w:val="21"/>
          <w:szCs w:val="21"/>
          <w:lang w:val="en-US"/>
        </w:rPr>
        <w:t>Nov 2015- Oct 2016</w:t>
      </w:r>
      <w:r w:rsidR="00A163ED" w:rsidRPr="00DE6517">
        <w:rPr>
          <w:rFonts w:cstheme="minorHAnsi"/>
          <w:b/>
          <w:sz w:val="21"/>
          <w:szCs w:val="21"/>
          <w:lang w:val="en-US"/>
        </w:rPr>
        <w:t xml:space="preserve">                                                                                                           </w:t>
      </w:r>
    </w:p>
    <w:p w14:paraId="30E0B175" w14:textId="043A2141" w:rsidR="004007FA" w:rsidRPr="00DE6517" w:rsidRDefault="00FF3772" w:rsidP="00DE6517">
      <w:pPr>
        <w:pStyle w:val="NoSpacing"/>
        <w:rPr>
          <w:rFonts w:cstheme="minorHAnsi"/>
          <w:b/>
          <w:sz w:val="21"/>
          <w:szCs w:val="21"/>
          <w:lang w:val="en-US"/>
        </w:rPr>
      </w:pPr>
      <w:r w:rsidRPr="00DE6517">
        <w:rPr>
          <w:rFonts w:cstheme="minorHAnsi"/>
          <w:b/>
          <w:sz w:val="21"/>
          <w:szCs w:val="21"/>
          <w:u w:val="single"/>
          <w:lang w:val="en-US"/>
        </w:rPr>
        <w:t>Responsibilities</w:t>
      </w:r>
      <w:r w:rsidRPr="00DE6517">
        <w:rPr>
          <w:rFonts w:cstheme="minorHAnsi"/>
          <w:b/>
          <w:sz w:val="21"/>
          <w:szCs w:val="21"/>
          <w:lang w:val="en-US"/>
        </w:rPr>
        <w:t xml:space="preserve">: </w:t>
      </w:r>
    </w:p>
    <w:p w14:paraId="3704A035"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lastRenderedPageBreak/>
        <w:t>Engaged in creating user interfaces with HTML5, CSS3, SAAS, JSON, and AJAX, and employed Node.js for server-side technology.</w:t>
      </w:r>
    </w:p>
    <w:p w14:paraId="265A0287" w14:textId="77777777" w:rsidR="00665E45" w:rsidRPr="00DE6517" w:rsidRDefault="00665E45" w:rsidP="00DE6517">
      <w:pPr>
        <w:pStyle w:val="NoSpacing"/>
        <w:numPr>
          <w:ilvl w:val="0"/>
          <w:numId w:val="42"/>
        </w:numPr>
        <w:rPr>
          <w:rFonts w:cstheme="minorHAnsi"/>
          <w:sz w:val="21"/>
          <w:szCs w:val="21"/>
          <w:lang w:val="fr-FR"/>
        </w:rPr>
      </w:pPr>
      <w:r w:rsidRPr="00DE6517">
        <w:rPr>
          <w:rFonts w:cstheme="minorHAnsi"/>
          <w:sz w:val="21"/>
          <w:szCs w:val="21"/>
        </w:rPr>
        <w:t xml:space="preserve">Implemented security measures, including SSL/TLS encryption and authentication, to safeguard Kafka communications and data. </w:t>
      </w:r>
    </w:p>
    <w:p w14:paraId="7CFA694B" w14:textId="77777777" w:rsidR="00D0096E" w:rsidRPr="00DE6517" w:rsidRDefault="00D0096E" w:rsidP="00DE6517">
      <w:pPr>
        <w:pStyle w:val="NoSpacing"/>
        <w:numPr>
          <w:ilvl w:val="0"/>
          <w:numId w:val="42"/>
        </w:numPr>
        <w:rPr>
          <w:rFonts w:cstheme="minorHAnsi"/>
          <w:sz w:val="21"/>
          <w:szCs w:val="21"/>
          <w:lang w:val="fr-FR"/>
        </w:rPr>
      </w:pPr>
      <w:r w:rsidRPr="00DE6517">
        <w:rPr>
          <w:rFonts w:cstheme="minorHAnsi"/>
          <w:sz w:val="21"/>
          <w:szCs w:val="21"/>
        </w:rPr>
        <w:t>Developed and executed unit tests using JUnit to validate individual components and functionalities of Java applications, ensuring code reliability and quality.</w:t>
      </w:r>
    </w:p>
    <w:p w14:paraId="4782EEC4" w14:textId="2DA651BE"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Leveraged the Bootstrap framework for rapid and efficient web development, ensuring website design and content were consistently up-to-date.</w:t>
      </w:r>
    </w:p>
    <w:p w14:paraId="050EA30F"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Built the DAO layer for existing applications using Spring and Hibernate, developing business logic and reports with HQL and Hibernate Criteria.</w:t>
      </w:r>
    </w:p>
    <w:p w14:paraId="1D921F5D"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Provided implementation support, troubleshooting, and updates for applications running on Linux/UNIX servers.</w:t>
      </w:r>
    </w:p>
    <w:p w14:paraId="09C9ED02"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Created POJO classes to map database tables to Java objects.</w:t>
      </w:r>
    </w:p>
    <w:p w14:paraId="22961E60"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Developed single-page applications and custom directives using Angular 2.0.</w:t>
      </w:r>
    </w:p>
    <w:p w14:paraId="741808A3"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Implemented OAuth 2, a lightweight authentication framework, to generate access tokens for protected resources.</w:t>
      </w:r>
    </w:p>
    <w:p w14:paraId="59104528"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Designed and developed Spring Boot adapter applications using REST APIs.</w:t>
      </w:r>
    </w:p>
    <w:p w14:paraId="6039F7C1"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Built RESTful service interfaces with Spring Boot for underlying Agent Services API and implemented RESTful web services.</w:t>
      </w:r>
    </w:p>
    <w:p w14:paraId="2AE29A5B"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Utilized SOAP UI for testing and automating web services by sending SOAP requests.</w:t>
      </w:r>
    </w:p>
    <w:p w14:paraId="52485678"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Configured logging, auditing, and security using Spring Aspects and Spring Security.</w:t>
      </w:r>
    </w:p>
    <w:p w14:paraId="3C2A2963"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Developed standalone microservices following Spring Boot microservice architectural patterns.</w:t>
      </w:r>
    </w:p>
    <w:p w14:paraId="3882951B"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Enhanced microservice implementations with Spring Boot properties like actuators and health checkers.</w:t>
      </w:r>
    </w:p>
    <w:p w14:paraId="049EF3FF"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Documented Spring RESTful APIs using Swagger to aid customer understanding of APIs.</w:t>
      </w:r>
    </w:p>
    <w:p w14:paraId="6103202D"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Integrated Spring with Hibernate for data access from MySQL databases.</w:t>
      </w:r>
    </w:p>
    <w:p w14:paraId="4FF6546F"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Handled unstructured data with Cassandra DB and used Cassandra Connector for database connections.</w:t>
      </w:r>
    </w:p>
    <w:p w14:paraId="38120A5B"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Composed and executed Cassandra DB scripts and queries to fetch and test data from NoSQL databases.</w:t>
      </w:r>
    </w:p>
    <w:p w14:paraId="27240B58"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Employed Apache Kafka for reliable and asynchronous message exchange between multiple business applications.</w:t>
      </w:r>
    </w:p>
    <w:p w14:paraId="2CD3F0FB"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Used Jenkins for continuous deployment and integration in the build and release process.</w:t>
      </w:r>
    </w:p>
    <w:p w14:paraId="59D0A7FF" w14:textId="77777777" w:rsidR="004007FA"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Extensively utilized GIT for version control, regularly pushing code to GitHub.</w:t>
      </w:r>
    </w:p>
    <w:p w14:paraId="29BC54BB" w14:textId="7302B9ED" w:rsidR="003C1B56" w:rsidRPr="00DE6517" w:rsidRDefault="004007FA" w:rsidP="00DE6517">
      <w:pPr>
        <w:pStyle w:val="NoSpacing"/>
        <w:numPr>
          <w:ilvl w:val="0"/>
          <w:numId w:val="42"/>
        </w:numPr>
        <w:rPr>
          <w:rFonts w:cstheme="minorHAnsi"/>
          <w:sz w:val="21"/>
          <w:szCs w:val="21"/>
          <w:lang w:val="fr-FR"/>
        </w:rPr>
      </w:pPr>
      <w:r w:rsidRPr="00DE6517">
        <w:rPr>
          <w:rFonts w:cstheme="minorHAnsi"/>
          <w:sz w:val="21"/>
          <w:szCs w:val="21"/>
        </w:rPr>
        <w:t>Used MAVEN for Project building, dependency management, and documentation based on the project object model (POM).</w:t>
      </w:r>
    </w:p>
    <w:p w14:paraId="463978E0" w14:textId="3F5118DE" w:rsidR="00FF3772" w:rsidRPr="00DE6517" w:rsidRDefault="00FF3772" w:rsidP="00DE6517">
      <w:pPr>
        <w:pStyle w:val="NoSpacing"/>
        <w:rPr>
          <w:rFonts w:cstheme="minorHAnsi"/>
          <w:sz w:val="21"/>
          <w:szCs w:val="21"/>
          <w:lang w:val="fr-FR"/>
        </w:rPr>
      </w:pPr>
      <w:r w:rsidRPr="00DE6517">
        <w:rPr>
          <w:rFonts w:eastAsia="Batang" w:cstheme="minorHAnsi"/>
          <w:b/>
          <w:sz w:val="21"/>
          <w:szCs w:val="21"/>
          <w:shd w:val="clear" w:color="auto" w:fill="FFFFFF"/>
        </w:rPr>
        <w:t>Environment:</w:t>
      </w:r>
      <w:r w:rsidRPr="00DE6517">
        <w:rPr>
          <w:rFonts w:eastAsia="Batang" w:cstheme="minorHAnsi"/>
          <w:color w:val="000000"/>
          <w:sz w:val="21"/>
          <w:szCs w:val="21"/>
          <w:shd w:val="clear" w:color="auto" w:fill="FFFFFF"/>
        </w:rPr>
        <w:t xml:space="preserve"> Angular JS, HTML5, CSS3 JSON, XML, Active MQ, JMS, </w:t>
      </w:r>
      <w:r w:rsidR="00665E45" w:rsidRPr="00DE6517">
        <w:rPr>
          <w:rFonts w:eastAsia="Batang" w:cstheme="minorHAnsi"/>
          <w:color w:val="000000"/>
          <w:sz w:val="21"/>
          <w:szCs w:val="21"/>
          <w:shd w:val="clear" w:color="auto" w:fill="FFFFFF"/>
        </w:rPr>
        <w:t xml:space="preserve">Kafka, </w:t>
      </w:r>
      <w:r w:rsidRPr="00DE6517">
        <w:rPr>
          <w:rFonts w:eastAsia="Batang" w:cstheme="minorHAnsi"/>
          <w:color w:val="000000"/>
          <w:sz w:val="21"/>
          <w:szCs w:val="21"/>
          <w:shd w:val="clear" w:color="auto" w:fill="FFFFFF"/>
        </w:rPr>
        <w:t>Hibernate, JAX-RS, JPA Framework, Spring Rest, Spring MVC, Spring Security, Hibernate, Spring Transactions, Spring Batch, Spring IOC, Mule ESB, Jenkins, Git, Active MQ, Jenkins, JIRA.</w:t>
      </w:r>
    </w:p>
    <w:p w14:paraId="25DF0A2F" w14:textId="77777777" w:rsidR="00FF3772" w:rsidRPr="00DE6517" w:rsidRDefault="00FF3772" w:rsidP="00DE6517">
      <w:pPr>
        <w:pStyle w:val="NoSpacing"/>
        <w:rPr>
          <w:rFonts w:cstheme="minorHAnsi"/>
          <w:sz w:val="21"/>
          <w:szCs w:val="21"/>
          <w:lang w:val="en-US"/>
        </w:rPr>
      </w:pPr>
    </w:p>
    <w:p w14:paraId="3B1966AF" w14:textId="44A5721B" w:rsidR="00713551" w:rsidRPr="00DE6517" w:rsidRDefault="006F116D" w:rsidP="00DE6517">
      <w:pPr>
        <w:pStyle w:val="NoSpacing"/>
        <w:rPr>
          <w:rFonts w:cstheme="minorHAnsi"/>
          <w:b/>
          <w:sz w:val="21"/>
          <w:szCs w:val="21"/>
          <w:lang w:val="en-US"/>
        </w:rPr>
      </w:pPr>
      <w:r w:rsidRPr="00DE6517">
        <w:rPr>
          <w:rFonts w:cstheme="minorHAnsi"/>
          <w:b/>
          <w:sz w:val="21"/>
          <w:szCs w:val="21"/>
          <w:lang w:val="en-US"/>
        </w:rPr>
        <w:t>Sony</w:t>
      </w:r>
      <w:r w:rsidRPr="00DE6517">
        <w:rPr>
          <w:rFonts w:cstheme="minorHAnsi"/>
          <w:b/>
          <w:sz w:val="21"/>
          <w:szCs w:val="21"/>
          <w:lang w:val="en-US"/>
        </w:rPr>
        <w:br/>
      </w:r>
      <w:r w:rsidR="00FF3772" w:rsidRPr="00DE6517">
        <w:rPr>
          <w:rFonts w:cstheme="minorHAnsi"/>
          <w:b/>
          <w:sz w:val="21"/>
          <w:szCs w:val="21"/>
          <w:lang w:val="en-US"/>
        </w:rPr>
        <w:t>Software Engineer</w:t>
      </w:r>
      <w:r w:rsidR="00A163ED" w:rsidRPr="00DE6517">
        <w:rPr>
          <w:rFonts w:cstheme="minorHAnsi"/>
          <w:b/>
          <w:sz w:val="21"/>
          <w:szCs w:val="21"/>
          <w:lang w:val="en-US"/>
        </w:rPr>
        <w:t xml:space="preserve">                                                                                                                              </w:t>
      </w:r>
      <w:r w:rsidR="007929A7" w:rsidRPr="00DE6517">
        <w:rPr>
          <w:rFonts w:cstheme="minorHAnsi"/>
          <w:b/>
          <w:sz w:val="21"/>
          <w:szCs w:val="21"/>
          <w:lang w:val="en-US"/>
        </w:rPr>
        <w:t>Dec</w:t>
      </w:r>
      <w:r w:rsidR="00A163ED" w:rsidRPr="00DE6517">
        <w:rPr>
          <w:rFonts w:cstheme="minorHAnsi"/>
          <w:b/>
          <w:sz w:val="21"/>
          <w:szCs w:val="21"/>
          <w:lang w:val="en-US"/>
        </w:rPr>
        <w:t xml:space="preserve"> 2014</w:t>
      </w:r>
      <w:r w:rsidR="003E3C9D" w:rsidRPr="00DE6517">
        <w:rPr>
          <w:rFonts w:cstheme="minorHAnsi"/>
          <w:b/>
          <w:sz w:val="21"/>
          <w:szCs w:val="21"/>
          <w:lang w:val="en-US"/>
        </w:rPr>
        <w:t xml:space="preserve"> </w:t>
      </w:r>
      <w:r w:rsidR="00687D06" w:rsidRPr="00DE6517">
        <w:rPr>
          <w:rFonts w:cstheme="minorHAnsi"/>
          <w:b/>
          <w:sz w:val="21"/>
          <w:szCs w:val="21"/>
          <w:lang w:val="en-US"/>
        </w:rPr>
        <w:t>–</w:t>
      </w:r>
      <w:r w:rsidR="003E3C9D" w:rsidRPr="00DE6517">
        <w:rPr>
          <w:rFonts w:cstheme="minorHAnsi"/>
          <w:b/>
          <w:sz w:val="21"/>
          <w:szCs w:val="21"/>
          <w:lang w:val="en-US"/>
        </w:rPr>
        <w:t xml:space="preserve"> </w:t>
      </w:r>
      <w:r w:rsidR="007929A7" w:rsidRPr="00DE6517">
        <w:rPr>
          <w:rFonts w:cstheme="minorHAnsi"/>
          <w:b/>
          <w:sz w:val="21"/>
          <w:szCs w:val="21"/>
          <w:lang w:val="en-US"/>
        </w:rPr>
        <w:t>Nov</w:t>
      </w:r>
      <w:r w:rsidR="00687D06" w:rsidRPr="00DE6517">
        <w:rPr>
          <w:rFonts w:cstheme="minorHAnsi"/>
          <w:b/>
          <w:sz w:val="21"/>
          <w:szCs w:val="21"/>
          <w:lang w:val="en-US"/>
        </w:rPr>
        <w:t xml:space="preserve"> </w:t>
      </w:r>
      <w:r w:rsidR="00A163ED" w:rsidRPr="00DE6517">
        <w:rPr>
          <w:rFonts w:cstheme="minorHAnsi"/>
          <w:b/>
          <w:sz w:val="21"/>
          <w:szCs w:val="21"/>
          <w:lang w:val="en-US"/>
        </w:rPr>
        <w:t>2015</w:t>
      </w:r>
    </w:p>
    <w:p w14:paraId="58850CA8" w14:textId="77777777" w:rsidR="00954B63" w:rsidRPr="00DE6517" w:rsidRDefault="00954B63" w:rsidP="00DE6517">
      <w:pPr>
        <w:pStyle w:val="NoSpacing"/>
        <w:rPr>
          <w:rFonts w:cstheme="minorHAnsi"/>
          <w:b/>
          <w:sz w:val="21"/>
          <w:szCs w:val="21"/>
          <w:lang w:val="en-US"/>
        </w:rPr>
      </w:pPr>
      <w:r w:rsidRPr="00DE6517">
        <w:rPr>
          <w:rFonts w:cstheme="minorHAnsi"/>
          <w:b/>
          <w:sz w:val="21"/>
          <w:szCs w:val="21"/>
          <w:u w:val="single"/>
          <w:lang w:val="en-US"/>
        </w:rPr>
        <w:t>Responsibilities</w:t>
      </w:r>
      <w:r w:rsidRPr="00DE6517">
        <w:rPr>
          <w:rFonts w:cstheme="minorHAnsi"/>
          <w:b/>
          <w:sz w:val="21"/>
          <w:szCs w:val="21"/>
          <w:lang w:val="en-US"/>
        </w:rPr>
        <w:t xml:space="preserve">: </w:t>
      </w:r>
    </w:p>
    <w:p w14:paraId="03437502" w14:textId="77777777" w:rsidR="005F004D" w:rsidRPr="00DE6517" w:rsidRDefault="005F004D" w:rsidP="00DE6517">
      <w:pPr>
        <w:pStyle w:val="NoSpacing"/>
        <w:rPr>
          <w:rFonts w:cstheme="minorHAnsi"/>
          <w:b/>
          <w:sz w:val="21"/>
          <w:szCs w:val="21"/>
          <w:lang w:val="en-US"/>
        </w:rPr>
      </w:pPr>
    </w:p>
    <w:p w14:paraId="07E1049C"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Developed the web tier using JSP and Struts MVC, implementing event handling with Java and JavaScript.</w:t>
      </w:r>
    </w:p>
    <w:p w14:paraId="5E7A80A7"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Created and maintained the configuration of the Spring Application Framework (IOC).</w:t>
      </w:r>
    </w:p>
    <w:p w14:paraId="1CA67869"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Developed customized Spring Multi-Action controllers for handling similar operations and configured Spring and Spring JDBC frameworks to develop a full-fledged MVC and DB interaction application.</w:t>
      </w:r>
    </w:p>
    <w:p w14:paraId="396623A5"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Implemented various design patterns, including Singleton, Business Delegate, Value Object, and Spring DAO.</w:t>
      </w:r>
    </w:p>
    <w:p w14:paraId="1E724011"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Performed unit testing using the JUnit framework and Clover tools.</w:t>
      </w:r>
    </w:p>
    <w:p w14:paraId="20109ED3"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Developed the graphical user interface using JSP, JSON, Node.js, HTML5, CSS3, JavaScript/jQuery, Bootstrap, and AJAX.</w:t>
      </w:r>
    </w:p>
    <w:p w14:paraId="38A9C58B"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Involved in creating web services, WSDL, and web methods with Annotation in Hibernate, implementing web services in JAXP based on SOAP protocols using XML and XSLT.</w:t>
      </w:r>
    </w:p>
    <w:p w14:paraId="640C2482"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Worked on providing security to the application by configuring users and roles in LDAP.</w:t>
      </w:r>
    </w:p>
    <w:p w14:paraId="40E18637"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Configured WebSphere 6.0 Server for deploying web and business components.</w:t>
      </w:r>
    </w:p>
    <w:p w14:paraId="26E6B08B"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Developed applications using Eclipse and utilized Ant as the build and deploy tool.</w:t>
      </w:r>
    </w:p>
    <w:p w14:paraId="7B0F7FB0"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Configured Log4J to log warning and error messages.</w:t>
      </w:r>
    </w:p>
    <w:p w14:paraId="1CA26FD0" w14:textId="77777777" w:rsidR="004007FA"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Used Oracle as the database and Toad for query execution, writing SQL scripts, and PL/SQL code for procedures and functions.</w:t>
      </w:r>
    </w:p>
    <w:p w14:paraId="38C6D69B" w14:textId="1EA82F31" w:rsidR="00954B63" w:rsidRPr="00DE6517" w:rsidRDefault="004007FA" w:rsidP="00DE6517">
      <w:pPr>
        <w:pStyle w:val="NoSpacing"/>
        <w:numPr>
          <w:ilvl w:val="0"/>
          <w:numId w:val="40"/>
        </w:numPr>
        <w:rPr>
          <w:rFonts w:cstheme="minorHAnsi"/>
          <w:sz w:val="21"/>
          <w:szCs w:val="21"/>
          <w:lang w:val="en-US"/>
        </w:rPr>
      </w:pPr>
      <w:r w:rsidRPr="00DE6517">
        <w:rPr>
          <w:rFonts w:cstheme="minorHAnsi"/>
          <w:sz w:val="21"/>
          <w:szCs w:val="21"/>
          <w:lang w:val="en-US"/>
        </w:rPr>
        <w:t>Utilized SVN for version control and SharePoint for managing work tasks.</w:t>
      </w:r>
      <w:r w:rsidR="005F0279" w:rsidRPr="00DE6517">
        <w:rPr>
          <w:rFonts w:cstheme="minorHAnsi"/>
          <w:sz w:val="21"/>
          <w:szCs w:val="21"/>
          <w:lang w:val="en-US"/>
        </w:rPr>
        <w:t xml:space="preserve"> </w:t>
      </w:r>
    </w:p>
    <w:p w14:paraId="3F23BA2C" w14:textId="77777777" w:rsidR="005F004D" w:rsidRPr="00DE6517" w:rsidRDefault="005F004D" w:rsidP="00DE6517">
      <w:pPr>
        <w:pStyle w:val="NoSpacing"/>
        <w:rPr>
          <w:rFonts w:cstheme="minorHAnsi"/>
          <w:sz w:val="21"/>
          <w:szCs w:val="21"/>
          <w:lang w:val="en-US"/>
        </w:rPr>
      </w:pPr>
    </w:p>
    <w:p w14:paraId="6BFBC574" w14:textId="1114B24E" w:rsidR="007D09C5" w:rsidRPr="00903FB8" w:rsidRDefault="00903FB8" w:rsidP="00DE6517">
      <w:pPr>
        <w:pStyle w:val="NoSpacing"/>
        <w:rPr>
          <w:rFonts w:cstheme="minorHAnsi"/>
          <w:b/>
          <w:sz w:val="21"/>
          <w:szCs w:val="21"/>
          <w:lang w:val="en-US"/>
        </w:rPr>
      </w:pPr>
      <w:r w:rsidRPr="00903FB8">
        <w:rPr>
          <w:rFonts w:cstheme="minorHAnsi"/>
          <w:b/>
          <w:sz w:val="21"/>
          <w:szCs w:val="21"/>
          <w:lang w:val="en-US"/>
        </w:rPr>
        <w:t xml:space="preserve">Education: -BACHELOR'S FROM Bhoj Reddy Engineering College for Women in </w:t>
      </w:r>
      <w:r w:rsidRPr="00903FB8">
        <w:rPr>
          <w:rFonts w:cstheme="minorHAnsi"/>
          <w:b/>
          <w:sz w:val="21"/>
          <w:szCs w:val="21"/>
          <w:lang w:val="en-US"/>
        </w:rPr>
        <w:t>2013</w:t>
      </w:r>
      <w:bookmarkStart w:id="0" w:name="_GoBack"/>
      <w:bookmarkEnd w:id="0"/>
    </w:p>
    <w:sectPr w:rsidR="007D09C5" w:rsidRPr="00903FB8" w:rsidSect="00DE65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7111" w14:textId="77777777" w:rsidR="00C86623" w:rsidRDefault="00C86623" w:rsidP="00DE6517">
      <w:pPr>
        <w:spacing w:after="0" w:line="240" w:lineRule="auto"/>
      </w:pPr>
      <w:r>
        <w:separator/>
      </w:r>
    </w:p>
  </w:endnote>
  <w:endnote w:type="continuationSeparator" w:id="0">
    <w:p w14:paraId="0B8BF318" w14:textId="77777777" w:rsidR="00C86623" w:rsidRDefault="00C86623" w:rsidP="00DE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A0C1" w14:textId="77777777" w:rsidR="00C86623" w:rsidRDefault="00C86623" w:rsidP="00DE6517">
      <w:pPr>
        <w:spacing w:after="0" w:line="240" w:lineRule="auto"/>
      </w:pPr>
      <w:r>
        <w:separator/>
      </w:r>
    </w:p>
  </w:footnote>
  <w:footnote w:type="continuationSeparator" w:id="0">
    <w:p w14:paraId="30045723" w14:textId="77777777" w:rsidR="00C86623" w:rsidRDefault="00C86623" w:rsidP="00DE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25B"/>
    <w:multiLevelType w:val="hybridMultilevel"/>
    <w:tmpl w:val="C6D80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025E9"/>
    <w:multiLevelType w:val="hybridMultilevel"/>
    <w:tmpl w:val="33E2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B3E6D"/>
    <w:multiLevelType w:val="hybridMultilevel"/>
    <w:tmpl w:val="3FF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C3D"/>
    <w:multiLevelType w:val="multilevel"/>
    <w:tmpl w:val="C84EF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093DFF"/>
    <w:multiLevelType w:val="hybridMultilevel"/>
    <w:tmpl w:val="619039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DE42866"/>
    <w:multiLevelType w:val="hybridMultilevel"/>
    <w:tmpl w:val="2CF8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2642"/>
    <w:multiLevelType w:val="hybridMultilevel"/>
    <w:tmpl w:val="EA94E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3DA4CDD"/>
    <w:multiLevelType w:val="multilevel"/>
    <w:tmpl w:val="235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E3DD5"/>
    <w:multiLevelType w:val="hybridMultilevel"/>
    <w:tmpl w:val="933C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1445"/>
    <w:multiLevelType w:val="hybridMultilevel"/>
    <w:tmpl w:val="B0C8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029FE"/>
    <w:multiLevelType w:val="hybridMultilevel"/>
    <w:tmpl w:val="53625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E87FBE"/>
    <w:multiLevelType w:val="hybridMultilevel"/>
    <w:tmpl w:val="D09C7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0B44A7"/>
    <w:multiLevelType w:val="hybridMultilevel"/>
    <w:tmpl w:val="1518C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241EC9"/>
    <w:multiLevelType w:val="multilevel"/>
    <w:tmpl w:val="533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62F1F"/>
    <w:multiLevelType w:val="hybridMultilevel"/>
    <w:tmpl w:val="FE4A09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82935BA"/>
    <w:multiLevelType w:val="hybridMultilevel"/>
    <w:tmpl w:val="9C587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0B5C6A"/>
    <w:multiLevelType w:val="multilevel"/>
    <w:tmpl w:val="4FA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27B9F"/>
    <w:multiLevelType w:val="hybridMultilevel"/>
    <w:tmpl w:val="A34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D69EA"/>
    <w:multiLevelType w:val="hybridMultilevel"/>
    <w:tmpl w:val="14F8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D553A"/>
    <w:multiLevelType w:val="hybridMultilevel"/>
    <w:tmpl w:val="A4D4F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DAA2A2C"/>
    <w:multiLevelType w:val="multilevel"/>
    <w:tmpl w:val="488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049CC"/>
    <w:multiLevelType w:val="hybridMultilevel"/>
    <w:tmpl w:val="B23C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B91F8A"/>
    <w:multiLevelType w:val="hybridMultilevel"/>
    <w:tmpl w:val="457AB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6C04AE"/>
    <w:multiLevelType w:val="multilevel"/>
    <w:tmpl w:val="7C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97221"/>
    <w:multiLevelType w:val="hybridMultilevel"/>
    <w:tmpl w:val="6FDC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D55A50"/>
    <w:multiLevelType w:val="hybridMultilevel"/>
    <w:tmpl w:val="0B4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E5B06"/>
    <w:multiLevelType w:val="hybridMultilevel"/>
    <w:tmpl w:val="7D96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CB6BBA"/>
    <w:multiLevelType w:val="multilevel"/>
    <w:tmpl w:val="FDA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B3B3A"/>
    <w:multiLevelType w:val="hybridMultilevel"/>
    <w:tmpl w:val="C7A6BD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97C1AB7"/>
    <w:multiLevelType w:val="hybridMultilevel"/>
    <w:tmpl w:val="2BF8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353A42"/>
    <w:multiLevelType w:val="multilevel"/>
    <w:tmpl w:val="828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142AA"/>
    <w:multiLevelType w:val="hybridMultilevel"/>
    <w:tmpl w:val="762286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CFA756B"/>
    <w:multiLevelType w:val="hybridMultilevel"/>
    <w:tmpl w:val="ACEA3014"/>
    <w:lvl w:ilvl="0" w:tplc="8F7024BC">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EE47C76"/>
    <w:multiLevelType w:val="multilevel"/>
    <w:tmpl w:val="3F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E14DC4"/>
    <w:multiLevelType w:val="hybridMultilevel"/>
    <w:tmpl w:val="56D455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4D44340"/>
    <w:multiLevelType w:val="hybridMultilevel"/>
    <w:tmpl w:val="72383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1D744F"/>
    <w:multiLevelType w:val="multilevel"/>
    <w:tmpl w:val="8EB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914E6"/>
    <w:multiLevelType w:val="hybridMultilevel"/>
    <w:tmpl w:val="BAE20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8C3200"/>
    <w:multiLevelType w:val="multilevel"/>
    <w:tmpl w:val="F3B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A6AFA"/>
    <w:multiLevelType w:val="multilevel"/>
    <w:tmpl w:val="6D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952D3"/>
    <w:multiLevelType w:val="hybridMultilevel"/>
    <w:tmpl w:val="4DC85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21"/>
  </w:num>
  <w:num w:numId="4">
    <w:abstractNumId w:val="9"/>
  </w:num>
  <w:num w:numId="5">
    <w:abstractNumId w:val="5"/>
  </w:num>
  <w:num w:numId="6">
    <w:abstractNumId w:val="0"/>
  </w:num>
  <w:num w:numId="7">
    <w:abstractNumId w:val="34"/>
  </w:num>
  <w:num w:numId="8">
    <w:abstractNumId w:val="7"/>
  </w:num>
  <w:num w:numId="9">
    <w:abstractNumId w:val="23"/>
  </w:num>
  <w:num w:numId="10">
    <w:abstractNumId w:val="37"/>
  </w:num>
  <w:num w:numId="11">
    <w:abstractNumId w:val="39"/>
  </w:num>
  <w:num w:numId="12">
    <w:abstractNumId w:val="19"/>
  </w:num>
  <w:num w:numId="13">
    <w:abstractNumId w:val="20"/>
  </w:num>
  <w:num w:numId="14">
    <w:abstractNumId w:val="28"/>
  </w:num>
  <w:num w:numId="15">
    <w:abstractNumId w:val="10"/>
  </w:num>
  <w:num w:numId="16">
    <w:abstractNumId w:val="41"/>
  </w:num>
  <w:num w:numId="17">
    <w:abstractNumId w:val="13"/>
  </w:num>
  <w:num w:numId="18">
    <w:abstractNumId w:val="31"/>
  </w:num>
  <w:num w:numId="19">
    <w:abstractNumId w:val="40"/>
  </w:num>
  <w:num w:numId="20">
    <w:abstractNumId w:val="1"/>
  </w:num>
  <w:num w:numId="21">
    <w:abstractNumId w:val="2"/>
  </w:num>
  <w:num w:numId="22">
    <w:abstractNumId w:val="8"/>
  </w:num>
  <w:num w:numId="23">
    <w:abstractNumId w:val="17"/>
  </w:num>
  <w:num w:numId="24">
    <w:abstractNumId w:val="33"/>
  </w:num>
  <w:num w:numId="25">
    <w:abstractNumId w:val="11"/>
  </w:num>
  <w:num w:numId="26">
    <w:abstractNumId w:val="14"/>
  </w:num>
  <w:num w:numId="27">
    <w:abstractNumId w:val="29"/>
  </w:num>
  <w:num w:numId="28">
    <w:abstractNumId w:val="4"/>
  </w:num>
  <w:num w:numId="29">
    <w:abstractNumId w:val="32"/>
  </w:num>
  <w:num w:numId="30">
    <w:abstractNumId w:val="35"/>
  </w:num>
  <w:num w:numId="31">
    <w:abstractNumId w:val="6"/>
  </w:num>
  <w:num w:numId="32">
    <w:abstractNumId w:val="15"/>
  </w:num>
  <w:num w:numId="33">
    <w:abstractNumId w:val="16"/>
  </w:num>
  <w:num w:numId="34">
    <w:abstractNumId w:val="38"/>
  </w:num>
  <w:num w:numId="35">
    <w:abstractNumId w:val="30"/>
  </w:num>
  <w:num w:numId="36">
    <w:abstractNumId w:val="27"/>
  </w:num>
  <w:num w:numId="37">
    <w:abstractNumId w:val="36"/>
  </w:num>
  <w:num w:numId="38">
    <w:abstractNumId w:val="18"/>
  </w:num>
  <w:num w:numId="39">
    <w:abstractNumId w:val="26"/>
  </w:num>
  <w:num w:numId="40">
    <w:abstractNumId w:val="22"/>
  </w:num>
  <w:num w:numId="41">
    <w:abstractNumId w:val="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63"/>
    <w:rsid w:val="00003D61"/>
    <w:rsid w:val="000121D2"/>
    <w:rsid w:val="0001619A"/>
    <w:rsid w:val="00016F51"/>
    <w:rsid w:val="000229E1"/>
    <w:rsid w:val="000343DB"/>
    <w:rsid w:val="00040A4E"/>
    <w:rsid w:val="0004245C"/>
    <w:rsid w:val="00044293"/>
    <w:rsid w:val="000475C5"/>
    <w:rsid w:val="00056E7F"/>
    <w:rsid w:val="00060E91"/>
    <w:rsid w:val="00062D6C"/>
    <w:rsid w:val="00071101"/>
    <w:rsid w:val="00090905"/>
    <w:rsid w:val="00090C95"/>
    <w:rsid w:val="00096E53"/>
    <w:rsid w:val="00097055"/>
    <w:rsid w:val="000973BB"/>
    <w:rsid w:val="000A3F6B"/>
    <w:rsid w:val="000A792A"/>
    <w:rsid w:val="000B01EA"/>
    <w:rsid w:val="000B4418"/>
    <w:rsid w:val="000B7EF0"/>
    <w:rsid w:val="000C4632"/>
    <w:rsid w:val="000C4AA9"/>
    <w:rsid w:val="000D07C1"/>
    <w:rsid w:val="000E19DC"/>
    <w:rsid w:val="000F1563"/>
    <w:rsid w:val="00100B2C"/>
    <w:rsid w:val="00101DC1"/>
    <w:rsid w:val="00104E3B"/>
    <w:rsid w:val="00116F2C"/>
    <w:rsid w:val="00121224"/>
    <w:rsid w:val="00125610"/>
    <w:rsid w:val="00125D6E"/>
    <w:rsid w:val="0012679C"/>
    <w:rsid w:val="00134ED1"/>
    <w:rsid w:val="00135801"/>
    <w:rsid w:val="00151FCC"/>
    <w:rsid w:val="001559FC"/>
    <w:rsid w:val="00156CB3"/>
    <w:rsid w:val="00187555"/>
    <w:rsid w:val="00190142"/>
    <w:rsid w:val="00190CF7"/>
    <w:rsid w:val="0019570D"/>
    <w:rsid w:val="001B23D3"/>
    <w:rsid w:val="001C3055"/>
    <w:rsid w:val="001C73BB"/>
    <w:rsid w:val="001E35C4"/>
    <w:rsid w:val="001F3043"/>
    <w:rsid w:val="001F501A"/>
    <w:rsid w:val="001F67AF"/>
    <w:rsid w:val="0020083D"/>
    <w:rsid w:val="00215B98"/>
    <w:rsid w:val="002278BF"/>
    <w:rsid w:val="00231342"/>
    <w:rsid w:val="00240697"/>
    <w:rsid w:val="002407D3"/>
    <w:rsid w:val="002508D8"/>
    <w:rsid w:val="0025339C"/>
    <w:rsid w:val="00255173"/>
    <w:rsid w:val="00262283"/>
    <w:rsid w:val="00263A72"/>
    <w:rsid w:val="00263ADB"/>
    <w:rsid w:val="002648D2"/>
    <w:rsid w:val="00272838"/>
    <w:rsid w:val="0028079A"/>
    <w:rsid w:val="002A32B7"/>
    <w:rsid w:val="002A5553"/>
    <w:rsid w:val="002B0F19"/>
    <w:rsid w:val="002C27BC"/>
    <w:rsid w:val="002C3BD8"/>
    <w:rsid w:val="002C5786"/>
    <w:rsid w:val="002D4750"/>
    <w:rsid w:val="002D7ABE"/>
    <w:rsid w:val="002F09F6"/>
    <w:rsid w:val="002F1105"/>
    <w:rsid w:val="002F2F88"/>
    <w:rsid w:val="002F5E2C"/>
    <w:rsid w:val="00302BA6"/>
    <w:rsid w:val="00303638"/>
    <w:rsid w:val="00303E11"/>
    <w:rsid w:val="003118DB"/>
    <w:rsid w:val="00316AE3"/>
    <w:rsid w:val="0033378A"/>
    <w:rsid w:val="00364E68"/>
    <w:rsid w:val="00365213"/>
    <w:rsid w:val="003672CB"/>
    <w:rsid w:val="00374CF8"/>
    <w:rsid w:val="00380DA2"/>
    <w:rsid w:val="003919A2"/>
    <w:rsid w:val="00391A08"/>
    <w:rsid w:val="00397104"/>
    <w:rsid w:val="003A7F71"/>
    <w:rsid w:val="003C1B56"/>
    <w:rsid w:val="003D3440"/>
    <w:rsid w:val="003E1012"/>
    <w:rsid w:val="003E3C9D"/>
    <w:rsid w:val="003E7A7B"/>
    <w:rsid w:val="003F42B3"/>
    <w:rsid w:val="004007FA"/>
    <w:rsid w:val="00400E19"/>
    <w:rsid w:val="004016BF"/>
    <w:rsid w:val="0040360B"/>
    <w:rsid w:val="0041141A"/>
    <w:rsid w:val="00414C79"/>
    <w:rsid w:val="00440C0D"/>
    <w:rsid w:val="00444FB2"/>
    <w:rsid w:val="00492573"/>
    <w:rsid w:val="00494FD8"/>
    <w:rsid w:val="004A21A2"/>
    <w:rsid w:val="004A2CD8"/>
    <w:rsid w:val="004A4E4C"/>
    <w:rsid w:val="004A690B"/>
    <w:rsid w:val="004B4AC7"/>
    <w:rsid w:val="004C33B6"/>
    <w:rsid w:val="004D09E4"/>
    <w:rsid w:val="004D389A"/>
    <w:rsid w:val="005276AE"/>
    <w:rsid w:val="005514C8"/>
    <w:rsid w:val="00561AD1"/>
    <w:rsid w:val="005728F0"/>
    <w:rsid w:val="005760ED"/>
    <w:rsid w:val="005811C2"/>
    <w:rsid w:val="00583AB8"/>
    <w:rsid w:val="00584BD7"/>
    <w:rsid w:val="0059139D"/>
    <w:rsid w:val="00597E22"/>
    <w:rsid w:val="005A0501"/>
    <w:rsid w:val="005A1552"/>
    <w:rsid w:val="005A46F6"/>
    <w:rsid w:val="005A495C"/>
    <w:rsid w:val="005B5C54"/>
    <w:rsid w:val="005D13B0"/>
    <w:rsid w:val="005D6CAB"/>
    <w:rsid w:val="005E47C2"/>
    <w:rsid w:val="005E62A2"/>
    <w:rsid w:val="005E6347"/>
    <w:rsid w:val="005E784D"/>
    <w:rsid w:val="005F004D"/>
    <w:rsid w:val="005F0279"/>
    <w:rsid w:val="005F1B42"/>
    <w:rsid w:val="005F3E91"/>
    <w:rsid w:val="005F7C2E"/>
    <w:rsid w:val="00617262"/>
    <w:rsid w:val="006349D1"/>
    <w:rsid w:val="006402CE"/>
    <w:rsid w:val="00646877"/>
    <w:rsid w:val="00650B6D"/>
    <w:rsid w:val="0065266A"/>
    <w:rsid w:val="006602FB"/>
    <w:rsid w:val="00665E45"/>
    <w:rsid w:val="006821B2"/>
    <w:rsid w:val="00684B22"/>
    <w:rsid w:val="00687D06"/>
    <w:rsid w:val="006906BA"/>
    <w:rsid w:val="00691700"/>
    <w:rsid w:val="006957CB"/>
    <w:rsid w:val="006A1F5B"/>
    <w:rsid w:val="006A534E"/>
    <w:rsid w:val="006A5F95"/>
    <w:rsid w:val="006B5432"/>
    <w:rsid w:val="006B5BD7"/>
    <w:rsid w:val="006C5C6D"/>
    <w:rsid w:val="006D7092"/>
    <w:rsid w:val="006F116D"/>
    <w:rsid w:val="0070104B"/>
    <w:rsid w:val="00703F89"/>
    <w:rsid w:val="007041A3"/>
    <w:rsid w:val="00710BD4"/>
    <w:rsid w:val="00713551"/>
    <w:rsid w:val="00720D33"/>
    <w:rsid w:val="0072498D"/>
    <w:rsid w:val="0073135C"/>
    <w:rsid w:val="00735892"/>
    <w:rsid w:val="00740743"/>
    <w:rsid w:val="007443F0"/>
    <w:rsid w:val="00744CAF"/>
    <w:rsid w:val="00773186"/>
    <w:rsid w:val="00775D08"/>
    <w:rsid w:val="0078040F"/>
    <w:rsid w:val="007929A7"/>
    <w:rsid w:val="007929C6"/>
    <w:rsid w:val="0079423B"/>
    <w:rsid w:val="0079574C"/>
    <w:rsid w:val="007B6146"/>
    <w:rsid w:val="007C5C4E"/>
    <w:rsid w:val="007C7EAE"/>
    <w:rsid w:val="007D09C5"/>
    <w:rsid w:val="007D5934"/>
    <w:rsid w:val="007E2FF0"/>
    <w:rsid w:val="007E5ABD"/>
    <w:rsid w:val="007E754C"/>
    <w:rsid w:val="007F05DE"/>
    <w:rsid w:val="008142CB"/>
    <w:rsid w:val="00843FF3"/>
    <w:rsid w:val="0084455D"/>
    <w:rsid w:val="0084571D"/>
    <w:rsid w:val="008477AA"/>
    <w:rsid w:val="008643E7"/>
    <w:rsid w:val="0087076B"/>
    <w:rsid w:val="008775B2"/>
    <w:rsid w:val="00881A5D"/>
    <w:rsid w:val="00882092"/>
    <w:rsid w:val="00895B98"/>
    <w:rsid w:val="008C53E3"/>
    <w:rsid w:val="008D3077"/>
    <w:rsid w:val="008D449B"/>
    <w:rsid w:val="008E6B72"/>
    <w:rsid w:val="008E7A9B"/>
    <w:rsid w:val="008F695F"/>
    <w:rsid w:val="00903FB8"/>
    <w:rsid w:val="00907CF8"/>
    <w:rsid w:val="00911556"/>
    <w:rsid w:val="009254E9"/>
    <w:rsid w:val="00931A9E"/>
    <w:rsid w:val="00942479"/>
    <w:rsid w:val="00947D32"/>
    <w:rsid w:val="00952C04"/>
    <w:rsid w:val="00954B63"/>
    <w:rsid w:val="00961581"/>
    <w:rsid w:val="00965B4B"/>
    <w:rsid w:val="009660A4"/>
    <w:rsid w:val="00982264"/>
    <w:rsid w:val="00992C49"/>
    <w:rsid w:val="009A025C"/>
    <w:rsid w:val="009A1870"/>
    <w:rsid w:val="009B7E9C"/>
    <w:rsid w:val="009C3A0E"/>
    <w:rsid w:val="009C4A6C"/>
    <w:rsid w:val="009C69CD"/>
    <w:rsid w:val="00A163ED"/>
    <w:rsid w:val="00A1787A"/>
    <w:rsid w:val="00A26A27"/>
    <w:rsid w:val="00A35FBC"/>
    <w:rsid w:val="00A44A29"/>
    <w:rsid w:val="00A47DE0"/>
    <w:rsid w:val="00A5206F"/>
    <w:rsid w:val="00A6523F"/>
    <w:rsid w:val="00A665D0"/>
    <w:rsid w:val="00A8138D"/>
    <w:rsid w:val="00A90D07"/>
    <w:rsid w:val="00A97312"/>
    <w:rsid w:val="00AA0DA0"/>
    <w:rsid w:val="00AB19BA"/>
    <w:rsid w:val="00AB41CD"/>
    <w:rsid w:val="00AC2947"/>
    <w:rsid w:val="00AC433C"/>
    <w:rsid w:val="00AE41EE"/>
    <w:rsid w:val="00AF6AF5"/>
    <w:rsid w:val="00AF6FE3"/>
    <w:rsid w:val="00B20658"/>
    <w:rsid w:val="00B268E0"/>
    <w:rsid w:val="00B26DD0"/>
    <w:rsid w:val="00B3520E"/>
    <w:rsid w:val="00B36490"/>
    <w:rsid w:val="00B42F24"/>
    <w:rsid w:val="00B441AE"/>
    <w:rsid w:val="00B50F5B"/>
    <w:rsid w:val="00B52A2E"/>
    <w:rsid w:val="00B53053"/>
    <w:rsid w:val="00B545E0"/>
    <w:rsid w:val="00B60049"/>
    <w:rsid w:val="00B600CF"/>
    <w:rsid w:val="00B618B4"/>
    <w:rsid w:val="00B85F6E"/>
    <w:rsid w:val="00B8733D"/>
    <w:rsid w:val="00B875D6"/>
    <w:rsid w:val="00B91843"/>
    <w:rsid w:val="00BA497B"/>
    <w:rsid w:val="00BA64BF"/>
    <w:rsid w:val="00BA7F7F"/>
    <w:rsid w:val="00BB1B09"/>
    <w:rsid w:val="00BB4DBE"/>
    <w:rsid w:val="00BC2947"/>
    <w:rsid w:val="00BC3BA3"/>
    <w:rsid w:val="00BC4159"/>
    <w:rsid w:val="00BD3509"/>
    <w:rsid w:val="00BE491E"/>
    <w:rsid w:val="00BE5227"/>
    <w:rsid w:val="00BE54AE"/>
    <w:rsid w:val="00BE7BC7"/>
    <w:rsid w:val="00BF11A1"/>
    <w:rsid w:val="00BF5E2D"/>
    <w:rsid w:val="00BF7D8A"/>
    <w:rsid w:val="00C001FF"/>
    <w:rsid w:val="00C00FCD"/>
    <w:rsid w:val="00C04D35"/>
    <w:rsid w:val="00C073D0"/>
    <w:rsid w:val="00C10187"/>
    <w:rsid w:val="00C2422D"/>
    <w:rsid w:val="00C33231"/>
    <w:rsid w:val="00C3514F"/>
    <w:rsid w:val="00C358C6"/>
    <w:rsid w:val="00C41065"/>
    <w:rsid w:val="00C606F0"/>
    <w:rsid w:val="00C6698C"/>
    <w:rsid w:val="00C66E97"/>
    <w:rsid w:val="00C738F6"/>
    <w:rsid w:val="00C83B36"/>
    <w:rsid w:val="00C84B0D"/>
    <w:rsid w:val="00C86623"/>
    <w:rsid w:val="00C92C50"/>
    <w:rsid w:val="00C9577D"/>
    <w:rsid w:val="00CD69B1"/>
    <w:rsid w:val="00CD7A03"/>
    <w:rsid w:val="00CE074C"/>
    <w:rsid w:val="00CE0886"/>
    <w:rsid w:val="00CF10B4"/>
    <w:rsid w:val="00CF191E"/>
    <w:rsid w:val="00D0096E"/>
    <w:rsid w:val="00D16594"/>
    <w:rsid w:val="00D270AD"/>
    <w:rsid w:val="00D2740E"/>
    <w:rsid w:val="00D337AD"/>
    <w:rsid w:val="00D422F9"/>
    <w:rsid w:val="00D4341D"/>
    <w:rsid w:val="00D56DE7"/>
    <w:rsid w:val="00D661A4"/>
    <w:rsid w:val="00D703EE"/>
    <w:rsid w:val="00D915A0"/>
    <w:rsid w:val="00D93084"/>
    <w:rsid w:val="00DA4767"/>
    <w:rsid w:val="00DB50B2"/>
    <w:rsid w:val="00DB711F"/>
    <w:rsid w:val="00DB7B14"/>
    <w:rsid w:val="00DC04CB"/>
    <w:rsid w:val="00DE6517"/>
    <w:rsid w:val="00DF46DB"/>
    <w:rsid w:val="00DF4DFB"/>
    <w:rsid w:val="00E22498"/>
    <w:rsid w:val="00E24617"/>
    <w:rsid w:val="00E2558D"/>
    <w:rsid w:val="00E26B9C"/>
    <w:rsid w:val="00E30B4A"/>
    <w:rsid w:val="00E66B55"/>
    <w:rsid w:val="00E700C0"/>
    <w:rsid w:val="00E752F6"/>
    <w:rsid w:val="00E86EFD"/>
    <w:rsid w:val="00E93C1C"/>
    <w:rsid w:val="00EA03BA"/>
    <w:rsid w:val="00EA5518"/>
    <w:rsid w:val="00EA6977"/>
    <w:rsid w:val="00EC68D0"/>
    <w:rsid w:val="00EF1325"/>
    <w:rsid w:val="00EF3D49"/>
    <w:rsid w:val="00EF5C43"/>
    <w:rsid w:val="00F3058A"/>
    <w:rsid w:val="00F51FD1"/>
    <w:rsid w:val="00F528AB"/>
    <w:rsid w:val="00F57081"/>
    <w:rsid w:val="00F62247"/>
    <w:rsid w:val="00F6245F"/>
    <w:rsid w:val="00F84C09"/>
    <w:rsid w:val="00F90FF8"/>
    <w:rsid w:val="00F914F8"/>
    <w:rsid w:val="00F961E9"/>
    <w:rsid w:val="00FB1DEB"/>
    <w:rsid w:val="00FB37AA"/>
    <w:rsid w:val="00FB48BA"/>
    <w:rsid w:val="00FB72B0"/>
    <w:rsid w:val="00FD75BA"/>
    <w:rsid w:val="00FF2C58"/>
    <w:rsid w:val="00FF3644"/>
    <w:rsid w:val="00FF3772"/>
    <w:rsid w:val="00FF4668"/>
    <w:rsid w:val="00FF6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1C68"/>
  <w15:docId w15:val="{DFC43145-72EC-478D-B391-08DD92B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63"/>
    <w:rPr>
      <w:color w:val="0000FF" w:themeColor="hyperlink"/>
      <w:u w:val="single"/>
    </w:rPr>
  </w:style>
  <w:style w:type="paragraph" w:styleId="ListParagraph">
    <w:name w:val="List Paragraph"/>
    <w:basedOn w:val="Normal"/>
    <w:link w:val="ListParagraphChar"/>
    <w:uiPriority w:val="34"/>
    <w:qFormat/>
    <w:rsid w:val="00954B63"/>
    <w:pPr>
      <w:ind w:left="720"/>
      <w:contextualSpacing/>
    </w:pPr>
  </w:style>
  <w:style w:type="character" w:customStyle="1" w:styleId="UnresolvedMention1">
    <w:name w:val="Unresolved Mention1"/>
    <w:basedOn w:val="DefaultParagraphFont"/>
    <w:uiPriority w:val="99"/>
    <w:semiHidden/>
    <w:unhideWhenUsed/>
    <w:rsid w:val="00BC2947"/>
    <w:rPr>
      <w:color w:val="605E5C"/>
      <w:shd w:val="clear" w:color="auto" w:fill="E1DFDD"/>
    </w:rPr>
  </w:style>
  <w:style w:type="character" w:styleId="Strong">
    <w:name w:val="Strong"/>
    <w:basedOn w:val="DefaultParagraphFont"/>
    <w:uiPriority w:val="22"/>
    <w:qFormat/>
    <w:rsid w:val="008D3077"/>
    <w:rPr>
      <w:b/>
      <w:bCs/>
    </w:rPr>
  </w:style>
  <w:style w:type="character" w:customStyle="1" w:styleId="ListParagraphChar">
    <w:name w:val="List Paragraph Char"/>
    <w:link w:val="ListParagraph"/>
    <w:uiPriority w:val="34"/>
    <w:qFormat/>
    <w:locked/>
    <w:rsid w:val="00646877"/>
  </w:style>
  <w:style w:type="paragraph" w:styleId="BalloonText">
    <w:name w:val="Balloon Text"/>
    <w:basedOn w:val="Normal"/>
    <w:link w:val="BalloonTextChar"/>
    <w:uiPriority w:val="99"/>
    <w:semiHidden/>
    <w:unhideWhenUsed/>
    <w:rsid w:val="00DF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FB"/>
    <w:rPr>
      <w:rFonts w:ascii="Segoe UI" w:hAnsi="Segoe UI" w:cs="Segoe UI"/>
      <w:sz w:val="18"/>
      <w:szCs w:val="18"/>
    </w:rPr>
  </w:style>
  <w:style w:type="character" w:customStyle="1" w:styleId="il">
    <w:name w:val="il"/>
    <w:basedOn w:val="DefaultParagraphFont"/>
    <w:rsid w:val="0025339C"/>
  </w:style>
  <w:style w:type="paragraph" w:styleId="NoSpacing">
    <w:name w:val="No Spacing"/>
    <w:link w:val="NoSpacingChar"/>
    <w:uiPriority w:val="1"/>
    <w:qFormat/>
    <w:rsid w:val="00713551"/>
    <w:pPr>
      <w:spacing w:after="0" w:line="240" w:lineRule="auto"/>
    </w:pPr>
  </w:style>
  <w:style w:type="character" w:customStyle="1" w:styleId="NoSpacingChar">
    <w:name w:val="No Spacing Char"/>
    <w:link w:val="NoSpacing"/>
    <w:uiPriority w:val="1"/>
    <w:locked/>
    <w:rsid w:val="00FD75BA"/>
  </w:style>
  <w:style w:type="paragraph" w:styleId="Header">
    <w:name w:val="header"/>
    <w:basedOn w:val="Normal"/>
    <w:link w:val="HeaderChar"/>
    <w:uiPriority w:val="99"/>
    <w:unhideWhenUsed/>
    <w:rsid w:val="00DE6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517"/>
  </w:style>
  <w:style w:type="paragraph" w:styleId="Footer">
    <w:name w:val="footer"/>
    <w:basedOn w:val="Normal"/>
    <w:link w:val="FooterChar"/>
    <w:uiPriority w:val="99"/>
    <w:unhideWhenUsed/>
    <w:rsid w:val="00DE6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500">
      <w:bodyDiv w:val="1"/>
      <w:marLeft w:val="0"/>
      <w:marRight w:val="0"/>
      <w:marTop w:val="0"/>
      <w:marBottom w:val="0"/>
      <w:divBdr>
        <w:top w:val="none" w:sz="0" w:space="0" w:color="auto"/>
        <w:left w:val="none" w:sz="0" w:space="0" w:color="auto"/>
        <w:bottom w:val="none" w:sz="0" w:space="0" w:color="auto"/>
        <w:right w:val="none" w:sz="0" w:space="0" w:color="auto"/>
      </w:divBdr>
    </w:div>
    <w:div w:id="51658481">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67311138">
      <w:bodyDiv w:val="1"/>
      <w:marLeft w:val="0"/>
      <w:marRight w:val="0"/>
      <w:marTop w:val="0"/>
      <w:marBottom w:val="0"/>
      <w:divBdr>
        <w:top w:val="none" w:sz="0" w:space="0" w:color="auto"/>
        <w:left w:val="none" w:sz="0" w:space="0" w:color="auto"/>
        <w:bottom w:val="none" w:sz="0" w:space="0" w:color="auto"/>
        <w:right w:val="none" w:sz="0" w:space="0" w:color="auto"/>
      </w:divBdr>
    </w:div>
    <w:div w:id="125777430">
      <w:bodyDiv w:val="1"/>
      <w:marLeft w:val="0"/>
      <w:marRight w:val="0"/>
      <w:marTop w:val="0"/>
      <w:marBottom w:val="0"/>
      <w:divBdr>
        <w:top w:val="none" w:sz="0" w:space="0" w:color="auto"/>
        <w:left w:val="none" w:sz="0" w:space="0" w:color="auto"/>
        <w:bottom w:val="none" w:sz="0" w:space="0" w:color="auto"/>
        <w:right w:val="none" w:sz="0" w:space="0" w:color="auto"/>
      </w:divBdr>
    </w:div>
    <w:div w:id="231475649">
      <w:bodyDiv w:val="1"/>
      <w:marLeft w:val="0"/>
      <w:marRight w:val="0"/>
      <w:marTop w:val="0"/>
      <w:marBottom w:val="0"/>
      <w:divBdr>
        <w:top w:val="none" w:sz="0" w:space="0" w:color="auto"/>
        <w:left w:val="none" w:sz="0" w:space="0" w:color="auto"/>
        <w:bottom w:val="none" w:sz="0" w:space="0" w:color="auto"/>
        <w:right w:val="none" w:sz="0" w:space="0" w:color="auto"/>
      </w:divBdr>
    </w:div>
    <w:div w:id="324089712">
      <w:bodyDiv w:val="1"/>
      <w:marLeft w:val="0"/>
      <w:marRight w:val="0"/>
      <w:marTop w:val="0"/>
      <w:marBottom w:val="0"/>
      <w:divBdr>
        <w:top w:val="none" w:sz="0" w:space="0" w:color="auto"/>
        <w:left w:val="none" w:sz="0" w:space="0" w:color="auto"/>
        <w:bottom w:val="none" w:sz="0" w:space="0" w:color="auto"/>
        <w:right w:val="none" w:sz="0" w:space="0" w:color="auto"/>
      </w:divBdr>
    </w:div>
    <w:div w:id="360596812">
      <w:bodyDiv w:val="1"/>
      <w:marLeft w:val="0"/>
      <w:marRight w:val="0"/>
      <w:marTop w:val="0"/>
      <w:marBottom w:val="0"/>
      <w:divBdr>
        <w:top w:val="none" w:sz="0" w:space="0" w:color="auto"/>
        <w:left w:val="none" w:sz="0" w:space="0" w:color="auto"/>
        <w:bottom w:val="none" w:sz="0" w:space="0" w:color="auto"/>
        <w:right w:val="none" w:sz="0" w:space="0" w:color="auto"/>
      </w:divBdr>
    </w:div>
    <w:div w:id="465395730">
      <w:bodyDiv w:val="1"/>
      <w:marLeft w:val="0"/>
      <w:marRight w:val="0"/>
      <w:marTop w:val="0"/>
      <w:marBottom w:val="0"/>
      <w:divBdr>
        <w:top w:val="none" w:sz="0" w:space="0" w:color="auto"/>
        <w:left w:val="none" w:sz="0" w:space="0" w:color="auto"/>
        <w:bottom w:val="none" w:sz="0" w:space="0" w:color="auto"/>
        <w:right w:val="none" w:sz="0" w:space="0" w:color="auto"/>
      </w:divBdr>
    </w:div>
    <w:div w:id="469442206">
      <w:bodyDiv w:val="1"/>
      <w:marLeft w:val="0"/>
      <w:marRight w:val="0"/>
      <w:marTop w:val="0"/>
      <w:marBottom w:val="0"/>
      <w:divBdr>
        <w:top w:val="none" w:sz="0" w:space="0" w:color="auto"/>
        <w:left w:val="none" w:sz="0" w:space="0" w:color="auto"/>
        <w:bottom w:val="none" w:sz="0" w:space="0" w:color="auto"/>
        <w:right w:val="none" w:sz="0" w:space="0" w:color="auto"/>
      </w:divBdr>
    </w:div>
    <w:div w:id="549073291">
      <w:bodyDiv w:val="1"/>
      <w:marLeft w:val="0"/>
      <w:marRight w:val="0"/>
      <w:marTop w:val="0"/>
      <w:marBottom w:val="0"/>
      <w:divBdr>
        <w:top w:val="none" w:sz="0" w:space="0" w:color="auto"/>
        <w:left w:val="none" w:sz="0" w:space="0" w:color="auto"/>
        <w:bottom w:val="none" w:sz="0" w:space="0" w:color="auto"/>
        <w:right w:val="none" w:sz="0" w:space="0" w:color="auto"/>
      </w:divBdr>
    </w:div>
    <w:div w:id="569661524">
      <w:bodyDiv w:val="1"/>
      <w:marLeft w:val="0"/>
      <w:marRight w:val="0"/>
      <w:marTop w:val="0"/>
      <w:marBottom w:val="0"/>
      <w:divBdr>
        <w:top w:val="none" w:sz="0" w:space="0" w:color="auto"/>
        <w:left w:val="none" w:sz="0" w:space="0" w:color="auto"/>
        <w:bottom w:val="none" w:sz="0" w:space="0" w:color="auto"/>
        <w:right w:val="none" w:sz="0" w:space="0" w:color="auto"/>
      </w:divBdr>
    </w:div>
    <w:div w:id="570585681">
      <w:bodyDiv w:val="1"/>
      <w:marLeft w:val="0"/>
      <w:marRight w:val="0"/>
      <w:marTop w:val="0"/>
      <w:marBottom w:val="0"/>
      <w:divBdr>
        <w:top w:val="none" w:sz="0" w:space="0" w:color="auto"/>
        <w:left w:val="none" w:sz="0" w:space="0" w:color="auto"/>
        <w:bottom w:val="none" w:sz="0" w:space="0" w:color="auto"/>
        <w:right w:val="none" w:sz="0" w:space="0" w:color="auto"/>
      </w:divBdr>
    </w:div>
    <w:div w:id="593057019">
      <w:bodyDiv w:val="1"/>
      <w:marLeft w:val="0"/>
      <w:marRight w:val="0"/>
      <w:marTop w:val="0"/>
      <w:marBottom w:val="0"/>
      <w:divBdr>
        <w:top w:val="none" w:sz="0" w:space="0" w:color="auto"/>
        <w:left w:val="none" w:sz="0" w:space="0" w:color="auto"/>
        <w:bottom w:val="none" w:sz="0" w:space="0" w:color="auto"/>
        <w:right w:val="none" w:sz="0" w:space="0" w:color="auto"/>
      </w:divBdr>
    </w:div>
    <w:div w:id="861474097">
      <w:bodyDiv w:val="1"/>
      <w:marLeft w:val="0"/>
      <w:marRight w:val="0"/>
      <w:marTop w:val="0"/>
      <w:marBottom w:val="0"/>
      <w:divBdr>
        <w:top w:val="none" w:sz="0" w:space="0" w:color="auto"/>
        <w:left w:val="none" w:sz="0" w:space="0" w:color="auto"/>
        <w:bottom w:val="none" w:sz="0" w:space="0" w:color="auto"/>
        <w:right w:val="none" w:sz="0" w:space="0" w:color="auto"/>
      </w:divBdr>
    </w:div>
    <w:div w:id="898514293">
      <w:bodyDiv w:val="1"/>
      <w:marLeft w:val="0"/>
      <w:marRight w:val="0"/>
      <w:marTop w:val="0"/>
      <w:marBottom w:val="0"/>
      <w:divBdr>
        <w:top w:val="none" w:sz="0" w:space="0" w:color="auto"/>
        <w:left w:val="none" w:sz="0" w:space="0" w:color="auto"/>
        <w:bottom w:val="none" w:sz="0" w:space="0" w:color="auto"/>
        <w:right w:val="none" w:sz="0" w:space="0" w:color="auto"/>
      </w:divBdr>
    </w:div>
    <w:div w:id="936911554">
      <w:bodyDiv w:val="1"/>
      <w:marLeft w:val="0"/>
      <w:marRight w:val="0"/>
      <w:marTop w:val="0"/>
      <w:marBottom w:val="0"/>
      <w:divBdr>
        <w:top w:val="none" w:sz="0" w:space="0" w:color="auto"/>
        <w:left w:val="none" w:sz="0" w:space="0" w:color="auto"/>
        <w:bottom w:val="none" w:sz="0" w:space="0" w:color="auto"/>
        <w:right w:val="none" w:sz="0" w:space="0" w:color="auto"/>
      </w:divBdr>
    </w:div>
    <w:div w:id="998729302">
      <w:bodyDiv w:val="1"/>
      <w:marLeft w:val="0"/>
      <w:marRight w:val="0"/>
      <w:marTop w:val="0"/>
      <w:marBottom w:val="0"/>
      <w:divBdr>
        <w:top w:val="none" w:sz="0" w:space="0" w:color="auto"/>
        <w:left w:val="none" w:sz="0" w:space="0" w:color="auto"/>
        <w:bottom w:val="none" w:sz="0" w:space="0" w:color="auto"/>
        <w:right w:val="none" w:sz="0" w:space="0" w:color="auto"/>
      </w:divBdr>
    </w:div>
    <w:div w:id="1000229411">
      <w:bodyDiv w:val="1"/>
      <w:marLeft w:val="0"/>
      <w:marRight w:val="0"/>
      <w:marTop w:val="0"/>
      <w:marBottom w:val="0"/>
      <w:divBdr>
        <w:top w:val="none" w:sz="0" w:space="0" w:color="auto"/>
        <w:left w:val="none" w:sz="0" w:space="0" w:color="auto"/>
        <w:bottom w:val="none" w:sz="0" w:space="0" w:color="auto"/>
        <w:right w:val="none" w:sz="0" w:space="0" w:color="auto"/>
      </w:divBdr>
    </w:div>
    <w:div w:id="1134712502">
      <w:bodyDiv w:val="1"/>
      <w:marLeft w:val="0"/>
      <w:marRight w:val="0"/>
      <w:marTop w:val="0"/>
      <w:marBottom w:val="0"/>
      <w:divBdr>
        <w:top w:val="none" w:sz="0" w:space="0" w:color="auto"/>
        <w:left w:val="none" w:sz="0" w:space="0" w:color="auto"/>
        <w:bottom w:val="none" w:sz="0" w:space="0" w:color="auto"/>
        <w:right w:val="none" w:sz="0" w:space="0" w:color="auto"/>
      </w:divBdr>
    </w:div>
    <w:div w:id="1244952483">
      <w:bodyDiv w:val="1"/>
      <w:marLeft w:val="0"/>
      <w:marRight w:val="0"/>
      <w:marTop w:val="0"/>
      <w:marBottom w:val="0"/>
      <w:divBdr>
        <w:top w:val="none" w:sz="0" w:space="0" w:color="auto"/>
        <w:left w:val="none" w:sz="0" w:space="0" w:color="auto"/>
        <w:bottom w:val="none" w:sz="0" w:space="0" w:color="auto"/>
        <w:right w:val="none" w:sz="0" w:space="0" w:color="auto"/>
      </w:divBdr>
    </w:div>
    <w:div w:id="1353650618">
      <w:bodyDiv w:val="1"/>
      <w:marLeft w:val="0"/>
      <w:marRight w:val="0"/>
      <w:marTop w:val="0"/>
      <w:marBottom w:val="0"/>
      <w:divBdr>
        <w:top w:val="none" w:sz="0" w:space="0" w:color="auto"/>
        <w:left w:val="none" w:sz="0" w:space="0" w:color="auto"/>
        <w:bottom w:val="none" w:sz="0" w:space="0" w:color="auto"/>
        <w:right w:val="none" w:sz="0" w:space="0" w:color="auto"/>
      </w:divBdr>
    </w:div>
    <w:div w:id="1449623127">
      <w:bodyDiv w:val="1"/>
      <w:marLeft w:val="0"/>
      <w:marRight w:val="0"/>
      <w:marTop w:val="0"/>
      <w:marBottom w:val="0"/>
      <w:divBdr>
        <w:top w:val="none" w:sz="0" w:space="0" w:color="auto"/>
        <w:left w:val="none" w:sz="0" w:space="0" w:color="auto"/>
        <w:bottom w:val="none" w:sz="0" w:space="0" w:color="auto"/>
        <w:right w:val="none" w:sz="0" w:space="0" w:color="auto"/>
      </w:divBdr>
    </w:div>
    <w:div w:id="1456101974">
      <w:bodyDiv w:val="1"/>
      <w:marLeft w:val="0"/>
      <w:marRight w:val="0"/>
      <w:marTop w:val="0"/>
      <w:marBottom w:val="0"/>
      <w:divBdr>
        <w:top w:val="none" w:sz="0" w:space="0" w:color="auto"/>
        <w:left w:val="none" w:sz="0" w:space="0" w:color="auto"/>
        <w:bottom w:val="none" w:sz="0" w:space="0" w:color="auto"/>
        <w:right w:val="none" w:sz="0" w:space="0" w:color="auto"/>
      </w:divBdr>
    </w:div>
    <w:div w:id="1537699659">
      <w:bodyDiv w:val="1"/>
      <w:marLeft w:val="0"/>
      <w:marRight w:val="0"/>
      <w:marTop w:val="0"/>
      <w:marBottom w:val="0"/>
      <w:divBdr>
        <w:top w:val="none" w:sz="0" w:space="0" w:color="auto"/>
        <w:left w:val="none" w:sz="0" w:space="0" w:color="auto"/>
        <w:bottom w:val="none" w:sz="0" w:space="0" w:color="auto"/>
        <w:right w:val="none" w:sz="0" w:space="0" w:color="auto"/>
      </w:divBdr>
    </w:div>
    <w:div w:id="1538542199">
      <w:bodyDiv w:val="1"/>
      <w:marLeft w:val="0"/>
      <w:marRight w:val="0"/>
      <w:marTop w:val="0"/>
      <w:marBottom w:val="0"/>
      <w:divBdr>
        <w:top w:val="none" w:sz="0" w:space="0" w:color="auto"/>
        <w:left w:val="none" w:sz="0" w:space="0" w:color="auto"/>
        <w:bottom w:val="none" w:sz="0" w:space="0" w:color="auto"/>
        <w:right w:val="none" w:sz="0" w:space="0" w:color="auto"/>
      </w:divBdr>
    </w:div>
    <w:div w:id="1625697192">
      <w:bodyDiv w:val="1"/>
      <w:marLeft w:val="0"/>
      <w:marRight w:val="0"/>
      <w:marTop w:val="0"/>
      <w:marBottom w:val="0"/>
      <w:divBdr>
        <w:top w:val="none" w:sz="0" w:space="0" w:color="auto"/>
        <w:left w:val="none" w:sz="0" w:space="0" w:color="auto"/>
        <w:bottom w:val="none" w:sz="0" w:space="0" w:color="auto"/>
        <w:right w:val="none" w:sz="0" w:space="0" w:color="auto"/>
      </w:divBdr>
    </w:div>
    <w:div w:id="1633947965">
      <w:bodyDiv w:val="1"/>
      <w:marLeft w:val="0"/>
      <w:marRight w:val="0"/>
      <w:marTop w:val="0"/>
      <w:marBottom w:val="0"/>
      <w:divBdr>
        <w:top w:val="none" w:sz="0" w:space="0" w:color="auto"/>
        <w:left w:val="none" w:sz="0" w:space="0" w:color="auto"/>
        <w:bottom w:val="none" w:sz="0" w:space="0" w:color="auto"/>
        <w:right w:val="none" w:sz="0" w:space="0" w:color="auto"/>
      </w:divBdr>
    </w:div>
    <w:div w:id="1737123484">
      <w:bodyDiv w:val="1"/>
      <w:marLeft w:val="0"/>
      <w:marRight w:val="0"/>
      <w:marTop w:val="0"/>
      <w:marBottom w:val="0"/>
      <w:divBdr>
        <w:top w:val="none" w:sz="0" w:space="0" w:color="auto"/>
        <w:left w:val="none" w:sz="0" w:space="0" w:color="auto"/>
        <w:bottom w:val="none" w:sz="0" w:space="0" w:color="auto"/>
        <w:right w:val="none" w:sz="0" w:space="0" w:color="auto"/>
      </w:divBdr>
    </w:div>
    <w:div w:id="1745688397">
      <w:bodyDiv w:val="1"/>
      <w:marLeft w:val="0"/>
      <w:marRight w:val="0"/>
      <w:marTop w:val="0"/>
      <w:marBottom w:val="0"/>
      <w:divBdr>
        <w:top w:val="none" w:sz="0" w:space="0" w:color="auto"/>
        <w:left w:val="none" w:sz="0" w:space="0" w:color="auto"/>
        <w:bottom w:val="none" w:sz="0" w:space="0" w:color="auto"/>
        <w:right w:val="none" w:sz="0" w:space="0" w:color="auto"/>
      </w:divBdr>
    </w:div>
    <w:div w:id="1746874285">
      <w:bodyDiv w:val="1"/>
      <w:marLeft w:val="0"/>
      <w:marRight w:val="0"/>
      <w:marTop w:val="0"/>
      <w:marBottom w:val="0"/>
      <w:divBdr>
        <w:top w:val="none" w:sz="0" w:space="0" w:color="auto"/>
        <w:left w:val="none" w:sz="0" w:space="0" w:color="auto"/>
        <w:bottom w:val="none" w:sz="0" w:space="0" w:color="auto"/>
        <w:right w:val="none" w:sz="0" w:space="0" w:color="auto"/>
      </w:divBdr>
    </w:div>
    <w:div w:id="1750495717">
      <w:bodyDiv w:val="1"/>
      <w:marLeft w:val="0"/>
      <w:marRight w:val="0"/>
      <w:marTop w:val="0"/>
      <w:marBottom w:val="0"/>
      <w:divBdr>
        <w:top w:val="none" w:sz="0" w:space="0" w:color="auto"/>
        <w:left w:val="none" w:sz="0" w:space="0" w:color="auto"/>
        <w:bottom w:val="none" w:sz="0" w:space="0" w:color="auto"/>
        <w:right w:val="none" w:sz="0" w:space="0" w:color="auto"/>
      </w:divBdr>
    </w:div>
    <w:div w:id="1863013395">
      <w:bodyDiv w:val="1"/>
      <w:marLeft w:val="0"/>
      <w:marRight w:val="0"/>
      <w:marTop w:val="0"/>
      <w:marBottom w:val="0"/>
      <w:divBdr>
        <w:top w:val="none" w:sz="0" w:space="0" w:color="auto"/>
        <w:left w:val="none" w:sz="0" w:space="0" w:color="auto"/>
        <w:bottom w:val="none" w:sz="0" w:space="0" w:color="auto"/>
        <w:right w:val="none" w:sz="0" w:space="0" w:color="auto"/>
      </w:divBdr>
    </w:div>
    <w:div w:id="1918249728">
      <w:bodyDiv w:val="1"/>
      <w:marLeft w:val="0"/>
      <w:marRight w:val="0"/>
      <w:marTop w:val="0"/>
      <w:marBottom w:val="0"/>
      <w:divBdr>
        <w:top w:val="none" w:sz="0" w:space="0" w:color="auto"/>
        <w:left w:val="none" w:sz="0" w:space="0" w:color="auto"/>
        <w:bottom w:val="none" w:sz="0" w:space="0" w:color="auto"/>
        <w:right w:val="none" w:sz="0" w:space="0" w:color="auto"/>
      </w:divBdr>
    </w:div>
    <w:div w:id="1982346623">
      <w:bodyDiv w:val="1"/>
      <w:marLeft w:val="0"/>
      <w:marRight w:val="0"/>
      <w:marTop w:val="0"/>
      <w:marBottom w:val="0"/>
      <w:divBdr>
        <w:top w:val="none" w:sz="0" w:space="0" w:color="auto"/>
        <w:left w:val="none" w:sz="0" w:space="0" w:color="auto"/>
        <w:bottom w:val="none" w:sz="0" w:space="0" w:color="auto"/>
        <w:right w:val="none" w:sz="0" w:space="0" w:color="auto"/>
      </w:divBdr>
    </w:div>
    <w:div w:id="1999648962">
      <w:bodyDiv w:val="1"/>
      <w:marLeft w:val="0"/>
      <w:marRight w:val="0"/>
      <w:marTop w:val="0"/>
      <w:marBottom w:val="0"/>
      <w:divBdr>
        <w:top w:val="none" w:sz="0" w:space="0" w:color="auto"/>
        <w:left w:val="none" w:sz="0" w:space="0" w:color="auto"/>
        <w:bottom w:val="none" w:sz="0" w:space="0" w:color="auto"/>
        <w:right w:val="none" w:sz="0" w:space="0" w:color="auto"/>
      </w:divBdr>
    </w:div>
    <w:div w:id="20920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470F-6863-4CCF-97A5-D13EA905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Gaurav Tomar</cp:lastModifiedBy>
  <cp:revision>54</cp:revision>
  <cp:lastPrinted>2020-08-24T12:48:00Z</cp:lastPrinted>
  <dcterms:created xsi:type="dcterms:W3CDTF">2024-07-26T19:39:00Z</dcterms:created>
  <dcterms:modified xsi:type="dcterms:W3CDTF">2024-09-25T14:12:00Z</dcterms:modified>
</cp:coreProperties>
</file>